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24" w:type="dxa"/>
        <w:tblInd w:w="-8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1418"/>
        <w:gridCol w:w="6662"/>
        <w:gridCol w:w="709"/>
        <w:gridCol w:w="1326"/>
      </w:tblGrid>
      <w:tr w:rsidR="004D582F" w:rsidRPr="0020475F" w14:paraId="42234238" w14:textId="77777777" w:rsidTr="000A09D5">
        <w:trPr>
          <w:trHeight w:val="495"/>
        </w:trPr>
        <w:tc>
          <w:tcPr>
            <w:tcW w:w="108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7275F1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bookmarkStart w:id="0" w:name="OLE_LINK1"/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Przedmiar</w:t>
            </w:r>
          </w:p>
        </w:tc>
      </w:tr>
      <w:tr w:rsidR="004D582F" w:rsidRPr="0020475F" w14:paraId="0997F1AB" w14:textId="77777777" w:rsidTr="000A09D5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B02381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4EE3E7" w14:textId="77777777" w:rsidR="004D582F" w:rsidRPr="0020475F" w:rsidRDefault="004D582F" w:rsidP="00BA19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89FF2A" w14:textId="45AF0071" w:rsidR="004D582F" w:rsidRPr="0020475F" w:rsidRDefault="004D582F" w:rsidP="00BA19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0EDDD4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60D353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</w:tr>
      <w:tr w:rsidR="004D582F" w:rsidRPr="0020475F" w14:paraId="2F080352" w14:textId="77777777" w:rsidTr="000A09D5">
        <w:trPr>
          <w:trHeight w:val="315"/>
        </w:trPr>
        <w:tc>
          <w:tcPr>
            <w:tcW w:w="108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1EF0C9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na wykonanie robót pod </w:t>
            </w:r>
            <w:proofErr w:type="gramStart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nazwą :</w:t>
            </w:r>
            <w:proofErr w:type="gramEnd"/>
          </w:p>
        </w:tc>
      </w:tr>
      <w:tr w:rsidR="004D582F" w:rsidRPr="0020475F" w14:paraId="0F81B86D" w14:textId="77777777" w:rsidTr="000A09D5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743262" w14:textId="77777777" w:rsidR="004D582F" w:rsidRPr="0020475F" w:rsidRDefault="004D582F" w:rsidP="00C737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BDD263" w14:textId="22237793" w:rsidR="004D582F" w:rsidRPr="0020475F" w:rsidRDefault="004D582F" w:rsidP="00BA19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3CF250" w14:textId="77777777" w:rsidR="004D582F" w:rsidRPr="0020475F" w:rsidRDefault="004D582F" w:rsidP="00BA19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28B270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52688C" w14:textId="77777777" w:rsidR="004D582F" w:rsidRPr="0020475F" w:rsidRDefault="004D582F" w:rsidP="0020475F">
            <w:pPr>
              <w:spacing w:after="0" w:line="240" w:lineRule="auto"/>
              <w:ind w:right="28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</w:tr>
      <w:tr w:rsidR="004D582F" w:rsidRPr="0020475F" w14:paraId="35F60E32" w14:textId="77777777" w:rsidTr="000A09D5">
        <w:trPr>
          <w:trHeight w:val="720"/>
        </w:trPr>
        <w:tc>
          <w:tcPr>
            <w:tcW w:w="108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E34B7B" w14:textId="77777777" w:rsidR="00C73722" w:rsidRPr="007222BE" w:rsidRDefault="00C73722" w:rsidP="00C73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222B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Odnowa nawierzchni DW Nr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243</w:t>
            </w:r>
            <w:r w:rsidRPr="007222B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na odc.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Więzowno - Koronowo</w:t>
            </w:r>
            <w:r w:rsidRPr="007222B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od km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</w:t>
            </w:r>
            <w:r w:rsidRPr="007222B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3+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750</w:t>
            </w:r>
          </w:p>
          <w:p w14:paraId="7D9AC7F5" w14:textId="52D38679" w:rsidR="004D582F" w:rsidRPr="0020475F" w:rsidRDefault="00C73722" w:rsidP="00C73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222B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do </w:t>
            </w:r>
            <w:proofErr w:type="gramStart"/>
            <w:r w:rsidRPr="007222B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km 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26</w:t>
            </w:r>
            <w:proofErr w:type="gramEnd"/>
            <w:r w:rsidRPr="007222B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+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</w:t>
            </w:r>
            <w:r w:rsidRPr="007222B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0</w:t>
            </w:r>
            <w:r w:rsidRPr="007222B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dł.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</w:t>
            </w:r>
            <w:r w:rsidRPr="007222B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59</w:t>
            </w:r>
            <w:r w:rsidRPr="007222B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0 km</w:t>
            </w:r>
          </w:p>
        </w:tc>
      </w:tr>
      <w:tr w:rsidR="004D582F" w:rsidRPr="0020475F" w14:paraId="57D214EE" w14:textId="77777777" w:rsidTr="000A09D5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8B684F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2D77DD" w14:textId="77777777" w:rsidR="004D582F" w:rsidRPr="0020475F" w:rsidRDefault="004D582F" w:rsidP="00BA19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5C38F8" w14:textId="3A51EDF3" w:rsidR="004D582F" w:rsidRPr="0020475F" w:rsidRDefault="004D582F" w:rsidP="00BA19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025A49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4E7458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</w:tr>
      <w:tr w:rsidR="004D582F" w:rsidRPr="0020475F" w14:paraId="26365E0E" w14:textId="77777777" w:rsidTr="000A09D5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79DACF" w14:textId="681FAC57" w:rsidR="004D582F" w:rsidRPr="0020475F" w:rsidRDefault="004D582F" w:rsidP="00C737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CC03B4" w14:textId="77777777" w:rsidR="004D582F" w:rsidRPr="0020475F" w:rsidRDefault="004D582F" w:rsidP="00BA19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B6D552" w14:textId="77777777" w:rsidR="004D582F" w:rsidRPr="0020475F" w:rsidRDefault="004D582F" w:rsidP="00BA19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22AF30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A79CC7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</w:tr>
      <w:tr w:rsidR="004D582F" w:rsidRPr="0020475F" w14:paraId="6BCE8FC4" w14:textId="77777777" w:rsidTr="000A09D5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C2F7CF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Lp.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A986EE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Symbol SST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AA4448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Element rozliczeniowy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A669C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proofErr w:type="spellStart"/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Jm</w:t>
            </w:r>
            <w:proofErr w:type="spellEnd"/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F2A18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Ilość jedn.</w:t>
            </w:r>
          </w:p>
        </w:tc>
      </w:tr>
      <w:tr w:rsidR="004D582F" w:rsidRPr="0020475F" w14:paraId="18CB0819" w14:textId="77777777" w:rsidTr="000A09D5">
        <w:trPr>
          <w:trHeight w:val="255"/>
        </w:trPr>
        <w:tc>
          <w:tcPr>
            <w:tcW w:w="10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E6E4E9E" w14:textId="77777777" w:rsidR="004D582F" w:rsidRPr="0020475F" w:rsidRDefault="00137884" w:rsidP="00BA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                                                            </w:t>
            </w:r>
            <w:r w:rsidR="004D582F"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Roboty pomiarowe </w:t>
            </w:r>
          </w:p>
        </w:tc>
      </w:tr>
      <w:tr w:rsidR="004D582F" w:rsidRPr="0020475F" w14:paraId="42D8CE75" w14:textId="77777777" w:rsidTr="000A09D5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0274EF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CC419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D-01.01.01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br/>
              <w:t>D-01.12.01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BD3AA" w14:textId="77777777" w:rsidR="004D582F" w:rsidRPr="0020475F" w:rsidRDefault="004D582F" w:rsidP="00BA19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Roboty pomiarowe przy liniowych robotach ziemnych. Trasa dróg w terenie równinnym wraz z inwentaryzacją geodezyjną powykonawczą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C3FFC4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km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37E854" w14:textId="418115EE" w:rsidR="004D582F" w:rsidRPr="0020475F" w:rsidRDefault="00EC6457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2,5</w:t>
            </w:r>
            <w:r w:rsidR="00C73722">
              <w:rPr>
                <w:rFonts w:ascii="Times New Roman" w:eastAsia="Times New Roman" w:hAnsi="Times New Roman" w:cs="Times New Roman"/>
                <w:lang w:eastAsia="pl-PL"/>
              </w:rPr>
              <w:t>90</w:t>
            </w:r>
          </w:p>
        </w:tc>
      </w:tr>
      <w:tr w:rsidR="004D582F" w:rsidRPr="0020475F" w14:paraId="79C3EC82" w14:textId="77777777" w:rsidTr="00EC645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7546BB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740D0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D-01.01.01b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E2CF9" w14:textId="77777777" w:rsidR="004D582F" w:rsidRPr="0020475F" w:rsidRDefault="004D582F" w:rsidP="00BA19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Wytyczenie punktów granic pasa drogowego ze stabilizacją granic kamieniami granicznymi z opisem "Pas drogowy"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403C40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543D63" w14:textId="5EEE57E0" w:rsidR="004D582F" w:rsidRPr="0020475F" w:rsidRDefault="00FA12D4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97,0</w:t>
            </w:r>
          </w:p>
        </w:tc>
      </w:tr>
      <w:tr w:rsidR="004D582F" w:rsidRPr="0020475F" w14:paraId="19B2A5F0" w14:textId="77777777" w:rsidTr="000A09D5">
        <w:trPr>
          <w:trHeight w:val="255"/>
        </w:trPr>
        <w:tc>
          <w:tcPr>
            <w:tcW w:w="10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55267E" w14:textId="77777777" w:rsidR="004D582F" w:rsidRPr="0020475F" w:rsidRDefault="00137884" w:rsidP="00BA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                                                            </w:t>
            </w:r>
            <w:r w:rsidR="004D582F"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Roboty rozbiórkowe </w:t>
            </w:r>
          </w:p>
        </w:tc>
      </w:tr>
      <w:tr w:rsidR="004D582F" w:rsidRPr="0020475F" w14:paraId="5DAD05F1" w14:textId="77777777" w:rsidTr="00846679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94ACE5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3B9BCAF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D-05.03.11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86A33" w14:textId="77777777" w:rsidR="004D582F" w:rsidRPr="0020475F" w:rsidRDefault="004D582F" w:rsidP="00BA19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Frezowanie nawierzchni bitumicznej jezdni śr. grubości do 4cm z wywozem materiału z rozbiórki nawierzchni na odległość do 10 km - jezdnia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5F248E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20475F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0A495C" w14:textId="36B5C60B" w:rsidR="004D582F" w:rsidRPr="0020475F" w:rsidRDefault="00E2069E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13011,25</w:t>
            </w:r>
          </w:p>
        </w:tc>
      </w:tr>
      <w:tr w:rsidR="004D582F" w:rsidRPr="0020475F" w14:paraId="1E21A00D" w14:textId="77777777" w:rsidTr="00846679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C9DF3E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8862E8E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D-05.03.11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EB4E00A" w14:textId="0DE342E5" w:rsidR="004D582F" w:rsidRPr="0020475F" w:rsidRDefault="004D582F" w:rsidP="00BA19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Frezowanie nawierzchni bitumicznej jezdni śr. grubości do 8cm </w:t>
            </w:r>
            <w:r w:rsidR="006D5C6D">
              <w:rPr>
                <w:rFonts w:ascii="Times New Roman" w:eastAsia="Times New Roman" w:hAnsi="Times New Roman" w:cs="Times New Roman"/>
                <w:lang w:eastAsia="pl-PL"/>
              </w:rPr>
              <w:t xml:space="preserve">i szerokości do 50 cm 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z wywozem materiału z rozbiórki nawierzchni na odległość do 10 km - jezdnia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03D365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m²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D1BBE3" w14:textId="00F27C1A" w:rsidR="004D582F" w:rsidRPr="0020475F" w:rsidRDefault="00E2069E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904,5</w:t>
            </w:r>
          </w:p>
        </w:tc>
      </w:tr>
      <w:tr w:rsidR="004D582F" w:rsidRPr="0020475F" w14:paraId="0082F772" w14:textId="77777777" w:rsidTr="00846679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05C920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8017F27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D-05.03.11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C77F3A6" w14:textId="77777777" w:rsidR="004D582F" w:rsidRPr="0020475F" w:rsidRDefault="004D582F" w:rsidP="00BA19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Frezowanie nawierzchni bitumicznej jezdni śr. grubości do 4cm z wywozem materiału z rozbiórki nawierzchni na odległość do 10 km – skrzyżowania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CB2A81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m²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2A72CE" w14:textId="27B9D8B5" w:rsidR="004D582F" w:rsidRPr="0020475F" w:rsidRDefault="00E2069E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47,5</w:t>
            </w:r>
          </w:p>
        </w:tc>
      </w:tr>
      <w:tr w:rsidR="002D2EB2" w:rsidRPr="0020475F" w14:paraId="40C2D4CB" w14:textId="77777777" w:rsidTr="000A09D5">
        <w:trPr>
          <w:trHeight w:val="255"/>
        </w:trPr>
        <w:tc>
          <w:tcPr>
            <w:tcW w:w="10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B5B8324" w14:textId="77777777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                                                             Roboty ziemne</w:t>
            </w:r>
          </w:p>
        </w:tc>
      </w:tr>
      <w:tr w:rsidR="002D2EB2" w:rsidRPr="0020475F" w14:paraId="42A69690" w14:textId="77777777" w:rsidTr="00EC6457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6A5773" w14:textId="3A6DB37C" w:rsidR="002D2EB2" w:rsidRPr="0020475F" w:rsidRDefault="00BD2471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9993D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D-02.00.00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br/>
              <w:t>D-02.01.01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br/>
              <w:t>D-06.04.01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8976B" w14:textId="77777777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Roboty ziemne wykonywane koparkami podsiębiernymi o poj. chwytaka 0,40 m3, z transportem urobku na </w:t>
            </w:r>
            <w:proofErr w:type="spellStart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odległ</w:t>
            </w:r>
            <w:proofErr w:type="spellEnd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.  do 4km, </w:t>
            </w:r>
            <w:proofErr w:type="spellStart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samoch</w:t>
            </w:r>
            <w:proofErr w:type="spellEnd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. </w:t>
            </w:r>
            <w:proofErr w:type="gramStart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samowyładowczymi  -</w:t>
            </w:r>
            <w:proofErr w:type="gramEnd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 odtworzenie rowów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85D10B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mb</w:t>
            </w:r>
            <w:proofErr w:type="spellEnd"/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B15F6D" w14:textId="18DF1E33" w:rsidR="002D2EB2" w:rsidRPr="0020475F" w:rsidRDefault="00594564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C73722">
              <w:rPr>
                <w:rFonts w:ascii="Times New Roman" w:eastAsia="Times New Roman" w:hAnsi="Times New Roman" w:cs="Times New Roman"/>
                <w:lang w:eastAsia="pl-PL"/>
              </w:rPr>
              <w:t>700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,0</w:t>
            </w:r>
          </w:p>
        </w:tc>
      </w:tr>
      <w:tr w:rsidR="002D2EB2" w:rsidRPr="0020475F" w14:paraId="00402D80" w14:textId="77777777" w:rsidTr="00EC6457">
        <w:trPr>
          <w:trHeight w:val="255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BEAF479" w14:textId="77777777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FB1777C" w14:textId="77777777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Nawierzchnie - jezdnia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641AC5B" w14:textId="77777777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7E16E0" w14:textId="36A001A7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2D2EB2" w:rsidRPr="0020475F" w14:paraId="1979C837" w14:textId="77777777" w:rsidTr="00846679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1E3BBA" w14:textId="09A0DDDE" w:rsidR="002D2EB2" w:rsidRPr="0020475F" w:rsidRDefault="00BD2471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624B2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D-04.03.01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AB81A" w14:textId="77777777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Oczyszczenie mechaniczne nawierzchni ulepszonej i skropienie nawierzchni emulsją asfaltową C60 BP3 ZM – jezdnia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158574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20475F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AD7BF9" w14:textId="039A7F51" w:rsidR="007A6F32" w:rsidRPr="002B6932" w:rsidRDefault="007A6F3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2B6932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13011,25</w:t>
            </w:r>
          </w:p>
        </w:tc>
      </w:tr>
      <w:tr w:rsidR="002D2EB2" w:rsidRPr="0020475F" w14:paraId="02942DBC" w14:textId="77777777" w:rsidTr="00846679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02A7C4" w14:textId="0098967E" w:rsidR="002D2EB2" w:rsidRPr="0020475F" w:rsidRDefault="00BD2471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AF67A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D-05.03.05b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E6BEE" w14:textId="1A0EC0EF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Warstwa wyrównawcza 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z mieszanki mineralno-asfaltowej AC 16W 35/50 w ilości 100kg/m2, z transportem mieszanki - jezdnia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7F597B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Mg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98C396" w14:textId="2077D9D6" w:rsidR="007A6F32" w:rsidRPr="002B6932" w:rsidRDefault="007A6F32" w:rsidP="007A6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2B6932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1301,125</w:t>
            </w:r>
          </w:p>
        </w:tc>
      </w:tr>
      <w:tr w:rsidR="002D2EB2" w:rsidRPr="0020475F" w14:paraId="155C58B3" w14:textId="77777777" w:rsidTr="00846679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AB296A" w14:textId="308F3506" w:rsidR="002D2EB2" w:rsidRPr="0020475F" w:rsidRDefault="00BD2471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0901F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D-05.03.26a1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599BE" w14:textId="77777777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Geosiatka do wzmocnienia warstw bitumicznych z włókien szklanych wstępnie przesączona asfaltem o wytrzymałości na rozciąganie 120 / 120 </w:t>
            </w:r>
            <w:proofErr w:type="spellStart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kN</w:t>
            </w:r>
            <w:proofErr w:type="spellEnd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/m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7EA37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m²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910AE8" w14:textId="4387E41A" w:rsidR="00A253B4" w:rsidRPr="0020475F" w:rsidRDefault="00E2069E" w:rsidP="00AB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15860,25</w:t>
            </w:r>
          </w:p>
        </w:tc>
      </w:tr>
      <w:tr w:rsidR="002D2EB2" w:rsidRPr="0020475F" w14:paraId="6C9FADEF" w14:textId="77777777" w:rsidTr="00846679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C38C85" w14:textId="5ECD721C" w:rsidR="002D2EB2" w:rsidRPr="0020475F" w:rsidRDefault="002D2EB2" w:rsidP="000D0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BD2471"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27459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D-04.03.01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676B6" w14:textId="77777777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Oczyszczenie mechaniczne nawierzchni ulepszonej i skropienie nawierzchni emulsją asfaltową C60 BP3 ZM – jezdnia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E5120A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20475F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F1CF05" w14:textId="271B6AA0" w:rsidR="002D2EB2" w:rsidRPr="0020475F" w:rsidRDefault="00E2069E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15860,25</w:t>
            </w:r>
          </w:p>
        </w:tc>
      </w:tr>
      <w:tr w:rsidR="002D2EB2" w:rsidRPr="0020475F" w14:paraId="0E4F991C" w14:textId="77777777" w:rsidTr="00846679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E08FBA" w14:textId="22796E7D" w:rsidR="002D2EB2" w:rsidRPr="0020475F" w:rsidRDefault="002D2EB2" w:rsidP="000D0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BD2471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6AD9B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D-05.03.05b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F07C0" w14:textId="77777777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Nawierzchnia z mieszanek mineralno-bitumicznych grysowo-żwirowych z transportem -</w:t>
            </w: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warstwa wiążąca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 asfaltowa - grubość po zagęszczeniu 5 cm, AC16W z polimeroasfaltem PMB 25/55-60 (jezdnia)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890EB8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20475F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0664A4" w14:textId="1644BD5E" w:rsidR="002D2EB2" w:rsidRPr="0020475F" w:rsidRDefault="00E2069E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15860,25</w:t>
            </w:r>
          </w:p>
        </w:tc>
      </w:tr>
      <w:tr w:rsidR="002D2EB2" w:rsidRPr="0020475F" w14:paraId="75C1E877" w14:textId="77777777" w:rsidTr="00846679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B17D1F" w14:textId="69728A86" w:rsidR="002D2EB2" w:rsidRPr="0020475F" w:rsidRDefault="002D2EB2" w:rsidP="000D0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BD2471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19DFB6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D- 04.03.01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80D99" w14:textId="77777777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Oczyszczenie mechaniczne nawierzchni ulepszonej i skropienie nawierzchni emulsją asfaltową C60 BP3 ZM – jezdnia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1EA788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20475F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0DFD7A" w14:textId="28E1BE6D" w:rsidR="002D2EB2" w:rsidRPr="0020475F" w:rsidRDefault="00E2069E" w:rsidP="00A0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15601,25</w:t>
            </w:r>
          </w:p>
        </w:tc>
      </w:tr>
      <w:tr w:rsidR="002D2EB2" w:rsidRPr="0020475F" w14:paraId="393DBF1B" w14:textId="77777777" w:rsidTr="00846679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001172" w14:textId="2C049B6D" w:rsidR="002D2EB2" w:rsidRPr="0020475F" w:rsidRDefault="002D2EB2" w:rsidP="000D0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BD2471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AA11C3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 D-05.03.13a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84D64" w14:textId="77777777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Nawierzchnia z mieszanek mineralno-bitumicznych SMA 8 PMB z transportem -</w:t>
            </w: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warstwa ścieralna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 - grubość po zagęszczeniu 4 cm (jezdnia) z polimeroasfaltem PMB 45/80-55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3DD038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m²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69B47B" w14:textId="033ED946" w:rsidR="002D2EB2" w:rsidRPr="0020475F" w:rsidRDefault="00E2069E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15601,25</w:t>
            </w:r>
          </w:p>
        </w:tc>
      </w:tr>
      <w:tr w:rsidR="002D2EB2" w:rsidRPr="0020475F" w14:paraId="3B6A946F" w14:textId="77777777" w:rsidTr="00846679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0D9425B" w14:textId="77777777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9D364D6" w14:textId="77777777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DD06665" w14:textId="77777777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Zjazdy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EF505E2" w14:textId="77777777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18EF9D19" w14:textId="77777777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D2EB2" w:rsidRPr="0020475F" w14:paraId="0042846E" w14:textId="77777777" w:rsidTr="00846679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CD43B0" w14:textId="64374670" w:rsidR="002D2EB2" w:rsidRPr="0020475F" w:rsidRDefault="002D2EB2" w:rsidP="000D0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BD2471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A76DB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D-01.02.04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E60B8" w14:textId="77777777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Rozebranie istniejącej nawierzchni z korytowaniem 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śr. gr. 50cm i transportem urobku na odległość do 4km, </w:t>
            </w:r>
            <w:proofErr w:type="spellStart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samoch</w:t>
            </w:r>
            <w:proofErr w:type="spellEnd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. Samowyładowczymi – zjazdy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F11CF4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m²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F099A1" w14:textId="0E25D399" w:rsidR="002D2EB2" w:rsidRPr="0020475F" w:rsidRDefault="00C7372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1082,75</w:t>
            </w:r>
          </w:p>
        </w:tc>
      </w:tr>
      <w:tr w:rsidR="002D2EB2" w:rsidRPr="0020475F" w14:paraId="17A703EF" w14:textId="77777777" w:rsidTr="00846679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DF1DF8" w14:textId="133B7A43" w:rsidR="002D2EB2" w:rsidRPr="0020475F" w:rsidRDefault="002D2EB2" w:rsidP="000D0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1</w:t>
            </w:r>
            <w:r w:rsidR="00BD2471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D7ACE" w14:textId="77777777" w:rsidR="002D2EB2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D-02.00.00</w:t>
            </w:r>
          </w:p>
          <w:p w14:paraId="12ACEC2A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br w:type="page"/>
              <w:t>D-02.01.01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br w:type="page"/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CBD31" w14:textId="77777777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Roboty ziemne wykonywane koparkami podsiębiernymi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br w:type="page"/>
              <w:t xml:space="preserve"> o poj. chwytaka 0,40 m3, z transportem urobku na </w:t>
            </w:r>
            <w:proofErr w:type="spellStart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odległ</w:t>
            </w:r>
            <w:proofErr w:type="spellEnd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.  do 4km, </w:t>
            </w:r>
            <w:proofErr w:type="spellStart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samoch</w:t>
            </w:r>
            <w:proofErr w:type="spellEnd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. samowyładowczymi – wykopy pod rury pod zjazdami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22B3BC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m³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560266" w14:textId="47006338" w:rsidR="002D2EB2" w:rsidRPr="0020475F" w:rsidRDefault="00C7372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58,8</w:t>
            </w:r>
          </w:p>
        </w:tc>
      </w:tr>
      <w:tr w:rsidR="002D2EB2" w:rsidRPr="0020475F" w14:paraId="51655B7C" w14:textId="77777777" w:rsidTr="00846679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4EAB7B" w14:textId="5AF3FA17" w:rsidR="002D2EB2" w:rsidRPr="0020475F" w:rsidRDefault="002D2EB2" w:rsidP="000D0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BD2471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158EB6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D-06.02.01a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0ADDE" w14:textId="15CA59C2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Przepusty rurowe pod zjazdami z rur </w:t>
            </w:r>
            <w:r w:rsidR="00144118" w:rsidRPr="0020475F">
              <w:rPr>
                <w:rFonts w:ascii="Times New Roman" w:eastAsia="Times New Roman" w:hAnsi="Times New Roman" w:cs="Times New Roman"/>
                <w:lang w:eastAsia="pl-PL"/>
              </w:rPr>
              <w:t>HDPE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 Ø400mm na podsypce z pospółki zagęszczonej mechanicznie gr. 20cm wraz z zasypką rury z piasku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EAD7A5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mb</w:t>
            </w:r>
            <w:proofErr w:type="spellEnd"/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5F9F0C" w14:textId="701EF50D" w:rsidR="002D2EB2" w:rsidRPr="0020475F" w:rsidRDefault="00C7372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196,0</w:t>
            </w:r>
          </w:p>
        </w:tc>
      </w:tr>
      <w:tr w:rsidR="002D2EB2" w:rsidRPr="0020475F" w14:paraId="53DD61F6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7392DE" w14:textId="69C83D13" w:rsidR="002D2EB2" w:rsidRPr="0020475F" w:rsidRDefault="002D2EB2" w:rsidP="000D0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BD2471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D61AED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D-06.02.01a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3CC7D" w14:textId="77777777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Umocnienie wlotu przepustu Ø400mm z kamienia polnego zatopionego w betonie C12/15 gr.10cm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58C1CF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0FF957" w14:textId="2C049CC1" w:rsidR="002D2EB2" w:rsidRPr="0020475F" w:rsidRDefault="00C7372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36,0</w:t>
            </w:r>
          </w:p>
        </w:tc>
      </w:tr>
      <w:tr w:rsidR="002D2EB2" w:rsidRPr="0020475F" w14:paraId="0ED29EFF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03EEA9" w14:textId="304F5739" w:rsidR="002D2EB2" w:rsidRPr="0020475F" w:rsidRDefault="002D2EB2" w:rsidP="000D0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BD2471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7B080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D-04.01.01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6ACF94" w14:textId="77777777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Mechaniczne profilowanie i zagęszczenie podłoża pod w-wy konstrukcyjne nawierzchni – zjazdy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AA39A1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71BFAA" w14:textId="03FE9100" w:rsidR="002D2EB2" w:rsidRPr="0020475F" w:rsidRDefault="00C7372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1082,75</w:t>
            </w:r>
          </w:p>
        </w:tc>
      </w:tr>
      <w:tr w:rsidR="002D2EB2" w:rsidRPr="0020475F" w14:paraId="29B7BC89" w14:textId="77777777" w:rsidTr="00846679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2A65FE" w14:textId="4FEC92A1" w:rsidR="002D2EB2" w:rsidRPr="0020475F" w:rsidRDefault="00BD2471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79472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D-04.02.01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6A4B7" w14:textId="77777777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Warstwa odsączająca z piasku gr. 10cm – zjazdy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89EF60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20475F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B1091F" w14:textId="0A4D6BCC" w:rsidR="002D2EB2" w:rsidRPr="0020475F" w:rsidRDefault="00C7372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1082,75</w:t>
            </w:r>
          </w:p>
        </w:tc>
      </w:tr>
      <w:tr w:rsidR="002D2EB2" w:rsidRPr="0020475F" w14:paraId="186C7F31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C8982F" w14:textId="4AC280F9" w:rsidR="002D2EB2" w:rsidRPr="0020475F" w:rsidRDefault="002D2EB2" w:rsidP="000D0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BD2471"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2F056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D-04.04.01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ABBA1" w14:textId="77777777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Podbudowa zasadnicza z kruszywa kamiennego C90/3 0/31,5 gr. 15cm – zjazdy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0CE5A9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20475F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D33386" w14:textId="7D1C2E5D" w:rsidR="002D2EB2" w:rsidRPr="0020475F" w:rsidRDefault="00C7372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1082,75</w:t>
            </w:r>
          </w:p>
        </w:tc>
      </w:tr>
      <w:tr w:rsidR="002D2EB2" w:rsidRPr="0020475F" w14:paraId="1016A297" w14:textId="77777777" w:rsidTr="00846679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582750" w14:textId="398D59BD" w:rsidR="002D2EB2" w:rsidRPr="0020475F" w:rsidRDefault="002D2EB2" w:rsidP="000D0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BD2471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8D77D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D-04.03.01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FD5CB" w14:textId="77777777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Oczyszczenie mechaniczne nawierzchni ulepszonej i skropienie nawierzchni emulsją asfaltową C60 BP3 ZM – zjazdy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D97821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20475F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E26A59" w14:textId="7350BF3E" w:rsidR="002D2EB2" w:rsidRPr="0020475F" w:rsidRDefault="00C7372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979,2</w:t>
            </w:r>
          </w:p>
        </w:tc>
      </w:tr>
      <w:tr w:rsidR="002D2EB2" w:rsidRPr="0020475F" w14:paraId="4ECE0E91" w14:textId="77777777" w:rsidTr="00846679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682E8E" w14:textId="0777FB3C" w:rsidR="002D2EB2" w:rsidRPr="0020475F" w:rsidRDefault="002D2EB2" w:rsidP="000D0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BD2471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EE429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D-05.03.05b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3EC49" w14:textId="77777777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Warstwa wiążąca z betonu asfaltowego AC 16W 35/50 o grubości warstwy po zagęszczeniu 4 cm z transportem mieszanki - zjazdy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5C7BDD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20475F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08DB33" w14:textId="4080A6F0" w:rsidR="002D2EB2" w:rsidRPr="0020475F" w:rsidRDefault="00C7372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979,2</w:t>
            </w:r>
          </w:p>
        </w:tc>
      </w:tr>
      <w:tr w:rsidR="002D2EB2" w:rsidRPr="0020475F" w14:paraId="53F398D7" w14:textId="77777777" w:rsidTr="00846679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119EC0" w14:textId="62EF5603" w:rsidR="002D2EB2" w:rsidRPr="0020475F" w:rsidRDefault="002D2EB2" w:rsidP="000D0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BD2471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40FEF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D-04.03.01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3F1AD" w14:textId="77777777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Oczyszczenie mechaniczne nawierzchni ulepszonej i skropienie nawierzchni emulsją asfaltową C60 BP3 ZM – zjazdy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BB8057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20475F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378B9C" w14:textId="66CDE796" w:rsidR="002D2EB2" w:rsidRPr="0020475F" w:rsidRDefault="00C7372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892,34</w:t>
            </w:r>
          </w:p>
        </w:tc>
      </w:tr>
      <w:tr w:rsidR="002D2EB2" w:rsidRPr="0020475F" w14:paraId="0B1252B3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3B60A6" w14:textId="7390144D" w:rsidR="002D2EB2" w:rsidRPr="0020475F" w:rsidRDefault="002D2EB2" w:rsidP="000D0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BD2471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79366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D-05.03.05a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E9AC0" w14:textId="77777777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Warstwa ścieralna z AC 11S 50/70 o grubości warstwy po zagęszczeniu 4 cm z transportem mieszanki - zjazdy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E3AAC4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m²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1AF414" w14:textId="593604D8" w:rsidR="002D2EB2" w:rsidRPr="0020475F" w:rsidRDefault="00C7372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892,34</w:t>
            </w:r>
          </w:p>
        </w:tc>
      </w:tr>
      <w:tr w:rsidR="00897F47" w:rsidRPr="0020475F" w14:paraId="43DA6ADE" w14:textId="77777777" w:rsidTr="00897F4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8A269A" w14:textId="1D5AB1BC" w:rsidR="00897F47" w:rsidRPr="0020475F" w:rsidRDefault="001C5F5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BD2471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83B718" w14:textId="77777777" w:rsidR="00897F47" w:rsidRPr="002C3E6D" w:rsidRDefault="00897F47" w:rsidP="00897F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C3E6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D-05.03.23</w:t>
            </w:r>
          </w:p>
          <w:p w14:paraId="4CF79BB7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1D970B" w14:textId="2313F19B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C3E6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Regulacja wysokościowa beton (</w:t>
            </w:r>
            <w:r w:rsidRPr="002C3E6D">
              <w:rPr>
                <w:rFonts w:ascii="Times New Roman" w:eastAsia="Calibri" w:hAnsi="Times New Roman" w:cs="Times New Roman"/>
                <w:color w:val="000000"/>
              </w:rPr>
              <w:t>C8/10</w:t>
            </w:r>
            <w:proofErr w:type="gramStart"/>
            <w:r w:rsidRPr="002C3E6D">
              <w:rPr>
                <w:rFonts w:ascii="Times New Roman" w:eastAsia="Calibri" w:hAnsi="Times New Roman" w:cs="Times New Roman"/>
                <w:color w:val="000000"/>
              </w:rPr>
              <w:t>)  gr.</w:t>
            </w:r>
            <w:proofErr w:type="gramEnd"/>
            <w:r w:rsidRPr="002C3E6D">
              <w:rPr>
                <w:rFonts w:ascii="Times New Roman" w:eastAsia="Calibri" w:hAnsi="Times New Roman" w:cs="Times New Roman"/>
                <w:color w:val="000000"/>
              </w:rPr>
              <w:t xml:space="preserve"> 7cm  </w:t>
            </w:r>
            <w:r w:rsidRPr="002C3E6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nawierzchni z nowej kostki betonowej gr. 8 cm fazowej koloru grafitowego na podsypce </w:t>
            </w:r>
            <w:proofErr w:type="spellStart"/>
            <w:r w:rsidRPr="002C3E6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cem</w:t>
            </w:r>
            <w:proofErr w:type="spellEnd"/>
            <w:r w:rsidRPr="002C3E6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 piaskowej gr. 4</w:t>
            </w:r>
            <w:proofErr w:type="gramStart"/>
            <w:r w:rsidRPr="002C3E6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cm  –</w:t>
            </w:r>
            <w:proofErr w:type="gramEnd"/>
            <w:r w:rsidRPr="002C3E6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istniejące </w:t>
            </w:r>
            <w:r w:rsidRPr="002C3E6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zjazdy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38597C" w14:textId="4F2891A3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m²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CDD7BF" w14:textId="6267FB3F" w:rsidR="00897F47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85,0</w:t>
            </w:r>
          </w:p>
        </w:tc>
      </w:tr>
      <w:tr w:rsidR="00897F47" w:rsidRPr="0020475F" w14:paraId="3AA8007E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FE4CA6" w14:textId="1ED381FE" w:rsidR="00897F47" w:rsidRPr="0020475F" w:rsidRDefault="001C5F5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BD2471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CF5E9C" w14:textId="4A1E8258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D-08.03.01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6D6C81" w14:textId="630E6895" w:rsidR="00897F47" w:rsidRPr="001C5F57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1C5F57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Regulacja z wymianą na nowe obrzeży betonowych o wym. 30x8x100 na betonie C12/</w:t>
            </w:r>
            <w:proofErr w:type="gramStart"/>
            <w:r w:rsidRPr="001C5F57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15  (</w:t>
            </w:r>
            <w:proofErr w:type="gramEnd"/>
            <w:r w:rsidRPr="001C5F57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ława w poz. </w:t>
            </w:r>
            <w:r w:rsidR="001C5F57" w:rsidRPr="001C5F57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2</w:t>
            </w:r>
            <w:r w:rsidR="00BD247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8</w:t>
            </w:r>
            <w:r w:rsidRPr="001C5F57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E83EA5" w14:textId="05080358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B8191C" w14:textId="39D6E3DA" w:rsidR="00897F47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  <w:r w:rsidR="00906059">
              <w:rPr>
                <w:rFonts w:ascii="Times New Roman" w:eastAsia="Times New Roman" w:hAnsi="Times New Roman" w:cs="Times New Roman"/>
                <w:lang w:eastAsia="pl-PL"/>
              </w:rPr>
              <w:t>,0</w:t>
            </w:r>
          </w:p>
        </w:tc>
      </w:tr>
      <w:tr w:rsidR="00897F47" w:rsidRPr="0020475F" w14:paraId="28A04617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71EE81" w14:textId="236E82A9" w:rsidR="00897F47" w:rsidRPr="0020475F" w:rsidRDefault="001C5F5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BD2471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D7A706" w14:textId="64B044FB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D-08.01.01b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2F7B0E" w14:textId="038C3215" w:rsidR="00897F47" w:rsidRPr="001C5F57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1C5F57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Regulacja z wymianą na nowe oporników betonowych </w:t>
            </w:r>
            <w:proofErr w:type="gramStart"/>
            <w:r w:rsidRPr="001C5F57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–  100</w:t>
            </w:r>
            <w:proofErr w:type="gramEnd"/>
            <w:r w:rsidRPr="001C5F57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/25/12, na betonie C12/15, (ława w poz. </w:t>
            </w:r>
            <w:r w:rsidR="001C5F57" w:rsidRPr="001C5F57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2</w:t>
            </w:r>
            <w:r w:rsidR="00BD247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8</w:t>
            </w:r>
            <w:r w:rsidRPr="001C5F57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9094D0" w14:textId="6BA85D2B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A9C967" w14:textId="261B142C" w:rsidR="00897F47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24</w:t>
            </w:r>
            <w:r w:rsidR="00906059">
              <w:rPr>
                <w:rFonts w:ascii="Times New Roman" w:eastAsia="Times New Roman" w:hAnsi="Times New Roman" w:cs="Times New Roman"/>
                <w:lang w:eastAsia="pl-PL"/>
              </w:rPr>
              <w:t>,0</w:t>
            </w:r>
          </w:p>
        </w:tc>
      </w:tr>
      <w:tr w:rsidR="00897F47" w:rsidRPr="0020475F" w14:paraId="6B1E094E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847BDB" w14:textId="45CEDD37" w:rsidR="00897F47" w:rsidRPr="0020475F" w:rsidRDefault="001C5F5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BF4EA7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905633" w14:textId="0B4F7D3B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D-08.01.01b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7D3F9" w14:textId="513CEBC9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Ławy betonowe z oporem pod </w:t>
            </w:r>
            <w:proofErr w:type="gramStart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obrzeża </w:t>
            </w:r>
            <w:r w:rsidR="00A72602">
              <w:rPr>
                <w:rFonts w:ascii="Times New Roman" w:eastAsia="Times New Roman" w:hAnsi="Times New Roman" w:cs="Times New Roman"/>
                <w:lang w:eastAsia="pl-PL"/>
              </w:rPr>
              <w:t xml:space="preserve"> i</w:t>
            </w:r>
            <w:proofErr w:type="gramEnd"/>
            <w:r w:rsidR="00A72602">
              <w:rPr>
                <w:rFonts w:ascii="Times New Roman" w:eastAsia="Times New Roman" w:hAnsi="Times New Roman" w:cs="Times New Roman"/>
                <w:lang w:eastAsia="pl-PL"/>
              </w:rPr>
              <w:t xml:space="preserve"> oporniki 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C12/15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9BAB16" w14:textId="77762BB8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m³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FF243D" w14:textId="0B7830ED" w:rsidR="00897F47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2,58</w:t>
            </w:r>
          </w:p>
        </w:tc>
      </w:tr>
      <w:tr w:rsidR="00897F47" w:rsidRPr="0020475F" w14:paraId="296D5876" w14:textId="77777777" w:rsidTr="00846679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8FB4FAD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C2C97F5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5CE725D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Drogi, skrzyżowania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C0623E4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9BADF6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897F47" w:rsidRPr="0020475F" w14:paraId="22CE17CB" w14:textId="77777777" w:rsidTr="00846679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E77325" w14:textId="6C61A61B" w:rsidR="00897F47" w:rsidRPr="0020475F" w:rsidRDefault="00066D8A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393FD6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D-01.02.04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2D614" w14:textId="164A355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Rozebranie istniejącej nawierzchni z korytowaniem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 śr. gr. 50cm i transportem urobku na odległość do 4km, </w:t>
            </w:r>
            <w:proofErr w:type="spellStart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samoch</w:t>
            </w:r>
            <w:proofErr w:type="spellEnd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. Samowyładowczymi – drogi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i skrzyżowania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EB6EDF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m²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091DEF" w14:textId="7B96E700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335,5</w:t>
            </w:r>
          </w:p>
        </w:tc>
      </w:tr>
      <w:tr w:rsidR="00897F47" w:rsidRPr="0020475F" w14:paraId="51C8EAF1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609A67" w14:textId="7E1E266D" w:rsidR="00897F47" w:rsidRDefault="00BC78D4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 w:rsidR="00066D8A"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1049DE" w14:textId="5F64B728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D-02.00.00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br/>
              <w:t>D-02.01.01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EEAB95" w14:textId="35D36162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Roboty ziemne wykonywane koparkami podsiębiernymi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 o poj. chwytaka 0,40 m3, z transportem urobku na </w:t>
            </w:r>
            <w:proofErr w:type="spellStart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odległ</w:t>
            </w:r>
            <w:proofErr w:type="spellEnd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.  do 4km, </w:t>
            </w:r>
            <w:proofErr w:type="spellStart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samoch</w:t>
            </w:r>
            <w:proofErr w:type="spellEnd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. samowyładowczymi – wykopy pod rury pod drogami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39361E" w14:textId="094BBD01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m³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DDDF35" w14:textId="399E7F05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15,6</w:t>
            </w:r>
          </w:p>
        </w:tc>
      </w:tr>
      <w:tr w:rsidR="00897F47" w:rsidRPr="0020475F" w14:paraId="1849853A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E0C496" w14:textId="6F7654E0" w:rsidR="00897F47" w:rsidRDefault="00BC78D4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 w:rsidR="00066D8A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E27140" w14:textId="354AD971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D-06.02.01a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1F9E63" w14:textId="4AEF4DF6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Przepusty rurowe pod </w:t>
            </w:r>
            <w:r w:rsidR="002217D7">
              <w:rPr>
                <w:rFonts w:ascii="Times New Roman" w:eastAsia="Times New Roman" w:hAnsi="Times New Roman" w:cs="Times New Roman"/>
                <w:lang w:eastAsia="pl-PL"/>
              </w:rPr>
              <w:t>drogi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 z rur PEHD Ø400mm</w:t>
            </w:r>
            <w:r w:rsidR="003037BA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na podsypce z pospółki zagęszczonej mechanicznie gr. 20cm wraz z zasypką rury z piasku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0BF270" w14:textId="5E31CD76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mb</w:t>
            </w:r>
            <w:proofErr w:type="spellEnd"/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608E8D" w14:textId="37A408AD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52,0</w:t>
            </w:r>
          </w:p>
        </w:tc>
      </w:tr>
      <w:tr w:rsidR="00897F47" w:rsidRPr="0020475F" w14:paraId="32AAFC06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34B6F6" w14:textId="6D9CE1D2" w:rsidR="00897F47" w:rsidRDefault="00BC78D4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 w:rsidR="00066D8A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5BDF66" w14:textId="2AEDA266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D-06.02.01a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961256" w14:textId="797BFCD1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Umocnienie wlotu przepustu Ø400mm z kamienia polnego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 zatopionego w betonie C12/15 gr.10cm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4A559F" w14:textId="249ECEFF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C3694A" w14:textId="7B77C3DB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8,0</w:t>
            </w:r>
          </w:p>
        </w:tc>
      </w:tr>
      <w:tr w:rsidR="00897F47" w:rsidRPr="0020475F" w14:paraId="029924A3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AA4B66" w14:textId="5524974F" w:rsidR="00897F47" w:rsidRPr="0020475F" w:rsidRDefault="00BC78D4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 w:rsidR="00066D8A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B50E3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D-04.01.01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ADD37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Mechaniczne profilowanie i zagęszczenie podłoża pod w-wy konstrukcyjne nawierzchni – drogi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05957E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20475F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44EF32" w14:textId="2DACF0B5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335,5</w:t>
            </w:r>
          </w:p>
        </w:tc>
      </w:tr>
      <w:tr w:rsidR="00897F47" w:rsidRPr="0020475F" w14:paraId="766E201D" w14:textId="77777777" w:rsidTr="00846679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1F4207" w14:textId="26ECF696" w:rsidR="00897F47" w:rsidRPr="0020475F" w:rsidRDefault="00BC78D4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 w:rsidR="00066D8A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234E4F4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D-04.02.01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405063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Warstwa odsączająca z piasku gr. 10cm – drogi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58C799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20475F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EE0621" w14:textId="3DBE9AEC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335,5</w:t>
            </w:r>
          </w:p>
        </w:tc>
      </w:tr>
      <w:tr w:rsidR="00897F47" w:rsidRPr="0020475F" w14:paraId="1BD5EA43" w14:textId="77777777" w:rsidTr="00C73722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D2E9C0" w14:textId="3EAB143A" w:rsidR="00897F47" w:rsidRPr="0020475F" w:rsidRDefault="00BC78D4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 w:rsidR="00066D8A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5E5646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D-04.04.01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08814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Podbudowa zasadnicza z kruszywa kamiennego C90/3 0/31,5 gr. 20cm – drogi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116080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20475F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AFE44A" w14:textId="78558062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335,5</w:t>
            </w:r>
          </w:p>
        </w:tc>
      </w:tr>
      <w:tr w:rsidR="00897F47" w:rsidRPr="0020475F" w14:paraId="19DB3C1A" w14:textId="77777777" w:rsidTr="00C73722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88DE15" w14:textId="127313DF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 w:rsidR="00066D8A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BCD25A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D-04.03.01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E90F3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Oczyszczenie mechaniczne nawierzchni ulepszonej i skropienie nawierzchni emulsją asfaltową C60 BP3 ZM – drogi, skrzyżowania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6B9458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20475F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26B42E" w14:textId="612F672C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280,78</w:t>
            </w:r>
          </w:p>
        </w:tc>
      </w:tr>
      <w:tr w:rsidR="00897F47" w:rsidRPr="0020475F" w14:paraId="0030ECB0" w14:textId="77777777" w:rsidTr="00846679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9D80CC" w14:textId="734D8BB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 w:rsidR="00066D8A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2D34C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D-05.03.05b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0E580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Warstwa wiążąca z betonu asfaltowego AC 16W 35/50 o grubości warstwy po zagęszczeniu 4 cm z transportem mieszanki - drogi, skrzyżowania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811FA4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20475F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A79CA2" w14:textId="67075B0A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280,78</w:t>
            </w:r>
          </w:p>
        </w:tc>
      </w:tr>
      <w:tr w:rsidR="00897F47" w:rsidRPr="0020475F" w14:paraId="1081043B" w14:textId="77777777" w:rsidTr="00846679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F4DCE6" w14:textId="73D87BE8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 w:rsidR="00066D8A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B4FE8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D-04.03.01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52BCE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Oczyszczenie mechaniczne nawierzchni ulepszonej i skropienie nawierzchni emulsją asfaltową C60 BP3 ZM – drogi, skrzyżowania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E6457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20475F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CC23A9" w14:textId="24D910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275,0</w:t>
            </w:r>
          </w:p>
        </w:tc>
      </w:tr>
      <w:tr w:rsidR="00897F47" w:rsidRPr="0020475F" w14:paraId="416F19DF" w14:textId="77777777" w:rsidTr="00846679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8C0C66" w14:textId="0FE1B3AD" w:rsidR="00897F47" w:rsidRPr="0020475F" w:rsidRDefault="00066D8A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39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46B09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D-05.03.05a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B2B23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Warstwa ścieralna z AC 11S 50/70 o grubości warstwy po zagęszczeniu 4 cm z transportem mieszanki - drogi, skrzyżowania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C2A2A6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m²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E69856" w14:textId="4A49972C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275,0</w:t>
            </w:r>
          </w:p>
        </w:tc>
      </w:tr>
      <w:tr w:rsidR="00897F47" w:rsidRPr="0020475F" w14:paraId="3FBA473F" w14:textId="77777777" w:rsidTr="00846679">
        <w:trPr>
          <w:trHeight w:val="255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E4058F3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5A1536B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Przepust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y</w:t>
            </w: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pod jezdnią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90A1459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BB8A6E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897F47" w:rsidRPr="0020475F" w14:paraId="7359E753" w14:textId="77777777" w:rsidTr="00846679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4C18F2" w14:textId="391838AD" w:rsidR="00897F47" w:rsidRPr="0020475F" w:rsidRDefault="00D42825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3037BA"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65ECAE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D-02.01.01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35B736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Roboty ziemne: grunt kat. III.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C270F3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m³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740E6C" w14:textId="04395405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16,0</w:t>
            </w:r>
          </w:p>
        </w:tc>
      </w:tr>
      <w:tr w:rsidR="00897F47" w:rsidRPr="0020475F" w14:paraId="4E243538" w14:textId="77777777" w:rsidTr="00846679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0C4DCB" w14:textId="383F0920" w:rsidR="00897F47" w:rsidRPr="0020475F" w:rsidRDefault="00D42825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3037BA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113B4B" w14:textId="7F64D3A5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D-03.01.03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C57DA" w14:textId="741A1CC6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Oczyszczenie z namułu przepustów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rurowych </w:t>
            </w:r>
            <w:r w:rsidRPr="0042030F">
              <w:rPr>
                <w:rFonts w:ascii="Times New Roman" w:eastAsia="Times New Roman" w:hAnsi="Times New Roman" w:cs="Times New Roman"/>
                <w:lang w:eastAsia="pl-PL"/>
              </w:rPr>
              <w:t xml:space="preserve">Ø 600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633B76" w14:textId="1E5B2F4F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mb</w:t>
            </w:r>
            <w:proofErr w:type="spellEnd"/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ECF29C" w14:textId="549B814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30,0</w:t>
            </w:r>
          </w:p>
        </w:tc>
      </w:tr>
      <w:tr w:rsidR="00897F47" w:rsidRPr="0020475F" w14:paraId="1775E54F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3E07AD" w14:textId="78EF2B7C" w:rsidR="00897F47" w:rsidRDefault="00D42825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3037BA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B97055" w14:textId="0B03BA37" w:rsidR="00897F47" w:rsidRPr="0020475F" w:rsidRDefault="003037BA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037BA">
              <w:rPr>
                <w:rFonts w:ascii="Times New Roman" w:eastAsia="Times New Roman" w:hAnsi="Times New Roman" w:cs="Times New Roman"/>
                <w:lang w:eastAsia="pl-PL"/>
              </w:rPr>
              <w:t>D-06.02.01a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1749B7" w14:textId="6CBB7514" w:rsidR="00897F47" w:rsidRPr="00D42825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42825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Ścianki czołowe (prefabrykaty) z klasą wytrzymałości betonu na ściskanie C25/30, o wymiarach 200x150x25, Ø 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73CD58" w14:textId="6E877CDE" w:rsidR="00897F47" w:rsidRPr="00D42825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proofErr w:type="spellStart"/>
            <w:r w:rsidRPr="00D42825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szt</w:t>
            </w:r>
            <w:proofErr w:type="spellEnd"/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9976F9" w14:textId="5ECE538C" w:rsidR="00897F47" w:rsidRPr="00D42825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42825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8,0</w:t>
            </w:r>
          </w:p>
        </w:tc>
      </w:tr>
      <w:tr w:rsidR="00897F47" w:rsidRPr="0020475F" w14:paraId="23782432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ED5F73" w14:textId="41FE83F2" w:rsidR="00897F47" w:rsidRPr="0020475F" w:rsidRDefault="00D42825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3037BA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39579" w14:textId="2E12BDF9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D-06.02.01a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9FC81" w14:textId="7376A028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Umocnienie skarpy z kamienia polnego zatopionego w betonie C12/15 gr.10cm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do wysokości pobocza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98A785" w14:textId="603D5613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m²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5F7E2C" w14:textId="4A33F510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32,0</w:t>
            </w:r>
          </w:p>
        </w:tc>
      </w:tr>
      <w:tr w:rsidR="00897F47" w:rsidRPr="0020475F" w14:paraId="5ED6B527" w14:textId="77777777" w:rsidTr="00846679">
        <w:trPr>
          <w:trHeight w:val="255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CC24EC1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554095F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Perony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3F85162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570E92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897F47" w:rsidRPr="0020475F" w14:paraId="68BD9503" w14:textId="77777777" w:rsidTr="00AC3998">
        <w:trPr>
          <w:trHeight w:val="8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F08942" w14:textId="0E940208" w:rsidR="00897F47" w:rsidRPr="0020475F" w:rsidRDefault="00D42825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A661DB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E9EFD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D-02.00.00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br/>
              <w:t>D-02.01.01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62D0B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Roboty ziemne wykonywane koparkami podsiębiernymi o poj. chwytaka 0,40 m3, z transportem urobku na </w:t>
            </w:r>
            <w:proofErr w:type="spellStart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odległ</w:t>
            </w:r>
            <w:proofErr w:type="spellEnd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.  do 4km, </w:t>
            </w:r>
            <w:proofErr w:type="spellStart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samoch</w:t>
            </w:r>
            <w:proofErr w:type="spellEnd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. samowyładowczymi – wykopy pod perony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EAF6BC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m³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0847F6" w14:textId="327A389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26,97</w:t>
            </w:r>
          </w:p>
        </w:tc>
      </w:tr>
      <w:tr w:rsidR="00897F47" w:rsidRPr="0020475F" w14:paraId="6F06F5EE" w14:textId="77777777" w:rsidTr="00846679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0A7C77" w14:textId="370C897A" w:rsidR="00897F47" w:rsidRPr="0020475F" w:rsidRDefault="00D42825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A661DB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5BC0B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D-08.01.01b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BD187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Ławy betonowe z oporem pod krawężniki i obrzeża C12/15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421896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m³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B605BC" w14:textId="3A923FF0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4,224</w:t>
            </w:r>
          </w:p>
        </w:tc>
      </w:tr>
      <w:tr w:rsidR="00897F47" w:rsidRPr="0020475F" w14:paraId="70896745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159661" w14:textId="46B292D3" w:rsidR="00897F47" w:rsidRPr="0020475F" w:rsidRDefault="00D42825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A661DB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70F3C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D-08.01.01b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03E58" w14:textId="44FBFCFF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Krawężniki betonowe wystające na 12cm o wym. 30x15x100, na betonie C12/15 (ława w poz. </w:t>
            </w:r>
            <w:r w:rsidR="00A661DB">
              <w:rPr>
                <w:rFonts w:ascii="Times New Roman" w:eastAsia="Times New Roman" w:hAnsi="Times New Roman" w:cs="Times New Roman"/>
                <w:lang w:eastAsia="pl-PL"/>
              </w:rPr>
              <w:t>45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74B618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mb</w:t>
            </w:r>
            <w:proofErr w:type="spellEnd"/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7AA7F0" w14:textId="00CC325F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38,0</w:t>
            </w:r>
          </w:p>
        </w:tc>
      </w:tr>
      <w:tr w:rsidR="00897F47" w:rsidRPr="0020475F" w14:paraId="3AD8A163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4BAE09" w14:textId="589A7E84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A661DB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085BC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D-08.01.01b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73770" w14:textId="6B5402D4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Krawężniki betonowe </w:t>
            </w:r>
            <w:proofErr w:type="gramStart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–  wjazdowy</w:t>
            </w:r>
            <w:proofErr w:type="gramEnd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 (skos) 100/22/15, na betonie C12/15. (prawe), (ława w poz. </w:t>
            </w:r>
            <w:r w:rsidR="00A661DB">
              <w:rPr>
                <w:rFonts w:ascii="Times New Roman" w:eastAsia="Times New Roman" w:hAnsi="Times New Roman" w:cs="Times New Roman"/>
                <w:lang w:eastAsia="pl-PL"/>
              </w:rPr>
              <w:t>45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16C218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20D6AE" w14:textId="046EB0A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2,0</w:t>
            </w:r>
          </w:p>
        </w:tc>
      </w:tr>
      <w:tr w:rsidR="00897F47" w:rsidRPr="0020475F" w14:paraId="2A427897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B41414" w14:textId="7135DD4B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A661DB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3172F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D-08.03.01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D50B3" w14:textId="50DFFB85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Obrzeża betonowe o wym. 30x8x100 na betonie C12/</w:t>
            </w:r>
            <w:proofErr w:type="gramStart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15  (</w:t>
            </w:r>
            <w:proofErr w:type="gramEnd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ława w poz. </w:t>
            </w:r>
            <w:r w:rsidR="00A661DB">
              <w:rPr>
                <w:rFonts w:ascii="Times New Roman" w:eastAsia="Times New Roman" w:hAnsi="Times New Roman" w:cs="Times New Roman"/>
                <w:lang w:eastAsia="pl-PL"/>
              </w:rPr>
              <w:t>45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1DA8B6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mb</w:t>
            </w:r>
            <w:proofErr w:type="spellEnd"/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DE251D" w14:textId="5043FA03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48,0</w:t>
            </w:r>
          </w:p>
        </w:tc>
      </w:tr>
      <w:tr w:rsidR="00897F47" w:rsidRPr="0020475F" w14:paraId="4AAA646D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191564" w14:textId="678AF208" w:rsidR="00897F47" w:rsidRPr="0020475F" w:rsidRDefault="00A661DB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683AF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D-04.01.01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688B3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Mechaniczne profilowanie i zagęszczenie podłoża pod w-wy konstrukcyjne nawierzchni – perony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B6F060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m²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30794D" w14:textId="07097224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89,91</w:t>
            </w:r>
          </w:p>
        </w:tc>
      </w:tr>
      <w:tr w:rsidR="00897F47" w:rsidRPr="0020475F" w14:paraId="483F0C80" w14:textId="77777777" w:rsidTr="00846679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DB8131" w14:textId="75C1F88E" w:rsidR="00897F47" w:rsidRPr="0020475F" w:rsidRDefault="00D42825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="00A661DB"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7F53D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D-04-02-01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80717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Warstwa odsączająca z piasku gr. 10cm – perony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84E6B5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m²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937011" w14:textId="59C96B66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80,0</w:t>
            </w:r>
          </w:p>
        </w:tc>
      </w:tr>
      <w:tr w:rsidR="00897F47" w:rsidRPr="0020475F" w14:paraId="7AEE84E8" w14:textId="77777777" w:rsidTr="00AC3998">
        <w:trPr>
          <w:trHeight w:val="50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CF598D" w14:textId="3A81C8B0" w:rsidR="00897F47" w:rsidRPr="0020475F" w:rsidRDefault="00D42825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="00A661D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B41E6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D-04.06.01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BFFED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Podbudowa z chudego betonu (C8/10</w:t>
            </w:r>
            <w:proofErr w:type="gramStart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)  gr.</w:t>
            </w:r>
            <w:proofErr w:type="gramEnd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 10cm  –perony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660C2D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m²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EDF576" w14:textId="77578B14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80,0</w:t>
            </w:r>
          </w:p>
        </w:tc>
      </w:tr>
      <w:tr w:rsidR="00897F47" w:rsidRPr="0020475F" w14:paraId="0C1C2FC7" w14:textId="77777777" w:rsidTr="00AC3998">
        <w:trPr>
          <w:trHeight w:val="5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6DBEB4" w14:textId="42858B71" w:rsidR="00897F47" w:rsidRPr="0020475F" w:rsidRDefault="00D42825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="00A661DB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9D423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D-05.03.23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br/>
              <w:t>D-08.02.02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C06E6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Nawierzchnie z nowej kostki betonowej gr. 6 cm fazowej koloru szarego na podsypce </w:t>
            </w:r>
            <w:proofErr w:type="spellStart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cem</w:t>
            </w:r>
            <w:proofErr w:type="spellEnd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. piaskowej gr. 4cm </w:t>
            </w:r>
            <w:proofErr w:type="gramStart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–  perony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F18AA2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m²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6043F7" w14:textId="0CA1C0DB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68,0</w:t>
            </w:r>
          </w:p>
        </w:tc>
      </w:tr>
      <w:tr w:rsidR="00897F47" w:rsidRPr="0020475F" w14:paraId="6FA56A4D" w14:textId="77777777" w:rsidTr="00AC3998">
        <w:trPr>
          <w:trHeight w:val="5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8C43F7" w14:textId="6660BC10" w:rsidR="00897F47" w:rsidRPr="000564BF" w:rsidRDefault="00D42825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="00A661DB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1840A2" w14:textId="405D1103" w:rsidR="00897F47" w:rsidRPr="000564B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64BF">
              <w:rPr>
                <w:rFonts w:ascii="Times New Roman" w:eastAsia="Times New Roman" w:hAnsi="Times New Roman" w:cs="Times New Roman"/>
                <w:lang w:eastAsia="pl-PL"/>
              </w:rPr>
              <w:t>D-05.03.23</w:t>
            </w:r>
            <w:r w:rsidRPr="000564BF">
              <w:rPr>
                <w:rFonts w:ascii="Times New Roman" w:eastAsia="Times New Roman" w:hAnsi="Times New Roman" w:cs="Times New Roman"/>
                <w:lang w:eastAsia="pl-PL"/>
              </w:rPr>
              <w:br/>
              <w:t>D-08.02.02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7461E3" w14:textId="65DD224B" w:rsidR="00897F47" w:rsidRPr="000564B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64BF">
              <w:rPr>
                <w:rFonts w:ascii="Times New Roman" w:eastAsia="Times New Roman" w:hAnsi="Times New Roman" w:cs="Times New Roman"/>
                <w:lang w:eastAsia="pl-PL"/>
              </w:rPr>
              <w:t>Nawierzchnie z płytek o wymiarach 0,3 x 0,3 m, koloru żółtego, nawierzchnia antypoślizgowa, wykonane z betonu o grubości 6 cm. kierunkowa na podsypce cementowo - piaskowej 1:4 grubości 4 cm po zagęszczeniu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CDC35E7" w14:textId="1D3CF0D8" w:rsidR="00897F47" w:rsidRPr="000564B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5F05E31" w14:textId="315A61D5" w:rsidR="00897F47" w:rsidRPr="000564BF" w:rsidRDefault="00897F47" w:rsidP="00897F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64BF">
              <w:rPr>
                <w:rFonts w:ascii="Times New Roman" w:eastAsia="Times New Roman" w:hAnsi="Times New Roman" w:cs="Times New Roman"/>
                <w:lang w:eastAsia="pl-PL"/>
              </w:rPr>
              <w:t>m²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0CC318" w14:textId="799CF1F7" w:rsidR="00897F47" w:rsidRPr="00523083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23083">
              <w:rPr>
                <w:rFonts w:ascii="Times New Roman" w:eastAsia="Times New Roman" w:hAnsi="Times New Roman" w:cs="Times New Roman"/>
                <w:lang w:eastAsia="pl-PL"/>
              </w:rPr>
              <w:t>12,0</w:t>
            </w:r>
          </w:p>
        </w:tc>
      </w:tr>
      <w:tr w:rsidR="00897F47" w:rsidRPr="0020475F" w14:paraId="3F8C2047" w14:textId="77777777" w:rsidTr="00846679">
        <w:trPr>
          <w:trHeight w:val="255"/>
        </w:trPr>
        <w:tc>
          <w:tcPr>
            <w:tcW w:w="87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619EFD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                                                             Oznakowanie pionowe i poziome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C1D2481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0E4579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97F47" w:rsidRPr="0020475F" w14:paraId="30F413A4" w14:textId="77777777" w:rsidTr="006239CF">
        <w:trPr>
          <w:trHeight w:val="4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BF1E3A" w14:textId="442DF2D0" w:rsidR="00897F47" w:rsidRPr="0020475F" w:rsidRDefault="0042543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="00A661DB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7A07E" w14:textId="2669547F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D-01.02.04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4BA58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Zdjęcie istniejących znaków drogowych wraz ze słupkami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FDA121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1B3CB0" w14:textId="5B9115E5" w:rsidR="00897F47" w:rsidRPr="0020475F" w:rsidRDefault="00195ED3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44,0</w:t>
            </w:r>
          </w:p>
        </w:tc>
      </w:tr>
      <w:tr w:rsidR="00897F47" w:rsidRPr="0020475F" w14:paraId="3EBB2541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A23D0B" w14:textId="05E564F6" w:rsidR="00897F47" w:rsidRPr="0020475F" w:rsidRDefault="0042543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="00A661DB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C86E4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D-07.02.01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FC5FF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Słupki do znaków drogowych z rur stalowych ocynkowanych o śr. 50 mm długości do 5m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7BBA6D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ABCBEE" w14:textId="43783631" w:rsidR="00897F47" w:rsidRPr="0020475F" w:rsidRDefault="00195ED3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54,0</w:t>
            </w:r>
          </w:p>
        </w:tc>
      </w:tr>
      <w:tr w:rsidR="00897F47" w:rsidRPr="0020475F" w14:paraId="30DF5105" w14:textId="77777777" w:rsidTr="00846679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03978F" w14:textId="71E80855" w:rsidR="00897F47" w:rsidRPr="0020475F" w:rsidRDefault="0042543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="00A661DB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A1AFE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D-07.02.01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A7E81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Przymocowanie tabliczek do znaków - typu 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E3FAFF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20E433" w14:textId="437E5879" w:rsidR="00897F47" w:rsidRPr="0020475F" w:rsidRDefault="00195ED3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2,0</w:t>
            </w:r>
          </w:p>
        </w:tc>
      </w:tr>
      <w:tr w:rsidR="00897F47" w:rsidRPr="0020475F" w14:paraId="2E5FED14" w14:textId="77777777" w:rsidTr="00846679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33F427" w14:textId="79EFCF69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="00A661DB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A2CA6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D-07.02.01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FA3CA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Znaki oraz montaż tablic i znaków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3B51CD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BE0202" w14:textId="31A7582C" w:rsidR="00897F47" w:rsidRPr="0020475F" w:rsidRDefault="00195ED3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43,0</w:t>
            </w:r>
          </w:p>
        </w:tc>
      </w:tr>
      <w:tr w:rsidR="00897F47" w:rsidRPr="0020475F" w14:paraId="1B842034" w14:textId="77777777" w:rsidTr="00AC3998">
        <w:trPr>
          <w:trHeight w:val="42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16F6C0" w14:textId="71F981CD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="00A661DB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4FF76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D-07.02.02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9384C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Ustawienie słupków prowadzących uchylnych U1a </w:t>
            </w: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elastyczny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817AB3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4CFC9E" w14:textId="7E923AD7" w:rsidR="00897F47" w:rsidRPr="0020475F" w:rsidRDefault="00195ED3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52,0</w:t>
            </w:r>
          </w:p>
        </w:tc>
      </w:tr>
      <w:tr w:rsidR="00897F47" w:rsidRPr="0020475F" w14:paraId="73115F89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D42676" w14:textId="2C226023" w:rsidR="00897F47" w:rsidRPr="0020475F" w:rsidRDefault="00A661DB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43FDB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D-07.01.01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276E0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Odtworzenie oznakowania poziomego - grubowarstwowe chemoutwardzalne strukturalne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B71955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m²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53C74B" w14:textId="1110A139" w:rsidR="00897F47" w:rsidRPr="0020475F" w:rsidRDefault="00195ED3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605,64</w:t>
            </w:r>
          </w:p>
        </w:tc>
      </w:tr>
      <w:tr w:rsidR="00897F47" w:rsidRPr="0020475F" w14:paraId="1E76B13D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8AFC0F" w14:textId="44901A62" w:rsidR="00897F47" w:rsidRPr="0020475F" w:rsidRDefault="0042543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  <w:r w:rsidR="00A661DB"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4BDDD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D-07.01.01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4AF37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Odtworzenie oznakowania poziomego - grubowarstwowe chemoutwardzalne gładkie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628210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m²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245251" w14:textId="2CF4A888" w:rsidR="00897F47" w:rsidRPr="0020475F" w:rsidRDefault="00195ED3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231,64</w:t>
            </w:r>
          </w:p>
        </w:tc>
      </w:tr>
      <w:tr w:rsidR="00897F47" w:rsidRPr="0020475F" w14:paraId="03D3107B" w14:textId="77777777" w:rsidTr="00846679">
        <w:trPr>
          <w:trHeight w:val="88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7A3365" w14:textId="29A565E5" w:rsidR="00897F47" w:rsidRPr="0020475F" w:rsidRDefault="0042543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  <w:r w:rsidR="00A661D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29969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D-07.05.01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42450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Montaż kompletnych barier stalowych U-14a z rozstawem słupków co 4 m, N2W5A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br w:type="page"/>
              <w:t>(słupkami h = 1 900 mm i elementami odblaskowymi), łata - typ B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br w:type="page"/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4202BB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mb</w:t>
            </w:r>
            <w:proofErr w:type="spellEnd"/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6F8877" w14:textId="4B381CDD" w:rsidR="00897F47" w:rsidRPr="0020475F" w:rsidRDefault="00562464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128</w:t>
            </w:r>
            <w:r w:rsidR="00195ED3">
              <w:rPr>
                <w:rFonts w:ascii="Times New Roman" w:eastAsia="Times New Roman" w:hAnsi="Times New Roman" w:cs="Times New Roman"/>
                <w:lang w:eastAsia="pl-PL"/>
              </w:rPr>
              <w:t>,0</w:t>
            </w:r>
          </w:p>
        </w:tc>
      </w:tr>
      <w:tr w:rsidR="00897F47" w:rsidRPr="0020475F" w14:paraId="1366DB6B" w14:textId="77777777" w:rsidTr="00846679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32BEA97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6D38DA1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CED2D1D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Pobocza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1E859ED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CE88E7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97F47" w:rsidRPr="0020475F" w14:paraId="74FDD5EA" w14:textId="77777777" w:rsidTr="006239CF">
        <w:trPr>
          <w:trHeight w:val="77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FC45A6" w14:textId="7A4FE354" w:rsidR="00897F47" w:rsidRPr="0020475F" w:rsidRDefault="0042543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  <w:r w:rsidR="006E400B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8F0D5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D-01.02.02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br/>
              <w:t>D-06.03.01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BFB37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Usunięcie warstwy ziemi urodzajnej /humusu/ - ścinanie poboczy mechanicznie, grubości do 5·cm z transportem urobku samochodami samowyładowczymi na odległość do 4 km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B12CAB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m²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0B8519" w14:textId="7AD6D968" w:rsidR="00897F47" w:rsidRPr="0020475F" w:rsidRDefault="00562464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5875,0</w:t>
            </w:r>
          </w:p>
        </w:tc>
      </w:tr>
      <w:tr w:rsidR="00897F47" w:rsidRPr="0020475F" w14:paraId="2649EE4B" w14:textId="77777777" w:rsidTr="006239CF">
        <w:trPr>
          <w:trHeight w:val="11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0456F0" w14:textId="1F89A348" w:rsidR="00897F47" w:rsidRPr="0020475F" w:rsidRDefault="0042543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  <w:r w:rsidR="006E400B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80270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D-02.00.00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br/>
              <w:t>D-02.01.01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266F0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Roboty ziemne wykonywane koparkami podsiębiernymi o poj. chwytaka 0,40 m3, z transportem, </w:t>
            </w:r>
            <w:proofErr w:type="spellStart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samoch</w:t>
            </w:r>
            <w:proofErr w:type="spellEnd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. samowyładowczymi – wyrównanie wysokościowe poboczy gruntem z wykopów o średniej grubości 10 cm po zagęszczeniu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C406BE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m³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435CC0" w14:textId="43B2899C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="00562464">
              <w:rPr>
                <w:rFonts w:ascii="Times New Roman" w:eastAsia="Times New Roman" w:hAnsi="Times New Roman" w:cs="Times New Roman"/>
                <w:lang w:eastAsia="pl-PL"/>
              </w:rPr>
              <w:t>87,5</w:t>
            </w:r>
          </w:p>
        </w:tc>
      </w:tr>
      <w:tr w:rsidR="00897F47" w:rsidRPr="0020475F" w14:paraId="75D2FE14" w14:textId="77777777" w:rsidTr="006239CF">
        <w:trPr>
          <w:trHeight w:val="88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478417" w14:textId="71CAE129" w:rsidR="00897F47" w:rsidRPr="0020475F" w:rsidRDefault="0042543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6</w:t>
            </w:r>
            <w:r w:rsidR="006E400B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3662F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D-06.03.01b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3EE6C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Odtworzenie poboczy szer. 1,0m- utwardzenie pobocza z mieszanki kruszywa niezwiązanego C90/3 0/31,5 z destruktem z frezowania w stosunku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0/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0 – gr. 12</w:t>
            </w:r>
            <w:proofErr w:type="gramStart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cm  po</w:t>
            </w:r>
            <w:proofErr w:type="gramEnd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 zagęszczeniu i 0,50m zjazdy i drogi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2E5470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m²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6A3729" w14:textId="04A3C9B6" w:rsidR="00897F47" w:rsidRPr="0020475F" w:rsidRDefault="00562464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4700,0</w:t>
            </w:r>
          </w:p>
        </w:tc>
      </w:tr>
      <w:tr w:rsidR="00897F47" w:rsidRPr="0020475F" w14:paraId="09B5B491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6A2B78" w14:textId="4618FFC8" w:rsidR="00897F47" w:rsidRPr="0020475F" w:rsidRDefault="0042543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  <w:r w:rsidR="006E400B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26B25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D-06.03.01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br/>
              <w:t>D-06.01.01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52808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Odtworzenie poboczy gruntowych szerokości po 0,25m z humusu z obsianiem trawą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FDA095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m²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0660A0" w14:textId="5C53A960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17635B">
              <w:rPr>
                <w:rFonts w:ascii="Times New Roman" w:eastAsia="Times New Roman" w:hAnsi="Times New Roman" w:cs="Times New Roman"/>
                <w:lang w:eastAsia="pl-PL"/>
              </w:rPr>
              <w:t>175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,0</w:t>
            </w:r>
          </w:p>
        </w:tc>
      </w:tr>
      <w:tr w:rsidR="00897F47" w:rsidRPr="0020475F" w14:paraId="6CC62C79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DCDB5F" w14:textId="1147D722" w:rsidR="00897F47" w:rsidRPr="008E137C" w:rsidRDefault="0042543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6</w:t>
            </w:r>
            <w:r w:rsidR="006E400B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883EF" w14:textId="6C50F097" w:rsidR="00897F47" w:rsidRPr="008E137C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8E137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D-08.05.01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ADBC7" w14:textId="0610FCA8" w:rsidR="00897F47" w:rsidRPr="008E137C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8E137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Ściek drogowy typ trójkątny </w:t>
            </w:r>
            <w:r w:rsidR="0017635B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33</w:t>
            </w:r>
            <w:r w:rsidRPr="008E137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x50x20 na ławie betonowej</w:t>
            </w:r>
          </w:p>
          <w:p w14:paraId="7E4A390B" w14:textId="070E44CD" w:rsidR="00897F47" w:rsidRPr="008E137C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8E137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z oporem C12/15 gr.15cm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7B574E" w14:textId="77777777" w:rsidR="00897F47" w:rsidRPr="008E137C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proofErr w:type="spellStart"/>
            <w:r w:rsidRPr="008E137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mb</w:t>
            </w:r>
            <w:proofErr w:type="spellEnd"/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D10C00" w14:textId="419F3418" w:rsidR="00897F47" w:rsidRPr="008E137C" w:rsidRDefault="0017635B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90,0</w:t>
            </w:r>
          </w:p>
        </w:tc>
      </w:tr>
      <w:tr w:rsidR="00897F47" w:rsidRPr="0020475F" w14:paraId="38B9C208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61607A" w14:textId="1BDC22AD" w:rsidR="00897F47" w:rsidRPr="008E137C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6</w:t>
            </w:r>
            <w:r w:rsidR="006E400B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BF16FD" w14:textId="626AA89A" w:rsidR="00897F47" w:rsidRPr="008E137C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8E137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D-08.05.01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B27967" w14:textId="65D45560" w:rsidR="00897F47" w:rsidRPr="008E137C" w:rsidRDefault="0017635B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Opornik drogowy 12</w:t>
            </w:r>
            <w:r w:rsidR="00897F47" w:rsidRPr="008E137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2</w:t>
            </w:r>
            <w:r w:rsidR="00897F47" w:rsidRPr="008E137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x100</w:t>
            </w:r>
            <w:r w:rsidR="00897F47" w:rsidRPr="008E137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na ławie</w:t>
            </w:r>
          </w:p>
          <w:p w14:paraId="7CE1CCAF" w14:textId="7BE81CFC" w:rsidR="00897F47" w:rsidRPr="008E137C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8E137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betonowej C12/15 gr.15cm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766189" w14:textId="29DB6D9C" w:rsidR="00897F47" w:rsidRPr="008E137C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proofErr w:type="spellStart"/>
            <w:r w:rsidRPr="008E137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mb</w:t>
            </w:r>
            <w:proofErr w:type="spellEnd"/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88D0A9" w14:textId="242D6C71" w:rsidR="00897F47" w:rsidRPr="008E137C" w:rsidRDefault="007B0D1E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220,0</w:t>
            </w:r>
          </w:p>
        </w:tc>
      </w:tr>
      <w:tr w:rsidR="00897F47" w:rsidRPr="0020475F" w14:paraId="4D1386DF" w14:textId="77777777" w:rsidTr="00846679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E331DB9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A0823D6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553BC95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Remont cząstkowy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87672EE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23BCEC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97F47" w:rsidRPr="0020475F" w14:paraId="1CA7A1AC" w14:textId="77777777" w:rsidTr="006239CF">
        <w:trPr>
          <w:trHeight w:val="6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29EA63" w14:textId="1F56CAA0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  <w:r w:rsidR="008923B4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1957B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D-05.03.11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06E64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Frezowanie nawierzchni bitumicznej jezdni do grubości 6 cm z wywozem materiału z rozbiórki nawierzchni na odległość do 2 km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B7EE6A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20475F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420431" w14:textId="5711AFA3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200,0</w:t>
            </w:r>
          </w:p>
        </w:tc>
      </w:tr>
      <w:tr w:rsidR="00897F47" w:rsidRPr="0020475F" w14:paraId="71AFAD13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F1FD1A" w14:textId="728446DC" w:rsidR="00897F47" w:rsidRPr="0020475F" w:rsidRDefault="008923B4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7C270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D-04.03.01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AFD0E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Oczyszczenie mechaniczne nawierzchni ulepszonej i skropienie nawierzchni emulsją asfaltową C60 BP3 ZM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0AEF09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20475F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80E3CB" w14:textId="75451A61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200,0</w:t>
            </w:r>
          </w:p>
        </w:tc>
      </w:tr>
      <w:tr w:rsidR="00897F47" w:rsidRPr="0020475F" w14:paraId="0DFDAB8B" w14:textId="77777777" w:rsidTr="00846679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8FA091" w14:textId="1685A92D" w:rsidR="00897F47" w:rsidRPr="0020475F" w:rsidRDefault="0042543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  <w:r w:rsidR="008923B4"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0FE5D1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D-05.03.05b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0689B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Nawierzchnia z mieszanek mineralno-bitumicznych grysowo-żwirowych z transportem - </w:t>
            </w: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warstwa wiążąca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 asfaltowa - grubość po zagęszczeniu 4 cm, AC16W 35/50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E9C870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20475F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BB717E" w14:textId="3853BB53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200,0</w:t>
            </w:r>
          </w:p>
        </w:tc>
      </w:tr>
      <w:tr w:rsidR="00897F47" w:rsidRPr="0020475F" w14:paraId="06B8F3A7" w14:textId="77777777" w:rsidTr="006239CF">
        <w:trPr>
          <w:trHeight w:val="8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AAB2E2" w14:textId="4696DB63" w:rsidR="00897F47" w:rsidRPr="0020475F" w:rsidRDefault="0042543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  <w:r w:rsidR="008923B4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9D7B91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D-05.03.05b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A3FFF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Nawierzchnia z mieszanek mineralno-bitumicznych grysowo-żwirowych z transportem - </w:t>
            </w: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warstwa wiążąca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 asfaltowa - dodatek za każdy kolejny 1·cm grubości warstwy, AC16W 35/50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95D6B4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20475F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5A92A8" w14:textId="76F0352D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200,0</w:t>
            </w:r>
          </w:p>
        </w:tc>
      </w:tr>
      <w:tr w:rsidR="00897F47" w:rsidRPr="0020475F" w14:paraId="4C04511C" w14:textId="77777777" w:rsidTr="00846679">
        <w:trPr>
          <w:trHeight w:val="25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67FF20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 </w:t>
            </w: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 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0B31D9B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Zieleń drogowa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28398E0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8CC23B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97F47" w:rsidRPr="0020475F" w14:paraId="0AB13016" w14:textId="77777777" w:rsidTr="00846679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A88CCA" w14:textId="4066A13E" w:rsidR="00897F47" w:rsidRPr="008E137C" w:rsidRDefault="0042543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7</w:t>
            </w:r>
            <w:r w:rsidR="008923B4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2E179F" w14:textId="77777777" w:rsidR="00897F47" w:rsidRPr="008E137C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8E137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D-01.02.01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4CFA5E" w14:textId="77777777" w:rsidR="00897F47" w:rsidRPr="008E137C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8E137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Wycinka krzewów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2DA631" w14:textId="77777777" w:rsidR="00897F47" w:rsidRPr="008E137C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8E137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ha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4D6890" w14:textId="5AE06F57" w:rsidR="00897F47" w:rsidRPr="008E137C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0,1</w:t>
            </w:r>
            <w:r w:rsidR="007B0D1E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431</w:t>
            </w:r>
          </w:p>
        </w:tc>
      </w:tr>
      <w:tr w:rsidR="00897F47" w:rsidRPr="0020475F" w14:paraId="0D499D10" w14:textId="77777777" w:rsidTr="000D092B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E3B57E" w14:textId="2F6264CC" w:rsidR="00897F47" w:rsidRPr="008E137C" w:rsidRDefault="0042543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7</w:t>
            </w:r>
            <w:r w:rsidR="008923B4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8B69B1C" w14:textId="3FEC70F2" w:rsidR="00897F47" w:rsidRPr="008E137C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8E137C">
              <w:rPr>
                <w:rFonts w:ascii="Times New Roman" w:hAnsi="Times New Roman" w:cs="Times New Roman"/>
                <w:color w:val="000000" w:themeColor="text1"/>
              </w:rPr>
              <w:t>D-01.02.01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695013" w14:textId="6CB5D88A" w:rsidR="00897F47" w:rsidRPr="008E137C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8E137C">
              <w:rPr>
                <w:rFonts w:ascii="Times New Roman" w:hAnsi="Times New Roman" w:cs="Times New Roman"/>
                <w:color w:val="000000" w:themeColor="text1"/>
              </w:rPr>
              <w:t>Pielęgnacja drzew - podkrzesywanie w skrajni drogowej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31A6A6" w14:textId="1741242A" w:rsidR="00897F47" w:rsidRPr="008E137C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proofErr w:type="spellStart"/>
            <w:r w:rsidRPr="008E137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szt</w:t>
            </w:r>
            <w:proofErr w:type="spellEnd"/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D2D532" w14:textId="2491BF61" w:rsidR="00897F47" w:rsidRPr="00E97B39" w:rsidRDefault="00E97B39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D0000"/>
                <w:lang w:eastAsia="pl-PL"/>
              </w:rPr>
            </w:pPr>
            <w:r w:rsidRPr="00E97B39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10,00</w:t>
            </w:r>
          </w:p>
        </w:tc>
      </w:tr>
      <w:tr w:rsidR="00897F47" w:rsidRPr="0020475F" w14:paraId="77D3358A" w14:textId="77777777" w:rsidTr="00846679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8E7251" w14:textId="5BA0B07B" w:rsidR="00897F47" w:rsidRPr="0020475F" w:rsidRDefault="0042543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  <w:r w:rsidR="008923B4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C45B5A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D-01.02.01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161F0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Karczowanie karpiny z zasypaniem ziemią i zagęszczeniem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4710A7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568FB0" w14:textId="69A8D080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5,0</w:t>
            </w:r>
          </w:p>
        </w:tc>
      </w:tr>
      <w:tr w:rsidR="00897F47" w:rsidRPr="0020475F" w14:paraId="04590568" w14:textId="77777777" w:rsidTr="00EC6457">
        <w:trPr>
          <w:trHeight w:val="255"/>
        </w:trPr>
        <w:tc>
          <w:tcPr>
            <w:tcW w:w="1082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B9F0D5" w14:textId="50BB085F" w:rsidR="00897F47" w:rsidRPr="0020475F" w:rsidRDefault="00897F47" w:rsidP="00897F47">
            <w:pPr>
              <w:spacing w:after="0" w:line="240" w:lineRule="auto"/>
              <w:ind w:right="-1229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                                      Remont cząstkowy głęboki z wymianą konstrukcji drogi</w:t>
            </w:r>
          </w:p>
        </w:tc>
      </w:tr>
      <w:tr w:rsidR="00897F47" w:rsidRPr="0020475F" w14:paraId="07C0DEFD" w14:textId="77777777" w:rsidTr="00846679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311B27" w14:textId="07B8857C" w:rsidR="00897F47" w:rsidRPr="0020475F" w:rsidRDefault="0042543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  <w:r w:rsidR="009B14C0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EBA61A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D-01.02.04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FDB61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Rozebranie istniejącej nawierzchni z korytowaniem śr. gr. 69cm i transportem urobku na odległość do 4km, </w:t>
            </w:r>
            <w:proofErr w:type="spellStart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samoch</w:t>
            </w:r>
            <w:proofErr w:type="spellEnd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. samowyładowczymi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A01153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m²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C56502" w14:textId="526B0F6B" w:rsidR="00897F47" w:rsidRPr="0020475F" w:rsidRDefault="002D2E8A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5372,64</w:t>
            </w:r>
          </w:p>
        </w:tc>
      </w:tr>
      <w:tr w:rsidR="00897F47" w:rsidRPr="0020475F" w14:paraId="402934C6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373A8C" w14:textId="1EB8616F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  <w:r w:rsidR="009B14C0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CDCDE6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D-04.05.01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0BD81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W-</w:t>
            </w:r>
            <w:proofErr w:type="spellStart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wa</w:t>
            </w:r>
            <w:proofErr w:type="spellEnd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 ulepszona podłoża z gruntu stabilizowanego spoiwem hydraulicznym C1,5/2,0 gr. 20cm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52EC9B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m²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4BE1FA" w14:textId="54B019CF" w:rsidR="00897F47" w:rsidRPr="0020475F" w:rsidRDefault="002D2E8A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5372,64</w:t>
            </w:r>
          </w:p>
        </w:tc>
      </w:tr>
      <w:tr w:rsidR="00897F47" w:rsidRPr="0020475F" w14:paraId="50778119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DA5AA3" w14:textId="6D0931AF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  <w:r w:rsidR="009B14C0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D3D65C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D-04.06.01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37BA2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Podbudowa pomocnicza z mieszanki związanej spoiwem hydraulicznym C3/4 gr. 22cm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3AEB7D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m²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68FB25" w14:textId="17C60CC8" w:rsidR="00897F47" w:rsidRPr="0020475F" w:rsidRDefault="002D2E8A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4236,12</w:t>
            </w:r>
          </w:p>
        </w:tc>
      </w:tr>
      <w:tr w:rsidR="00897F47" w:rsidRPr="0020475F" w14:paraId="04A2DBBD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A080F0" w14:textId="3EF73575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  <w:r w:rsidR="009B14C0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7F3D66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 – 04.04.01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32D1A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W-</w:t>
            </w:r>
            <w:proofErr w:type="spellStart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wa</w:t>
            </w:r>
            <w:proofErr w:type="spellEnd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 podbudowy zasadniczej z mieszanki niezwiązanej z kruszywem C90/</w:t>
            </w:r>
            <w:proofErr w:type="gramStart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3  gr.</w:t>
            </w:r>
            <w:proofErr w:type="gramEnd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 20cm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C5F704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m²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A2339C" w14:textId="4F828DBF" w:rsidR="00897F47" w:rsidRPr="0020475F" w:rsidRDefault="002D2E8A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3202,92</w:t>
            </w:r>
          </w:p>
        </w:tc>
      </w:tr>
      <w:tr w:rsidR="00897F47" w:rsidRPr="0020475F" w14:paraId="13AC644E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D4A2FF" w14:textId="0B4950C4" w:rsidR="00897F47" w:rsidRPr="0020475F" w:rsidRDefault="009B14C0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7DF976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D-04.03.01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80234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Oczyszczenie mechaniczne nawierzchni ulepszonej i skropienie nawierzchni emulsją asfaltową C60 B3 ZM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D952AB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m²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45326D" w14:textId="52637F18" w:rsidR="00897F47" w:rsidRPr="0020475F" w:rsidRDefault="002D2E8A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2841,3</w:t>
            </w:r>
          </w:p>
        </w:tc>
      </w:tr>
      <w:tr w:rsidR="00897F47" w:rsidRPr="0020475F" w14:paraId="0E439A95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90BC9B" w14:textId="63F4E7CE" w:rsidR="00897F47" w:rsidRPr="0020475F" w:rsidRDefault="0042543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  <w:r w:rsidR="009B14C0"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A06FF5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D-04.07.01a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F3E831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W-</w:t>
            </w:r>
            <w:proofErr w:type="spellStart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wa</w:t>
            </w:r>
            <w:proofErr w:type="spellEnd"/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 podbudowy zasadniczej z betonu asfaltowego AC 22P 35/50 gr. 7 cm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1F5FA4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m²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A4E720" w14:textId="236D6284" w:rsidR="00897F47" w:rsidRPr="0020475F" w:rsidRDefault="002D2E8A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2841,3</w:t>
            </w:r>
          </w:p>
        </w:tc>
      </w:tr>
      <w:tr w:rsidR="00897F47" w:rsidRPr="0020475F" w14:paraId="3F9128B8" w14:textId="77777777" w:rsidTr="000A09D5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28E0571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D73AC8C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9AF514C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Inne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5CEB3AA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CF5F8B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</w:tr>
      <w:tr w:rsidR="00897F47" w:rsidRPr="0020475F" w14:paraId="387267E2" w14:textId="77777777" w:rsidTr="000A09D5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D3F0C9" w14:textId="1C7A3B03" w:rsidR="00897F47" w:rsidRPr="0020475F" w:rsidRDefault="0042543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  <w:r w:rsidR="009B14C0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C935F8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85AF6" w14:textId="4E891BFC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Roboty nieprzewidziane od pozycji 1 do </w:t>
            </w:r>
            <w:r w:rsidR="009B14C0">
              <w:rPr>
                <w:rFonts w:ascii="Times New Roman" w:eastAsia="Times New Roman" w:hAnsi="Times New Roman" w:cs="Times New Roman"/>
                <w:lang w:eastAsia="pl-PL"/>
              </w:rPr>
              <w:t>80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367079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kpl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85BB62" w14:textId="77777777" w:rsidR="00897F47" w:rsidRPr="0020475F" w:rsidRDefault="00897F47" w:rsidP="00897F47">
            <w:pPr>
              <w:spacing w:after="0" w:line="240" w:lineRule="auto"/>
              <w:ind w:right="-822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1,00</w:t>
            </w:r>
          </w:p>
        </w:tc>
      </w:tr>
      <w:bookmarkEnd w:id="0"/>
    </w:tbl>
    <w:p w14:paraId="1808154E" w14:textId="77777777" w:rsidR="00BA19F0" w:rsidRPr="0020475F" w:rsidRDefault="00BA19F0">
      <w:pPr>
        <w:rPr>
          <w:rFonts w:ascii="Times New Roman" w:hAnsi="Times New Roman" w:cs="Times New Roman"/>
        </w:rPr>
      </w:pPr>
    </w:p>
    <w:sectPr w:rsidR="00BA19F0" w:rsidRPr="0020475F" w:rsidSect="0028768A">
      <w:pgSz w:w="11906" w:h="16838"/>
      <w:pgMar w:top="284" w:right="1418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C07"/>
    <w:rsid w:val="00032D0D"/>
    <w:rsid w:val="000564BF"/>
    <w:rsid w:val="0006392D"/>
    <w:rsid w:val="00066D8A"/>
    <w:rsid w:val="000A09D5"/>
    <w:rsid w:val="000D092B"/>
    <w:rsid w:val="000F4D4B"/>
    <w:rsid w:val="000F522D"/>
    <w:rsid w:val="00137884"/>
    <w:rsid w:val="00144118"/>
    <w:rsid w:val="00154757"/>
    <w:rsid w:val="0017635B"/>
    <w:rsid w:val="0018315A"/>
    <w:rsid w:val="00192D16"/>
    <w:rsid w:val="00193A92"/>
    <w:rsid w:val="00193BFF"/>
    <w:rsid w:val="00194F61"/>
    <w:rsid w:val="00195ED3"/>
    <w:rsid w:val="00197106"/>
    <w:rsid w:val="001C5F57"/>
    <w:rsid w:val="0020475F"/>
    <w:rsid w:val="002159B9"/>
    <w:rsid w:val="00221743"/>
    <w:rsid w:val="002217D7"/>
    <w:rsid w:val="00240194"/>
    <w:rsid w:val="00263CDB"/>
    <w:rsid w:val="002721D5"/>
    <w:rsid w:val="0028768A"/>
    <w:rsid w:val="002B6932"/>
    <w:rsid w:val="002C15E6"/>
    <w:rsid w:val="002C2C81"/>
    <w:rsid w:val="002C3E6D"/>
    <w:rsid w:val="002D0188"/>
    <w:rsid w:val="002D2E8A"/>
    <w:rsid w:val="002D2EB2"/>
    <w:rsid w:val="002F44F7"/>
    <w:rsid w:val="003037BA"/>
    <w:rsid w:val="003139D2"/>
    <w:rsid w:val="00335A50"/>
    <w:rsid w:val="003A246E"/>
    <w:rsid w:val="003A3807"/>
    <w:rsid w:val="003A6EBE"/>
    <w:rsid w:val="003F5CE3"/>
    <w:rsid w:val="00404B7F"/>
    <w:rsid w:val="00410AAB"/>
    <w:rsid w:val="00425437"/>
    <w:rsid w:val="004264DB"/>
    <w:rsid w:val="004661BE"/>
    <w:rsid w:val="00471C07"/>
    <w:rsid w:val="004D1923"/>
    <w:rsid w:val="004D582F"/>
    <w:rsid w:val="004D7804"/>
    <w:rsid w:val="004E466E"/>
    <w:rsid w:val="004F3B22"/>
    <w:rsid w:val="00523083"/>
    <w:rsid w:val="00540305"/>
    <w:rsid w:val="00542696"/>
    <w:rsid w:val="00562464"/>
    <w:rsid w:val="00564A76"/>
    <w:rsid w:val="00576D6D"/>
    <w:rsid w:val="00594564"/>
    <w:rsid w:val="005A79DF"/>
    <w:rsid w:val="005A7E7F"/>
    <w:rsid w:val="00613474"/>
    <w:rsid w:val="00616574"/>
    <w:rsid w:val="006239CF"/>
    <w:rsid w:val="006641A2"/>
    <w:rsid w:val="00696F12"/>
    <w:rsid w:val="006B4FAA"/>
    <w:rsid w:val="006D5C6D"/>
    <w:rsid w:val="006E400B"/>
    <w:rsid w:val="0070219F"/>
    <w:rsid w:val="0070287E"/>
    <w:rsid w:val="007222BE"/>
    <w:rsid w:val="00734572"/>
    <w:rsid w:val="007414F9"/>
    <w:rsid w:val="007A6F32"/>
    <w:rsid w:val="007B0D1E"/>
    <w:rsid w:val="007B3074"/>
    <w:rsid w:val="007C6C32"/>
    <w:rsid w:val="007F0DBA"/>
    <w:rsid w:val="00800153"/>
    <w:rsid w:val="00821519"/>
    <w:rsid w:val="00837A5A"/>
    <w:rsid w:val="00842CFF"/>
    <w:rsid w:val="008433B4"/>
    <w:rsid w:val="00846679"/>
    <w:rsid w:val="00877C56"/>
    <w:rsid w:val="008823A5"/>
    <w:rsid w:val="008852FA"/>
    <w:rsid w:val="008923B4"/>
    <w:rsid w:val="0089408F"/>
    <w:rsid w:val="00897F47"/>
    <w:rsid w:val="008A67FF"/>
    <w:rsid w:val="008B1573"/>
    <w:rsid w:val="008C5C9D"/>
    <w:rsid w:val="008E137C"/>
    <w:rsid w:val="00906059"/>
    <w:rsid w:val="009445E4"/>
    <w:rsid w:val="009569D4"/>
    <w:rsid w:val="00973A08"/>
    <w:rsid w:val="00994292"/>
    <w:rsid w:val="009B14C0"/>
    <w:rsid w:val="009B24CB"/>
    <w:rsid w:val="009E417F"/>
    <w:rsid w:val="009F32FB"/>
    <w:rsid w:val="00A05222"/>
    <w:rsid w:val="00A253B4"/>
    <w:rsid w:val="00A64B41"/>
    <w:rsid w:val="00A661DB"/>
    <w:rsid w:val="00A72602"/>
    <w:rsid w:val="00AB781C"/>
    <w:rsid w:val="00AC3998"/>
    <w:rsid w:val="00AE26AD"/>
    <w:rsid w:val="00B66292"/>
    <w:rsid w:val="00B80CA6"/>
    <w:rsid w:val="00B962D6"/>
    <w:rsid w:val="00BA19F0"/>
    <w:rsid w:val="00BA3A33"/>
    <w:rsid w:val="00BC54BA"/>
    <w:rsid w:val="00BC78D4"/>
    <w:rsid w:val="00BD2471"/>
    <w:rsid w:val="00BF4EA7"/>
    <w:rsid w:val="00C44371"/>
    <w:rsid w:val="00C5715E"/>
    <w:rsid w:val="00C70B88"/>
    <w:rsid w:val="00C73722"/>
    <w:rsid w:val="00C94164"/>
    <w:rsid w:val="00CB6C49"/>
    <w:rsid w:val="00CF2349"/>
    <w:rsid w:val="00D2131E"/>
    <w:rsid w:val="00D333C0"/>
    <w:rsid w:val="00D40453"/>
    <w:rsid w:val="00D42825"/>
    <w:rsid w:val="00D51DCF"/>
    <w:rsid w:val="00D816A0"/>
    <w:rsid w:val="00D96642"/>
    <w:rsid w:val="00DB3C7B"/>
    <w:rsid w:val="00DE3885"/>
    <w:rsid w:val="00E14A43"/>
    <w:rsid w:val="00E2069E"/>
    <w:rsid w:val="00E22A08"/>
    <w:rsid w:val="00E74952"/>
    <w:rsid w:val="00E97B39"/>
    <w:rsid w:val="00EC3CBC"/>
    <w:rsid w:val="00EC6457"/>
    <w:rsid w:val="00ED72C4"/>
    <w:rsid w:val="00EE2C67"/>
    <w:rsid w:val="00EE5FC7"/>
    <w:rsid w:val="00F036A7"/>
    <w:rsid w:val="00F3112D"/>
    <w:rsid w:val="00F76ECA"/>
    <w:rsid w:val="00F911EA"/>
    <w:rsid w:val="00FA12D4"/>
    <w:rsid w:val="00FC7029"/>
    <w:rsid w:val="00FD2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42D67"/>
  <w15:chartTrackingRefBased/>
  <w15:docId w15:val="{A71F5835-372C-4B63-A3B8-E60EB7414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C15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134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3474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2C15E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66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1655</Words>
  <Characters>9936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Przemysław Lemik</cp:lastModifiedBy>
  <cp:revision>2</cp:revision>
  <cp:lastPrinted>2024-04-02T05:34:00Z</cp:lastPrinted>
  <dcterms:created xsi:type="dcterms:W3CDTF">2025-02-11T08:32:00Z</dcterms:created>
  <dcterms:modified xsi:type="dcterms:W3CDTF">2025-02-11T08:32:00Z</dcterms:modified>
</cp:coreProperties>
</file>