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2C3BB" w14:textId="77777777" w:rsidR="008B09FD" w:rsidRPr="00075A52" w:rsidRDefault="008B09FD" w:rsidP="00075A52">
      <w:pPr>
        <w:spacing w:after="0" w:line="240" w:lineRule="auto"/>
        <w:jc w:val="center"/>
        <w:rPr>
          <w:rFonts w:cstheme="minorHAnsi"/>
          <w:b/>
        </w:rPr>
      </w:pPr>
      <w:r w:rsidRPr="00075A52">
        <w:rPr>
          <w:rFonts w:cstheme="minorHAnsi"/>
          <w:b/>
        </w:rPr>
        <w:t xml:space="preserve">KOSZTORYS POMOCNICZY DLA ZADANIA PN.: </w:t>
      </w:r>
      <w:bookmarkStart w:id="0" w:name="_Hlk158282816"/>
    </w:p>
    <w:p w14:paraId="6E7E3104" w14:textId="4EAD7BF5" w:rsidR="008B09FD" w:rsidRPr="00075A52" w:rsidRDefault="008B09FD" w:rsidP="00075A52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075A52">
        <w:rPr>
          <w:rFonts w:cstheme="minorHAnsi"/>
          <w:b/>
          <w:bCs/>
          <w:color w:val="000000"/>
        </w:rPr>
        <w:t>„</w:t>
      </w:r>
      <w:bookmarkStart w:id="1" w:name="_Hlk196210236"/>
      <w:r w:rsidR="005A592A" w:rsidRPr="005A592A">
        <w:rPr>
          <w:rFonts w:cstheme="minorHAnsi"/>
          <w:b/>
          <w:bCs/>
          <w:color w:val="000000"/>
        </w:rPr>
        <w:t>Remonty przepustów na drogach powiatowych powiatu kłodzkiego oraz muru</w:t>
      </w:r>
      <w:r w:rsidR="00EF7D39">
        <w:rPr>
          <w:rFonts w:cstheme="minorHAnsi"/>
          <w:b/>
          <w:bCs/>
          <w:color w:val="000000"/>
        </w:rPr>
        <w:t xml:space="preserve"> oporowego na drodze nr 3285D w </w:t>
      </w:r>
      <w:r w:rsidR="005A592A" w:rsidRPr="005A592A">
        <w:rPr>
          <w:rFonts w:cstheme="minorHAnsi"/>
          <w:b/>
          <w:bCs/>
          <w:color w:val="000000"/>
        </w:rPr>
        <w:t>Wójtowicach</w:t>
      </w:r>
      <w:bookmarkEnd w:id="1"/>
      <w:r w:rsidRPr="00075A52">
        <w:rPr>
          <w:rFonts w:cstheme="minorHAnsi"/>
          <w:b/>
          <w:bCs/>
          <w:color w:val="000000"/>
        </w:rPr>
        <w:t>”</w:t>
      </w:r>
      <w:bookmarkEnd w:id="0"/>
      <w:r w:rsidR="00EF7D39">
        <w:rPr>
          <w:rFonts w:cstheme="minorHAnsi"/>
          <w:b/>
          <w:bCs/>
          <w:color w:val="000000"/>
        </w:rPr>
        <w:t xml:space="preserve"> </w:t>
      </w:r>
      <w:r w:rsidRPr="00075A52">
        <w:rPr>
          <w:rFonts w:cstheme="minorHAnsi"/>
          <w:b/>
          <w:bCs/>
          <w:color w:val="000000" w:themeColor="text1"/>
        </w:rPr>
        <w:t xml:space="preserve">CZĘŚĆ </w:t>
      </w:r>
      <w:r w:rsidR="00EF7D39">
        <w:rPr>
          <w:rFonts w:cstheme="minorHAnsi"/>
          <w:b/>
          <w:bCs/>
          <w:color w:val="000000" w:themeColor="text1"/>
        </w:rPr>
        <w:t>2</w:t>
      </w:r>
      <w:r w:rsidR="00075A52" w:rsidRPr="00075A52">
        <w:rPr>
          <w:rFonts w:cstheme="minorHAnsi"/>
          <w:b/>
          <w:bCs/>
          <w:color w:val="000000" w:themeColor="text1"/>
        </w:rPr>
        <w:t xml:space="preserve">: </w:t>
      </w:r>
      <w:r w:rsidR="00D61F02" w:rsidRPr="00075A52">
        <w:rPr>
          <w:rFonts w:cstheme="minorHAnsi"/>
          <w:b/>
          <w:color w:val="000000" w:themeColor="text1"/>
        </w:rPr>
        <w:t xml:space="preserve">Remonty Obwód Drogowy nr </w:t>
      </w:r>
      <w:r w:rsidR="00D33E85">
        <w:rPr>
          <w:rFonts w:cstheme="minorHAnsi"/>
          <w:b/>
          <w:color w:val="000000" w:themeColor="text1"/>
        </w:rPr>
        <w:t>2</w:t>
      </w:r>
      <w:r w:rsidR="00D61F02" w:rsidRPr="00075A52">
        <w:rPr>
          <w:rFonts w:cstheme="minorHAnsi"/>
          <w:b/>
          <w:color w:val="000000" w:themeColor="text1"/>
        </w:rPr>
        <w:t xml:space="preserve"> w </w:t>
      </w:r>
      <w:r w:rsidR="00D33E85">
        <w:rPr>
          <w:rFonts w:cstheme="minorHAnsi"/>
          <w:b/>
          <w:color w:val="000000" w:themeColor="text1"/>
        </w:rPr>
        <w:t>Bystrzycy Kłodzkiej</w:t>
      </w:r>
    </w:p>
    <w:p w14:paraId="61EC63FF" w14:textId="77777777" w:rsidR="005259AA" w:rsidRPr="00D33E85" w:rsidRDefault="005259AA" w:rsidP="00075A52">
      <w:pPr>
        <w:spacing w:after="0" w:line="240" w:lineRule="auto"/>
        <w:rPr>
          <w:rFonts w:cstheme="minorHAnsi"/>
          <w:u w:val="single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010"/>
        <w:gridCol w:w="4046"/>
        <w:gridCol w:w="1057"/>
        <w:gridCol w:w="829"/>
        <w:gridCol w:w="978"/>
        <w:gridCol w:w="1578"/>
      </w:tblGrid>
      <w:tr w:rsidR="00D33E85" w:rsidRPr="00EF7D39" w14:paraId="12BBABDC" w14:textId="77777777" w:rsidTr="00EF7D39">
        <w:trPr>
          <w:cantSplit/>
          <w:trHeight w:val="397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1CE7D681" w14:textId="77777777" w:rsidR="00EF7D39" w:rsidRPr="00EF7D39" w:rsidRDefault="00EF7D39" w:rsidP="00EF7D39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color w:val="44546A"/>
                <w:sz w:val="8"/>
                <w:szCs w:val="8"/>
                <w:u w:val="single"/>
                <w:lang w:eastAsia="pl-PL"/>
              </w:rPr>
            </w:pPr>
          </w:p>
          <w:p w14:paraId="051CCA64" w14:textId="44A66D32" w:rsidR="00D33E85" w:rsidRPr="00A31880" w:rsidRDefault="00D33E85" w:rsidP="00A318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color w:val="44546A"/>
                <w:u w:val="single"/>
                <w:lang w:eastAsia="pl-PL"/>
              </w:rPr>
            </w:pPr>
            <w:r w:rsidRPr="00A31880">
              <w:rPr>
                <w:rFonts w:eastAsia="Times New Roman" w:cstheme="minorHAnsi"/>
                <w:b/>
                <w:bCs/>
                <w:u w:val="single"/>
                <w:lang w:eastAsia="pl-PL"/>
              </w:rPr>
              <w:t xml:space="preserve">Wilkanów </w:t>
            </w:r>
            <w:r w:rsidR="00EF7D39" w:rsidRPr="00A31880">
              <w:rPr>
                <w:rFonts w:eastAsia="Times New Roman" w:cstheme="minorHAnsi"/>
                <w:b/>
                <w:bCs/>
                <w:u w:val="single"/>
                <w:lang w:eastAsia="pl-PL"/>
              </w:rPr>
              <w:t>-</w:t>
            </w:r>
            <w:r w:rsidRPr="00A31880">
              <w:rPr>
                <w:rFonts w:eastAsia="Times New Roman" w:cstheme="minorHAnsi"/>
                <w:b/>
                <w:bCs/>
                <w:u w:val="single"/>
                <w:lang w:eastAsia="pl-PL"/>
              </w:rPr>
              <w:t xml:space="preserve"> droga powiatowa nr 3231D remont przepustu </w:t>
            </w:r>
            <w:r w:rsidR="00EF7D39" w:rsidRPr="00A31880">
              <w:rPr>
                <w:rFonts w:eastAsia="Times New Roman" w:cstheme="minorHAnsi"/>
                <w:b/>
                <w:bCs/>
                <w:u w:val="single"/>
                <w:lang w:eastAsia="pl-PL"/>
              </w:rPr>
              <w:t>φ</w:t>
            </w:r>
            <w:r w:rsidRPr="00A31880">
              <w:rPr>
                <w:rFonts w:eastAsia="Times New Roman" w:cstheme="minorHAnsi"/>
                <w:b/>
                <w:bCs/>
                <w:u w:val="single"/>
                <w:lang w:eastAsia="pl-PL"/>
              </w:rPr>
              <w:t>60 cm, L=14 m, km 6+510</w:t>
            </w:r>
          </w:p>
          <w:p w14:paraId="4FB5F66E" w14:textId="09D5CB20" w:rsidR="00EF7D39" w:rsidRPr="00EF7D39" w:rsidRDefault="00EF7D39" w:rsidP="00EF7D39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color w:val="44546A"/>
                <w:sz w:val="8"/>
                <w:szCs w:val="8"/>
                <w:u w:val="single"/>
                <w:lang w:eastAsia="pl-PL"/>
              </w:rPr>
            </w:pPr>
          </w:p>
        </w:tc>
      </w:tr>
      <w:tr w:rsidR="00D33E85" w:rsidRPr="00EF7D39" w14:paraId="5499A9C8" w14:textId="77777777" w:rsidTr="00D25F05">
        <w:trPr>
          <w:cantSplit/>
          <w:trHeight w:val="397"/>
        </w:trPr>
        <w:tc>
          <w:tcPr>
            <w:tcW w:w="190" w:type="pct"/>
            <w:shd w:val="clear" w:color="auto" w:fill="CED945"/>
            <w:vAlign w:val="center"/>
            <w:hideMark/>
          </w:tcPr>
          <w:p w14:paraId="44BCDEDA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921" w:type="pct"/>
            <w:shd w:val="clear" w:color="auto" w:fill="CED945"/>
            <w:vAlign w:val="center"/>
            <w:hideMark/>
          </w:tcPr>
          <w:p w14:paraId="1CBE396C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Podstawa</w:t>
            </w:r>
          </w:p>
        </w:tc>
        <w:tc>
          <w:tcPr>
            <w:tcW w:w="1854" w:type="pct"/>
            <w:shd w:val="clear" w:color="auto" w:fill="CED945"/>
            <w:vAlign w:val="center"/>
            <w:hideMark/>
          </w:tcPr>
          <w:p w14:paraId="48ADB11C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Opis robót</w:t>
            </w:r>
          </w:p>
        </w:tc>
        <w:tc>
          <w:tcPr>
            <w:tcW w:w="484" w:type="pct"/>
            <w:shd w:val="clear" w:color="auto" w:fill="CED945"/>
            <w:vAlign w:val="center"/>
            <w:hideMark/>
          </w:tcPr>
          <w:p w14:paraId="4A7066F2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Jednostka</w:t>
            </w:r>
          </w:p>
        </w:tc>
        <w:tc>
          <w:tcPr>
            <w:tcW w:w="380" w:type="pct"/>
            <w:shd w:val="clear" w:color="auto" w:fill="CED945"/>
            <w:vAlign w:val="center"/>
            <w:hideMark/>
          </w:tcPr>
          <w:p w14:paraId="552A41B5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Obmiar</w:t>
            </w:r>
          </w:p>
        </w:tc>
        <w:tc>
          <w:tcPr>
            <w:tcW w:w="448" w:type="pct"/>
            <w:shd w:val="clear" w:color="auto" w:fill="CED945"/>
            <w:vAlign w:val="center"/>
            <w:hideMark/>
          </w:tcPr>
          <w:p w14:paraId="512796E4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Cena jedn.</w:t>
            </w:r>
          </w:p>
        </w:tc>
        <w:tc>
          <w:tcPr>
            <w:tcW w:w="723" w:type="pct"/>
            <w:shd w:val="clear" w:color="auto" w:fill="CED945"/>
            <w:vAlign w:val="center"/>
            <w:hideMark/>
          </w:tcPr>
          <w:p w14:paraId="76D4965F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</w:p>
        </w:tc>
      </w:tr>
      <w:tr w:rsidR="00D33E85" w:rsidRPr="00EF7D39" w14:paraId="33EF6821" w14:textId="77777777" w:rsidTr="00D25F05">
        <w:trPr>
          <w:cantSplit/>
          <w:trHeight w:val="397"/>
        </w:trPr>
        <w:tc>
          <w:tcPr>
            <w:tcW w:w="190" w:type="pct"/>
            <w:shd w:val="clear" w:color="auto" w:fill="CED945"/>
            <w:vAlign w:val="center"/>
            <w:hideMark/>
          </w:tcPr>
          <w:p w14:paraId="26132D75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921" w:type="pct"/>
            <w:shd w:val="clear" w:color="auto" w:fill="CED945"/>
            <w:vAlign w:val="center"/>
            <w:hideMark/>
          </w:tcPr>
          <w:p w14:paraId="48C3A623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854" w:type="pct"/>
            <w:shd w:val="clear" w:color="auto" w:fill="CED945"/>
            <w:vAlign w:val="center"/>
            <w:hideMark/>
          </w:tcPr>
          <w:p w14:paraId="14C9753E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484" w:type="pct"/>
            <w:shd w:val="clear" w:color="auto" w:fill="CED945"/>
            <w:vAlign w:val="center"/>
            <w:hideMark/>
          </w:tcPr>
          <w:p w14:paraId="0FA38DEA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80" w:type="pct"/>
            <w:shd w:val="clear" w:color="auto" w:fill="CED945"/>
            <w:vAlign w:val="center"/>
            <w:hideMark/>
          </w:tcPr>
          <w:p w14:paraId="1087FAF0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448" w:type="pct"/>
            <w:shd w:val="clear" w:color="auto" w:fill="CED945"/>
            <w:vAlign w:val="center"/>
            <w:hideMark/>
          </w:tcPr>
          <w:p w14:paraId="4BB2941E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6</w:t>
            </w:r>
          </w:p>
        </w:tc>
        <w:tc>
          <w:tcPr>
            <w:tcW w:w="723" w:type="pct"/>
            <w:shd w:val="clear" w:color="auto" w:fill="CED945"/>
            <w:vAlign w:val="center"/>
            <w:hideMark/>
          </w:tcPr>
          <w:p w14:paraId="1CE90EF4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lang w:eastAsia="pl-PL"/>
              </w:rPr>
              <w:t>7</w:t>
            </w:r>
          </w:p>
        </w:tc>
      </w:tr>
      <w:tr w:rsidR="00D33E85" w:rsidRPr="00EF7D39" w14:paraId="441433F8" w14:textId="77777777" w:rsidTr="00D25F05">
        <w:trPr>
          <w:cantSplit/>
          <w:trHeight w:val="397"/>
        </w:trPr>
        <w:tc>
          <w:tcPr>
            <w:tcW w:w="190" w:type="pct"/>
            <w:shd w:val="clear" w:color="000000" w:fill="B4C6E7"/>
            <w:vAlign w:val="center"/>
            <w:hideMark/>
          </w:tcPr>
          <w:p w14:paraId="027A8A64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21" w:type="pct"/>
            <w:shd w:val="clear" w:color="000000" w:fill="B4C6E7"/>
            <w:vAlign w:val="center"/>
            <w:hideMark/>
          </w:tcPr>
          <w:p w14:paraId="321BCDFC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54" w:type="pct"/>
            <w:shd w:val="clear" w:color="000000" w:fill="B4C6E7"/>
            <w:vAlign w:val="center"/>
            <w:hideMark/>
          </w:tcPr>
          <w:p w14:paraId="6FBA041A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Roboty rozbiórkowe</w:t>
            </w:r>
          </w:p>
        </w:tc>
        <w:tc>
          <w:tcPr>
            <w:tcW w:w="484" w:type="pct"/>
            <w:shd w:val="clear" w:color="000000" w:fill="B4C6E7"/>
            <w:vAlign w:val="center"/>
            <w:hideMark/>
          </w:tcPr>
          <w:p w14:paraId="4E3C5C32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0" w:type="pct"/>
            <w:shd w:val="clear" w:color="000000" w:fill="B4C6E7"/>
            <w:vAlign w:val="center"/>
            <w:hideMark/>
          </w:tcPr>
          <w:p w14:paraId="7CA9C2A7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" w:type="pct"/>
            <w:shd w:val="clear" w:color="000000" w:fill="B4C6E7"/>
            <w:vAlign w:val="center"/>
            <w:hideMark/>
          </w:tcPr>
          <w:p w14:paraId="179D6E5E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shd w:val="clear" w:color="000000" w:fill="B4C6E7"/>
            <w:vAlign w:val="center"/>
            <w:hideMark/>
          </w:tcPr>
          <w:p w14:paraId="0D9FBCA1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25F05" w:rsidRPr="00EF7D39" w14:paraId="286DF2DC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  <w:hideMark/>
          </w:tcPr>
          <w:p w14:paraId="561A95DF" w14:textId="46B6715D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54F4719D" w14:textId="758970F7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Kalkulacja wł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14:paraId="40B77990" w14:textId="35BD93BB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Wykonanie projektu tymczasowej organ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zacji ruchu oraz wdrożenie i demontaż uzgodnion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go i zatwierdzonego oznakowania, brak możl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wości zamknięcia drogi na czas prac budowl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nych, ruch wahadł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wy , zamknięcie połówkowe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59BF67DF" w14:textId="5F93BF0E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25F05">
              <w:rPr>
                <w:rFonts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D25F0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F00B8B2" w14:textId="0F93DBFF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BA409A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794D6022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25F05" w:rsidRPr="00EF7D39" w14:paraId="0E365675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  <w:hideMark/>
          </w:tcPr>
          <w:p w14:paraId="1D0ABB2A" w14:textId="79CF3C3B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3FBAFA8C" w14:textId="168A9B57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KNR AT-03 0101-02 KNR 2-31 z.o.2.13. 9902-01 </w:t>
            </w: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14:paraId="032AA0DC" w14:textId="7612C140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Roboty remontowe - cięcie piłą nawierzc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ni bitumicznych na gł. 6-10 cm 26-75 p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jazdów na godzinę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1569BCCA" w14:textId="55981E7B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47C52F3" w14:textId="735585F7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86FC4A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55894559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25F05" w:rsidRPr="00EF7D39" w14:paraId="04E028EB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  <w:hideMark/>
          </w:tcPr>
          <w:p w14:paraId="559F6D64" w14:textId="678C0F5E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60347995" w14:textId="5BDBCEEA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D-01.02.04.22.01</w:t>
            </w: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14:paraId="58292451" w14:textId="05004095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Rozebranie nawierzchni z betonu asfalt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wego, grubość nawierzchni 9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F=5,5*2,2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3D631370" w14:textId="1A3E86B0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CED8BA1" w14:textId="426309CA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124E18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394AC7CF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25F05" w:rsidRPr="00EF7D39" w14:paraId="08862DC0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  <w:hideMark/>
          </w:tcPr>
          <w:p w14:paraId="268E753F" w14:textId="59B1E384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4234BC5E" w14:textId="7033071E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D-01.02.04.11.01</w:t>
            </w: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14:paraId="7C2B2AC0" w14:textId="75BA3758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Rozebranie podbudowy z kruszywa łam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nego lub naturalnego, grubość warstwy 20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F=5,5*2,2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1F140854" w14:textId="5B76D734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E904CAA" w14:textId="12F0A99D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DA00E7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26619462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25F05" w:rsidRPr="00EF7D39" w14:paraId="5861754B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</w:tcPr>
          <w:p w14:paraId="1BA57F59" w14:textId="273B19FE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7133281" w14:textId="2160ED22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D-02.01.01.13.02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7685490A" w14:textId="1E75EC3F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Wykopy wykonywane mechanicznie w gruncie kat. III-IV z transportem urobku na odkład s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mochodami na odległość do 3 km wraz z ufo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mowaniem i wyrównaniem skarp na odkładzie-odtworzenie rowu 80m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24FFE17" w14:textId="2CF4FDE3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1D3A322" w14:textId="2A0F9C75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F25FCAF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5F5B9B4B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5F05" w:rsidRPr="00EF7D39" w14:paraId="3CB90D2D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</w:tcPr>
          <w:p w14:paraId="315761A0" w14:textId="5A7F57D0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04910AB" w14:textId="6258B54E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D-06.04.01.21.02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0E1125EC" w14:textId="03EA130C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Oczyszczenie rowów z namułu z profilow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niem dna i skarp, grubość namułu 30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L= 45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2E8923F" w14:textId="5A6CF03D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F3F55FA" w14:textId="1CFF155B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BD25B18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7FFD8A8C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5F05" w:rsidRPr="00EF7D39" w14:paraId="3697E667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</w:tcPr>
          <w:p w14:paraId="77ACEB44" w14:textId="34E37A20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FCA9680" w14:textId="15D0EA6E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D-01.02.09.11.01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59FC7DA5" w14:textId="0ABE3869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Wywiezienie gruzu z terenu rozbiórki samoch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dami na odległość do 1 km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66D1847" w14:textId="3E86BB55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24946DD" w14:textId="3577065A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4,260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0307BC8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4F0965EC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33E85" w:rsidRPr="00EF7D39" w14:paraId="7C42F386" w14:textId="77777777" w:rsidTr="00D25F05">
        <w:trPr>
          <w:cantSplit/>
          <w:trHeight w:val="397"/>
        </w:trPr>
        <w:tc>
          <w:tcPr>
            <w:tcW w:w="190" w:type="pct"/>
            <w:shd w:val="clear" w:color="000000" w:fill="D9E1F2"/>
            <w:vAlign w:val="center"/>
            <w:hideMark/>
          </w:tcPr>
          <w:p w14:paraId="1E95D06E" w14:textId="4598DFDC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087" w:type="pct"/>
            <w:gridSpan w:val="5"/>
            <w:shd w:val="clear" w:color="000000" w:fill="D9E1F2"/>
            <w:vAlign w:val="center"/>
            <w:hideMark/>
          </w:tcPr>
          <w:p w14:paraId="1D2AC3D1" w14:textId="46638FF4" w:rsidR="00D33E85" w:rsidRPr="00EF7D39" w:rsidRDefault="00D33E85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RAZEM  Roboty rozbiórkowe</w:t>
            </w:r>
          </w:p>
          <w:p w14:paraId="768E50D5" w14:textId="666D9463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23" w:type="pct"/>
            <w:shd w:val="clear" w:color="000000" w:fill="D9E1F2"/>
            <w:vAlign w:val="center"/>
            <w:hideMark/>
          </w:tcPr>
          <w:p w14:paraId="4CBFFC68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33E85" w:rsidRPr="00EF7D39" w14:paraId="02BB9970" w14:textId="77777777" w:rsidTr="00D25F05">
        <w:trPr>
          <w:cantSplit/>
          <w:trHeight w:val="397"/>
        </w:trPr>
        <w:tc>
          <w:tcPr>
            <w:tcW w:w="190" w:type="pct"/>
            <w:shd w:val="clear" w:color="000000" w:fill="B4C6E7"/>
            <w:vAlign w:val="center"/>
            <w:hideMark/>
          </w:tcPr>
          <w:p w14:paraId="2F856267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921" w:type="pct"/>
            <w:shd w:val="clear" w:color="000000" w:fill="B4C6E7"/>
            <w:vAlign w:val="center"/>
            <w:hideMark/>
          </w:tcPr>
          <w:p w14:paraId="2B1CD3AC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54" w:type="pct"/>
            <w:shd w:val="clear" w:color="000000" w:fill="B4C6E7"/>
            <w:vAlign w:val="center"/>
            <w:hideMark/>
          </w:tcPr>
          <w:p w14:paraId="0BF1478D" w14:textId="01C12CA9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Przepust </w:t>
            </w:r>
            <w:r w:rsidR="00EF7D39"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φ</w:t>
            </w: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600</w:t>
            </w:r>
          </w:p>
        </w:tc>
        <w:tc>
          <w:tcPr>
            <w:tcW w:w="484" w:type="pct"/>
            <w:shd w:val="clear" w:color="000000" w:fill="B4C6E7"/>
            <w:vAlign w:val="center"/>
            <w:hideMark/>
          </w:tcPr>
          <w:p w14:paraId="4252AC70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0" w:type="pct"/>
            <w:shd w:val="clear" w:color="000000" w:fill="B4C6E7"/>
            <w:vAlign w:val="center"/>
            <w:hideMark/>
          </w:tcPr>
          <w:p w14:paraId="78AE11B6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" w:type="pct"/>
            <w:shd w:val="clear" w:color="000000" w:fill="B4C6E7"/>
            <w:vAlign w:val="center"/>
            <w:hideMark/>
          </w:tcPr>
          <w:p w14:paraId="48EA68D4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shd w:val="clear" w:color="000000" w:fill="B4C6E7"/>
            <w:vAlign w:val="center"/>
            <w:hideMark/>
          </w:tcPr>
          <w:p w14:paraId="63C474A4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25F05" w:rsidRPr="00EF7D39" w14:paraId="35C30C45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  <w:hideMark/>
          </w:tcPr>
          <w:p w14:paraId="71FA19B4" w14:textId="7D4D7606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22B8FB31" w14:textId="17E8DBA2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D-02.01.01.13.02</w:t>
            </w: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14:paraId="2D894777" w14:textId="10AA767F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Wykopy wykonywane mechanicznie w gruncie kat. III-IV z transportem urobku na odkład s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mochodami na odległość do 3 km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 xml:space="preserve"> V=14*2,1*2,1+0,6*0,3*14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068770B5" w14:textId="61DA36CB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4FB8661" w14:textId="0826FE5F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64,260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5EFAAD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26C3849C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25F05" w:rsidRPr="00EF7D39" w14:paraId="30961CA9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</w:tcPr>
          <w:p w14:paraId="000E97C9" w14:textId="6F0C58B6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AE1B80F" w14:textId="47B431CE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KNR BO-12 0356-07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505F0093" w14:textId="66E7970E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Mechaniczne przebicie otworów- analogia w istniejących ściankach czołowych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7A5E8CF" w14:textId="5D9AF184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2E12C22" w14:textId="5D08E357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 0,170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366F382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4F98B64A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5F05" w:rsidRPr="00EF7D39" w14:paraId="2DD7BBC8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</w:tcPr>
          <w:p w14:paraId="5EE7C3E8" w14:textId="7FE1AF04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C53733E" w14:textId="1004398C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D-03.01.05.13.01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28791B2B" w14:textId="0D20648A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Wykonanie części przelotowej prz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pustów drogowych rurowych je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nootworowych, która składa się z ławy fundamentowej z kruszywa, rur PEHD fi 60 cm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9140E06" w14:textId="2EBDA9D9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16AC802" w14:textId="28711CF0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887C7AD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2C03EE3F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5F05" w:rsidRPr="00EF7D39" w14:paraId="7E56F39B" w14:textId="77777777" w:rsidTr="00D25F05">
        <w:trPr>
          <w:cantSplit/>
          <w:trHeight w:val="397"/>
        </w:trPr>
        <w:tc>
          <w:tcPr>
            <w:tcW w:w="190" w:type="pct"/>
            <w:shd w:val="clear" w:color="auto" w:fill="auto"/>
            <w:vAlign w:val="center"/>
            <w:hideMark/>
          </w:tcPr>
          <w:p w14:paraId="16BA845E" w14:textId="6F8A77CF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0C74C0B3" w14:textId="19ACB532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KNR 2-09 0102-07</w:t>
            </w: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14:paraId="76114F7E" w14:textId="7690A692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Ręczne wykonanie zasypki. ANALOGIA Wyk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nanie zasypki z kruszywa łamanego stabiliz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wanego c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mentem </w:t>
            </w:r>
            <w:proofErr w:type="spellStart"/>
            <w:r w:rsidRPr="00D25F05">
              <w:rPr>
                <w:rFonts w:cstheme="minorHAnsi"/>
                <w:color w:val="000000"/>
                <w:sz w:val="20"/>
                <w:szCs w:val="20"/>
              </w:rPr>
              <w:t>Rm</w:t>
            </w:r>
            <w:proofErr w:type="spellEnd"/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 2,5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V=61,74-(3,14*0,35*0,35*14)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11238505" w14:textId="5EFF58DB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AB2C831" w14:textId="07EC437D" w:rsidR="00D25F05" w:rsidRPr="00D25F05" w:rsidRDefault="00D25F05" w:rsidP="00D25F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56,355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B6BC31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185E8D14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3E85" w:rsidRPr="00EF7D39" w14:paraId="29DA57D8" w14:textId="77777777" w:rsidTr="00D25F05">
        <w:trPr>
          <w:cantSplit/>
          <w:trHeight w:val="397"/>
        </w:trPr>
        <w:tc>
          <w:tcPr>
            <w:tcW w:w="190" w:type="pct"/>
            <w:shd w:val="clear" w:color="000000" w:fill="D9E1F2"/>
            <w:vAlign w:val="center"/>
            <w:hideMark/>
          </w:tcPr>
          <w:p w14:paraId="68CC7C1D" w14:textId="14D0C87A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087" w:type="pct"/>
            <w:gridSpan w:val="5"/>
            <w:shd w:val="clear" w:color="000000" w:fill="D9E1F2"/>
            <w:vAlign w:val="center"/>
            <w:hideMark/>
          </w:tcPr>
          <w:p w14:paraId="05B41564" w14:textId="31B4FF79" w:rsidR="00D33E85" w:rsidRPr="00EF7D39" w:rsidRDefault="00D33E85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 RAZEM  Przepust </w:t>
            </w:r>
            <w:r w:rsidR="00EF7D39"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φ</w:t>
            </w: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600</w:t>
            </w:r>
          </w:p>
        </w:tc>
        <w:tc>
          <w:tcPr>
            <w:tcW w:w="723" w:type="pct"/>
            <w:shd w:val="clear" w:color="000000" w:fill="D9E1F2"/>
            <w:vAlign w:val="center"/>
            <w:hideMark/>
          </w:tcPr>
          <w:p w14:paraId="68A555D2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DACFBF4" w14:textId="77777777" w:rsidR="00D25F05" w:rsidRDefault="00D25F05"/>
    <w:p w14:paraId="504AAB29" w14:textId="77777777" w:rsidR="00D25F05" w:rsidRDefault="00D25F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2010"/>
        <w:gridCol w:w="35"/>
        <w:gridCol w:w="4151"/>
        <w:gridCol w:w="989"/>
        <w:gridCol w:w="770"/>
        <w:gridCol w:w="978"/>
        <w:gridCol w:w="39"/>
        <w:gridCol w:w="1532"/>
      </w:tblGrid>
      <w:tr w:rsidR="00A31880" w:rsidRPr="00EF7D39" w14:paraId="42B19D44" w14:textId="77777777" w:rsidTr="00A31880">
        <w:trPr>
          <w:cantSplit/>
          <w:trHeight w:val="397"/>
        </w:trPr>
        <w:tc>
          <w:tcPr>
            <w:tcW w:w="187" w:type="pct"/>
            <w:shd w:val="clear" w:color="000000" w:fill="B4C6E7"/>
            <w:vAlign w:val="center"/>
            <w:hideMark/>
          </w:tcPr>
          <w:p w14:paraId="3868CB4B" w14:textId="77777777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921" w:type="pct"/>
            <w:shd w:val="clear" w:color="000000" w:fill="B4C6E7"/>
            <w:vAlign w:val="center"/>
            <w:hideMark/>
          </w:tcPr>
          <w:p w14:paraId="274BBD36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8" w:type="pct"/>
            <w:gridSpan w:val="2"/>
            <w:shd w:val="clear" w:color="000000" w:fill="B4C6E7"/>
            <w:vAlign w:val="center"/>
            <w:hideMark/>
          </w:tcPr>
          <w:p w14:paraId="1FA6869A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Odtworzenie nawierzchni</w:t>
            </w:r>
          </w:p>
        </w:tc>
        <w:tc>
          <w:tcPr>
            <w:tcW w:w="453" w:type="pct"/>
            <w:shd w:val="clear" w:color="000000" w:fill="B4C6E7"/>
            <w:vAlign w:val="center"/>
            <w:hideMark/>
          </w:tcPr>
          <w:p w14:paraId="52868E72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53" w:type="pct"/>
            <w:shd w:val="clear" w:color="000000" w:fill="B4C6E7"/>
            <w:vAlign w:val="center"/>
            <w:hideMark/>
          </w:tcPr>
          <w:p w14:paraId="0F1396B7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" w:type="pct"/>
            <w:shd w:val="clear" w:color="000000" w:fill="B4C6E7"/>
            <w:vAlign w:val="center"/>
            <w:hideMark/>
          </w:tcPr>
          <w:p w14:paraId="7D89A226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0" w:type="pct"/>
            <w:gridSpan w:val="2"/>
            <w:shd w:val="clear" w:color="000000" w:fill="B4C6E7"/>
            <w:vAlign w:val="center"/>
            <w:hideMark/>
          </w:tcPr>
          <w:p w14:paraId="241E8A6F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31880" w:rsidRPr="00EF7D39" w14:paraId="66C1F1D7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</w:tcPr>
          <w:p w14:paraId="13DD0B5D" w14:textId="628ADF49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209B24C" w14:textId="04A4E32B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D-04.05.01.42.02</w:t>
            </w:r>
          </w:p>
        </w:tc>
        <w:tc>
          <w:tcPr>
            <w:tcW w:w="1918" w:type="pct"/>
            <w:gridSpan w:val="2"/>
            <w:shd w:val="clear" w:color="auto" w:fill="auto"/>
            <w:vAlign w:val="center"/>
          </w:tcPr>
          <w:p w14:paraId="6909DA55" w14:textId="04E2F4B5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Wykonanie podbudowy z kruszywa ł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manego ulepszonego cementem z w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twórni, grubość warstwy po zagęszcz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niu 20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F=5,0*1,0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A09EF15" w14:textId="0485144C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A25CA4D" w14:textId="00684968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   5,000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6CEC55E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45764F03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31880" w:rsidRPr="00EF7D39" w14:paraId="14776B26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</w:tcPr>
          <w:p w14:paraId="0B2F2CE6" w14:textId="3BD4CB2F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BDA1D85" w14:textId="6D83B0F3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918" w:type="pct"/>
            <w:gridSpan w:val="2"/>
            <w:shd w:val="clear" w:color="auto" w:fill="auto"/>
            <w:vAlign w:val="center"/>
          </w:tcPr>
          <w:p w14:paraId="69AB36FE" w14:textId="11D2670C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Wykonanie podbudowy z kruszywa ł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manego frakcji 0-31,50 mm, warstwa górna, grubość wa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stwy po zagęszcz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niu 20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F=5,0*1,0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869AE5C" w14:textId="55CDE1BF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9530026" w14:textId="565A2D88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   5,000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0398DE4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7B0546BB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31880" w:rsidRPr="00EF7D39" w14:paraId="1E138C71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</w:tcPr>
          <w:p w14:paraId="1C4D4A64" w14:textId="5C91AFBE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C2BA4C2" w14:textId="5C0FF718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D-05.03.05.11.04</w:t>
            </w:r>
          </w:p>
        </w:tc>
        <w:tc>
          <w:tcPr>
            <w:tcW w:w="1918" w:type="pct"/>
            <w:gridSpan w:val="2"/>
            <w:shd w:val="clear" w:color="auto" w:fill="auto"/>
            <w:vAlign w:val="center"/>
          </w:tcPr>
          <w:p w14:paraId="115C9CCB" w14:textId="4FC8000A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Wykonanie warstwy wiążącej z mieszanki min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ralno-asfaltowej AC 16 W dowożonej z odległ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ści do 5 km, gr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bość warstwy po zagęszczeniu 6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F=5,0*1,0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8F7C3F5" w14:textId="3F2A533F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42547EC" w14:textId="55C86FA0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   5,000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545123B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25D9580C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31880" w:rsidRPr="00EF7D39" w14:paraId="055CE2F3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</w:tcPr>
          <w:p w14:paraId="488E6255" w14:textId="056F41DE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95F2089" w14:textId="183E94FA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D-05.03.05.21.05</w:t>
            </w:r>
          </w:p>
        </w:tc>
        <w:tc>
          <w:tcPr>
            <w:tcW w:w="1918" w:type="pct"/>
            <w:gridSpan w:val="2"/>
            <w:shd w:val="clear" w:color="auto" w:fill="auto"/>
            <w:vAlign w:val="center"/>
          </w:tcPr>
          <w:p w14:paraId="716FF073" w14:textId="33E5FE8E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Wykonanie warstwy ścieralnej z mieszanki min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ralno-asfaltowej AC 11 S dowożonej z odległości do 5 km, grubość warstwy po zagęszcz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niu 4 cm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E684CF5" w14:textId="19636F38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25D4379" w14:textId="16AE84D3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   5,000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EF24529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6F540551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31880" w:rsidRPr="00EF7D39" w14:paraId="2B71E744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  <w:hideMark/>
          </w:tcPr>
          <w:p w14:paraId="32EB047C" w14:textId="2FC2FDD1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7D17C729" w14:textId="40F7EF2F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918" w:type="pct"/>
            <w:gridSpan w:val="2"/>
            <w:shd w:val="clear" w:color="auto" w:fill="auto"/>
            <w:vAlign w:val="center"/>
            <w:hideMark/>
          </w:tcPr>
          <w:p w14:paraId="14405FFE" w14:textId="46B660D1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Utwardzenie pobocza z kruszywa łamanego fra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cji 0-31,50 mm,  grubość warstwy po zagęszcz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niu 20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F=3,5*0,7*2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04AF3C90" w14:textId="72CAB557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D25F0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1B31702" w14:textId="254D1289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   4,900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86987E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  <w:hideMark/>
          </w:tcPr>
          <w:p w14:paraId="6C9501C6" w14:textId="77777777" w:rsidR="00D25F05" w:rsidRPr="00EF7D39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33E85" w:rsidRPr="00EF7D39" w14:paraId="298A3165" w14:textId="77777777" w:rsidTr="00A31880">
        <w:trPr>
          <w:cantSplit/>
          <w:trHeight w:val="397"/>
        </w:trPr>
        <w:tc>
          <w:tcPr>
            <w:tcW w:w="187" w:type="pct"/>
            <w:shd w:val="clear" w:color="000000" w:fill="D9E1F2"/>
            <w:vAlign w:val="center"/>
            <w:hideMark/>
          </w:tcPr>
          <w:p w14:paraId="4BC1E98E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93" w:type="pct"/>
            <w:gridSpan w:val="6"/>
            <w:shd w:val="clear" w:color="000000" w:fill="D9E1F2"/>
            <w:vAlign w:val="center"/>
            <w:hideMark/>
          </w:tcPr>
          <w:p w14:paraId="5FCE9528" w14:textId="3C8D024B" w:rsidR="00D33E85" w:rsidRPr="00EF7D39" w:rsidRDefault="00D33E85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RAZEM  Odtworzenie nawierzchni</w:t>
            </w:r>
          </w:p>
        </w:tc>
        <w:tc>
          <w:tcPr>
            <w:tcW w:w="720" w:type="pct"/>
            <w:gridSpan w:val="2"/>
            <w:shd w:val="clear" w:color="000000" w:fill="D9E1F2"/>
            <w:vAlign w:val="center"/>
            <w:hideMark/>
          </w:tcPr>
          <w:p w14:paraId="133D1639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33E85" w:rsidRPr="00EF7D39" w14:paraId="7667B6BF" w14:textId="77777777" w:rsidTr="00A31880">
        <w:trPr>
          <w:cantSplit/>
          <w:trHeight w:val="397"/>
        </w:trPr>
        <w:tc>
          <w:tcPr>
            <w:tcW w:w="4280" w:type="pct"/>
            <w:gridSpan w:val="7"/>
            <w:shd w:val="clear" w:color="000000" w:fill="D9E1F2"/>
            <w:vAlign w:val="center"/>
            <w:hideMark/>
          </w:tcPr>
          <w:p w14:paraId="07F802BF" w14:textId="04D9EA1E" w:rsidR="00D33E85" w:rsidRPr="00EF7D39" w:rsidRDefault="00D33E85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 NETTO [ZŁ]</w:t>
            </w:r>
          </w:p>
        </w:tc>
        <w:tc>
          <w:tcPr>
            <w:tcW w:w="720" w:type="pct"/>
            <w:gridSpan w:val="2"/>
            <w:shd w:val="clear" w:color="000000" w:fill="D9E1F2"/>
            <w:vAlign w:val="center"/>
            <w:hideMark/>
          </w:tcPr>
          <w:p w14:paraId="508E1926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33E85" w:rsidRPr="00EF7D39" w14:paraId="0CA69283" w14:textId="77777777" w:rsidTr="00A31880">
        <w:trPr>
          <w:cantSplit/>
          <w:trHeight w:val="397"/>
        </w:trPr>
        <w:tc>
          <w:tcPr>
            <w:tcW w:w="4280" w:type="pct"/>
            <w:gridSpan w:val="7"/>
            <w:shd w:val="clear" w:color="000000" w:fill="D9E1F2"/>
            <w:vAlign w:val="center"/>
            <w:hideMark/>
          </w:tcPr>
          <w:p w14:paraId="03DAA577" w14:textId="7C00E261" w:rsidR="00D33E85" w:rsidRPr="00EF7D39" w:rsidRDefault="00D33E85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PODATEK VAT 23%</w:t>
            </w:r>
          </w:p>
        </w:tc>
        <w:tc>
          <w:tcPr>
            <w:tcW w:w="720" w:type="pct"/>
            <w:gridSpan w:val="2"/>
            <w:shd w:val="clear" w:color="000000" w:fill="D9E1F2"/>
            <w:vAlign w:val="center"/>
            <w:hideMark/>
          </w:tcPr>
          <w:p w14:paraId="760A853E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33E85" w:rsidRPr="00EF7D39" w14:paraId="3BBB0D71" w14:textId="77777777" w:rsidTr="00A31880">
        <w:trPr>
          <w:cantSplit/>
          <w:trHeight w:val="397"/>
        </w:trPr>
        <w:tc>
          <w:tcPr>
            <w:tcW w:w="4280" w:type="pct"/>
            <w:gridSpan w:val="7"/>
            <w:shd w:val="clear" w:color="000000" w:fill="D9E1F2"/>
            <w:vAlign w:val="center"/>
            <w:hideMark/>
          </w:tcPr>
          <w:p w14:paraId="6D4F7026" w14:textId="77777777" w:rsidR="00D33E85" w:rsidRPr="00EF7D39" w:rsidRDefault="00D33E85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OGÓŁEM WARTOŚĆ ROBÓT BRUTTO</w:t>
            </w:r>
          </w:p>
        </w:tc>
        <w:tc>
          <w:tcPr>
            <w:tcW w:w="720" w:type="pct"/>
            <w:gridSpan w:val="2"/>
            <w:shd w:val="clear" w:color="000000" w:fill="D9E1F2"/>
            <w:vAlign w:val="center"/>
            <w:hideMark/>
          </w:tcPr>
          <w:p w14:paraId="1B8E435D" w14:textId="77777777" w:rsidR="00D33E85" w:rsidRPr="00EF7D39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F7D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33E85" w:rsidRPr="00D33E85" w14:paraId="3D7D55B4" w14:textId="77777777" w:rsidTr="00EF7D39">
        <w:trPr>
          <w:cantSplit/>
          <w:trHeight w:val="397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14:paraId="6EC529F7" w14:textId="77777777" w:rsidR="00EF7D39" w:rsidRPr="00EF7D39" w:rsidRDefault="00EF7D39" w:rsidP="00EF7D39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sz w:val="8"/>
                <w:szCs w:val="8"/>
                <w:u w:val="single"/>
                <w:lang w:eastAsia="pl-PL"/>
              </w:rPr>
            </w:pPr>
          </w:p>
          <w:p w14:paraId="60395ACA" w14:textId="0BB466EC" w:rsidR="00D33E85" w:rsidRPr="00A31880" w:rsidRDefault="00D33E85" w:rsidP="00A318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 w:hanging="426"/>
              <w:jc w:val="center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Lądek Zdrój </w:t>
            </w:r>
            <w:r w:rsidR="00EF7D39"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-</w:t>
            </w:r>
            <w:r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 droga powiatowa nr 3251D remont przepustu </w:t>
            </w:r>
            <w:r w:rsidR="00EF7D39"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φ</w:t>
            </w:r>
            <w:r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50 cm, L=9 m, km 9+040</w:t>
            </w:r>
          </w:p>
          <w:p w14:paraId="3640528A" w14:textId="77777777" w:rsidR="00A31880" w:rsidRPr="00A31880" w:rsidRDefault="00A31880" w:rsidP="00A31880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sz w:val="8"/>
                <w:szCs w:val="8"/>
                <w:u w:val="single"/>
                <w:lang w:eastAsia="pl-PL"/>
              </w:rPr>
            </w:pPr>
          </w:p>
          <w:p w14:paraId="4FA9BB25" w14:textId="55420151" w:rsidR="00D33E85" w:rsidRPr="00EF7D39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8"/>
                <w:szCs w:val="8"/>
                <w:lang w:eastAsia="pl-PL"/>
              </w:rPr>
            </w:pPr>
          </w:p>
        </w:tc>
      </w:tr>
      <w:tr w:rsidR="00A31880" w:rsidRPr="00D33E85" w14:paraId="2CE693DE" w14:textId="77777777" w:rsidTr="00A31880">
        <w:trPr>
          <w:cantSplit/>
          <w:trHeight w:val="397"/>
        </w:trPr>
        <w:tc>
          <w:tcPr>
            <w:tcW w:w="187" w:type="pct"/>
            <w:shd w:val="clear" w:color="auto" w:fill="CED945"/>
            <w:vAlign w:val="center"/>
            <w:hideMark/>
          </w:tcPr>
          <w:p w14:paraId="0C4DBD60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37" w:type="pct"/>
            <w:gridSpan w:val="2"/>
            <w:shd w:val="clear" w:color="auto" w:fill="CED945"/>
            <w:vAlign w:val="center"/>
            <w:hideMark/>
          </w:tcPr>
          <w:p w14:paraId="1D66BD55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1902" w:type="pct"/>
            <w:shd w:val="clear" w:color="auto" w:fill="CED945"/>
            <w:vAlign w:val="center"/>
            <w:hideMark/>
          </w:tcPr>
          <w:p w14:paraId="097A14DD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453" w:type="pct"/>
            <w:shd w:val="clear" w:color="auto" w:fill="CED945"/>
            <w:vAlign w:val="center"/>
            <w:hideMark/>
          </w:tcPr>
          <w:p w14:paraId="2B7F117E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53" w:type="pct"/>
            <w:shd w:val="clear" w:color="auto" w:fill="CED945"/>
            <w:vAlign w:val="center"/>
            <w:hideMark/>
          </w:tcPr>
          <w:p w14:paraId="44CED2E2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Obmiar</w:t>
            </w:r>
          </w:p>
        </w:tc>
        <w:tc>
          <w:tcPr>
            <w:tcW w:w="466" w:type="pct"/>
            <w:gridSpan w:val="2"/>
            <w:shd w:val="clear" w:color="auto" w:fill="CED945"/>
            <w:vAlign w:val="center"/>
            <w:hideMark/>
          </w:tcPr>
          <w:p w14:paraId="4D7D0636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702" w:type="pct"/>
            <w:shd w:val="clear" w:color="auto" w:fill="CED945"/>
            <w:vAlign w:val="center"/>
            <w:hideMark/>
          </w:tcPr>
          <w:p w14:paraId="506424DA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A31880" w:rsidRPr="00D33E85" w14:paraId="7CE88266" w14:textId="77777777" w:rsidTr="00A31880">
        <w:trPr>
          <w:cantSplit/>
          <w:trHeight w:val="397"/>
        </w:trPr>
        <w:tc>
          <w:tcPr>
            <w:tcW w:w="187" w:type="pct"/>
            <w:shd w:val="clear" w:color="auto" w:fill="CED945"/>
            <w:vAlign w:val="center"/>
            <w:hideMark/>
          </w:tcPr>
          <w:p w14:paraId="24C368DE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7" w:type="pct"/>
            <w:gridSpan w:val="2"/>
            <w:shd w:val="clear" w:color="auto" w:fill="CED945"/>
            <w:vAlign w:val="center"/>
            <w:hideMark/>
          </w:tcPr>
          <w:p w14:paraId="779ACF7B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2" w:type="pct"/>
            <w:shd w:val="clear" w:color="auto" w:fill="CED945"/>
            <w:vAlign w:val="center"/>
            <w:hideMark/>
          </w:tcPr>
          <w:p w14:paraId="0916A2CA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" w:type="pct"/>
            <w:shd w:val="clear" w:color="auto" w:fill="CED945"/>
            <w:vAlign w:val="center"/>
            <w:hideMark/>
          </w:tcPr>
          <w:p w14:paraId="446FD1A9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3" w:type="pct"/>
            <w:shd w:val="clear" w:color="auto" w:fill="CED945"/>
            <w:vAlign w:val="center"/>
            <w:hideMark/>
          </w:tcPr>
          <w:p w14:paraId="10CB15AB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6" w:type="pct"/>
            <w:gridSpan w:val="2"/>
            <w:shd w:val="clear" w:color="auto" w:fill="CED945"/>
            <w:vAlign w:val="center"/>
            <w:hideMark/>
          </w:tcPr>
          <w:p w14:paraId="5A0AE95B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2" w:type="pct"/>
            <w:shd w:val="clear" w:color="auto" w:fill="CED945"/>
            <w:vAlign w:val="center"/>
            <w:hideMark/>
          </w:tcPr>
          <w:p w14:paraId="6FA736A6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A31880" w:rsidRPr="00D33E85" w14:paraId="619B61A7" w14:textId="77777777" w:rsidTr="00A31880">
        <w:trPr>
          <w:cantSplit/>
          <w:trHeight w:val="397"/>
        </w:trPr>
        <w:tc>
          <w:tcPr>
            <w:tcW w:w="187" w:type="pct"/>
            <w:shd w:val="clear" w:color="000000" w:fill="B4C6E7"/>
            <w:vAlign w:val="center"/>
            <w:hideMark/>
          </w:tcPr>
          <w:p w14:paraId="7EDF8C3F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7" w:type="pct"/>
            <w:gridSpan w:val="2"/>
            <w:shd w:val="clear" w:color="000000" w:fill="B4C6E7"/>
            <w:vAlign w:val="center"/>
            <w:hideMark/>
          </w:tcPr>
          <w:p w14:paraId="61143D34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shd w:val="clear" w:color="000000" w:fill="B4C6E7"/>
            <w:vAlign w:val="center"/>
            <w:hideMark/>
          </w:tcPr>
          <w:p w14:paraId="607CD885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453" w:type="pct"/>
            <w:shd w:val="clear" w:color="000000" w:fill="B4C6E7"/>
            <w:vAlign w:val="center"/>
            <w:hideMark/>
          </w:tcPr>
          <w:p w14:paraId="308B3DFC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" w:type="pct"/>
            <w:shd w:val="clear" w:color="000000" w:fill="B4C6E7"/>
            <w:vAlign w:val="center"/>
            <w:hideMark/>
          </w:tcPr>
          <w:p w14:paraId="68D5B3F4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pct"/>
            <w:gridSpan w:val="2"/>
            <w:shd w:val="clear" w:color="000000" w:fill="B4C6E7"/>
            <w:vAlign w:val="center"/>
            <w:hideMark/>
          </w:tcPr>
          <w:p w14:paraId="69657573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pct"/>
            <w:shd w:val="clear" w:color="000000" w:fill="B4C6E7"/>
            <w:vAlign w:val="center"/>
            <w:hideMark/>
          </w:tcPr>
          <w:p w14:paraId="7457A680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63BF5E75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  <w:hideMark/>
          </w:tcPr>
          <w:p w14:paraId="20FE25E7" w14:textId="04EA55F5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  <w:hideMark/>
          </w:tcPr>
          <w:p w14:paraId="5100C76A" w14:textId="1913C4CA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Kalkulacja wł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1902" w:type="pct"/>
            <w:shd w:val="clear" w:color="auto" w:fill="auto"/>
            <w:vAlign w:val="center"/>
            <w:hideMark/>
          </w:tcPr>
          <w:p w14:paraId="25EF05B3" w14:textId="61B2A47C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Wykonanie projektu tymczasowej organiz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cji ruchu oraz wdrożenie i demontaż uzgo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nionego i zatwierdzonego oznakowania, brak możl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wości zamknięcia drogi na czas prac budowlanych, ruch wahadłowy , z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mknięcie połówkowe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5DBA75D9" w14:textId="17132FCF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25F05">
              <w:rPr>
                <w:rFonts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D25F0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547ED28" w14:textId="1BFDEFCC" w:rsidR="00D25F05" w:rsidRPr="00D25F05" w:rsidRDefault="00D25F05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14:paraId="436203E1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223B9B3E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03E51810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  <w:hideMark/>
          </w:tcPr>
          <w:p w14:paraId="3F978C8A" w14:textId="27BDABC5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  <w:hideMark/>
          </w:tcPr>
          <w:p w14:paraId="33F76266" w14:textId="104455CE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 xml:space="preserve">KNR AT-03 0101-02 KNR 2-31 z.o.2.13. 9902-01 </w:t>
            </w:r>
          </w:p>
        </w:tc>
        <w:tc>
          <w:tcPr>
            <w:tcW w:w="1902" w:type="pct"/>
            <w:shd w:val="clear" w:color="auto" w:fill="auto"/>
            <w:vAlign w:val="center"/>
            <w:hideMark/>
          </w:tcPr>
          <w:p w14:paraId="3486BBD9" w14:textId="17E6345F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Roboty remontowe - cięcie piłą n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wierzchni bitumicznych na gł. 6-10 cm 26-75 pojazdów na godzinę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2FE130AD" w14:textId="792AD079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D152334" w14:textId="3DCE109C" w:rsidR="00D25F05" w:rsidRPr="00D25F05" w:rsidRDefault="00D25F05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14:paraId="5EF4713C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62A8E1A3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203FCD40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  <w:hideMark/>
          </w:tcPr>
          <w:p w14:paraId="06D8DC3B" w14:textId="0909834D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  <w:hideMark/>
          </w:tcPr>
          <w:p w14:paraId="488582AC" w14:textId="691A5B13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D-01.02.04.22.01</w:t>
            </w:r>
          </w:p>
        </w:tc>
        <w:tc>
          <w:tcPr>
            <w:tcW w:w="1902" w:type="pct"/>
            <w:shd w:val="clear" w:color="auto" w:fill="auto"/>
            <w:vAlign w:val="center"/>
            <w:hideMark/>
          </w:tcPr>
          <w:p w14:paraId="44F2E603" w14:textId="419A6798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Rozebranie nawierzchni z betonu asfaltow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go, grubość nawierzchni 9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F=5,5*1,90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356EDFA6" w14:textId="4F904E48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986C5FB" w14:textId="17FE0FD9" w:rsidR="00D25F05" w:rsidRPr="00D25F05" w:rsidRDefault="00D25F05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10,450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14:paraId="426636DA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66532F05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28E5B570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  <w:hideMark/>
          </w:tcPr>
          <w:p w14:paraId="4AB1E272" w14:textId="626D66F1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  <w:hideMark/>
          </w:tcPr>
          <w:p w14:paraId="25491338" w14:textId="6BCA650F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D-01.02.04.11.01</w:t>
            </w:r>
          </w:p>
        </w:tc>
        <w:tc>
          <w:tcPr>
            <w:tcW w:w="1902" w:type="pct"/>
            <w:shd w:val="clear" w:color="auto" w:fill="auto"/>
            <w:vAlign w:val="center"/>
            <w:hideMark/>
          </w:tcPr>
          <w:p w14:paraId="7F732315" w14:textId="5B850E4E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Rozebranie podbudowy z kruszywa łaman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go lub naturalnego, grubość warstwy 20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F=5,5*1,9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7F15D15D" w14:textId="2820E290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30DDCFE" w14:textId="59A8F3B0" w:rsidR="00D25F05" w:rsidRPr="00D25F05" w:rsidRDefault="00D25F05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10,450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14:paraId="45E3A7A8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49A3B864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6E97A7DB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  <w:hideMark/>
          </w:tcPr>
          <w:p w14:paraId="0F6E4CC0" w14:textId="7AA1EBA4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  <w:hideMark/>
          </w:tcPr>
          <w:p w14:paraId="15832B08" w14:textId="30EDFAE4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D-01.02.04.71.03</w:t>
            </w:r>
          </w:p>
        </w:tc>
        <w:tc>
          <w:tcPr>
            <w:tcW w:w="1902" w:type="pct"/>
            <w:shd w:val="clear" w:color="auto" w:fill="auto"/>
            <w:vAlign w:val="center"/>
            <w:hideMark/>
          </w:tcPr>
          <w:p w14:paraId="64169E1B" w14:textId="13F70112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Rozebranie części przelotowej prz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pustów z rur betonowych o średnicy 60 cm z uprzednim 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kopaniem przepustów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52BC6798" w14:textId="7FFAA7AF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0DF20BD" w14:textId="024625B1" w:rsidR="00D25F05" w:rsidRPr="00D25F05" w:rsidRDefault="00D25F05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14:paraId="2AF7C96E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7EF74178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533F2A3D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  <w:hideMark/>
          </w:tcPr>
          <w:p w14:paraId="4B0F61C9" w14:textId="708F0682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  <w:hideMark/>
          </w:tcPr>
          <w:p w14:paraId="28274525" w14:textId="3A80EBBA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D-06.04.01.21.02</w:t>
            </w:r>
          </w:p>
        </w:tc>
        <w:tc>
          <w:tcPr>
            <w:tcW w:w="1902" w:type="pct"/>
            <w:shd w:val="clear" w:color="auto" w:fill="auto"/>
            <w:vAlign w:val="center"/>
            <w:hideMark/>
          </w:tcPr>
          <w:p w14:paraId="05947037" w14:textId="1A82A93E" w:rsidR="00D25F05" w:rsidRPr="00D25F05" w:rsidRDefault="00D25F05" w:rsidP="00D25F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Oczyszczenie rowów z namułu z profilow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niem dna i skarp, grubość n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mułu 30 cm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br/>
              <w:t>L= 70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2AA1A44E" w14:textId="44E46C1A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6291244" w14:textId="4DE7A165" w:rsidR="00D25F05" w:rsidRPr="00D25F05" w:rsidRDefault="00D25F05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14:paraId="40AE6A95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7E3BB296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35832255" w14:textId="77777777" w:rsidTr="00A31880">
        <w:trPr>
          <w:cantSplit/>
          <w:trHeight w:val="397"/>
        </w:trPr>
        <w:tc>
          <w:tcPr>
            <w:tcW w:w="187" w:type="pct"/>
            <w:shd w:val="clear" w:color="auto" w:fill="auto"/>
            <w:vAlign w:val="center"/>
            <w:hideMark/>
          </w:tcPr>
          <w:p w14:paraId="394448D7" w14:textId="099A8123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  <w:hideMark/>
          </w:tcPr>
          <w:p w14:paraId="0BAB426A" w14:textId="741D0776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BCD-I D-01.02.09.11.01</w:t>
            </w:r>
          </w:p>
        </w:tc>
        <w:tc>
          <w:tcPr>
            <w:tcW w:w="1902" w:type="pct"/>
            <w:shd w:val="clear" w:color="auto" w:fill="auto"/>
            <w:vAlign w:val="center"/>
            <w:hideMark/>
          </w:tcPr>
          <w:p w14:paraId="441F9BF9" w14:textId="55D3EE52" w:rsidR="00D25F05" w:rsidRPr="00D25F0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Wywiezienie gruzu z terenu rozbiórki samoch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25F05">
              <w:rPr>
                <w:rFonts w:cstheme="minorHAnsi"/>
                <w:color w:val="000000"/>
                <w:sz w:val="20"/>
                <w:szCs w:val="20"/>
              </w:rPr>
              <w:t>dami na odległość do 1 km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0BAF7388" w14:textId="1D158A53" w:rsidR="00D25F05" w:rsidRPr="00D25F05" w:rsidRDefault="00D25F05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4EFD43D" w14:textId="5FCACDCD" w:rsidR="00D25F05" w:rsidRPr="00D25F05" w:rsidRDefault="00D25F05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5F05">
              <w:rPr>
                <w:rFonts w:cstheme="minorHAnsi"/>
                <w:color w:val="000000"/>
                <w:sz w:val="20"/>
                <w:szCs w:val="20"/>
              </w:rPr>
              <w:t>29,230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14:paraId="5FAE0BF7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14:paraId="330DDA79" w14:textId="77777777" w:rsidR="00D25F05" w:rsidRPr="00D33E85" w:rsidRDefault="00D25F05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3E85" w:rsidRPr="00D33E85" w14:paraId="4777A0EF" w14:textId="77777777" w:rsidTr="00A31880">
        <w:trPr>
          <w:cantSplit/>
          <w:trHeight w:val="397"/>
        </w:trPr>
        <w:tc>
          <w:tcPr>
            <w:tcW w:w="187" w:type="pct"/>
            <w:shd w:val="clear" w:color="000000" w:fill="D9E1F2"/>
            <w:vAlign w:val="center"/>
            <w:hideMark/>
          </w:tcPr>
          <w:p w14:paraId="02C8F092" w14:textId="15D6BE85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pct"/>
            <w:gridSpan w:val="7"/>
            <w:shd w:val="clear" w:color="000000" w:fill="D9E1F2"/>
            <w:vAlign w:val="center"/>
            <w:hideMark/>
          </w:tcPr>
          <w:p w14:paraId="04DE65F9" w14:textId="2A7EFE40" w:rsidR="00D33E85" w:rsidRPr="00D33E85" w:rsidRDefault="00D33E85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Roboty rozbiórkowe</w:t>
            </w:r>
          </w:p>
        </w:tc>
        <w:tc>
          <w:tcPr>
            <w:tcW w:w="702" w:type="pct"/>
            <w:shd w:val="clear" w:color="000000" w:fill="D9E1F2"/>
            <w:vAlign w:val="center"/>
            <w:hideMark/>
          </w:tcPr>
          <w:p w14:paraId="62FAB827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BE45F0C" w14:textId="77777777" w:rsidR="00A31880" w:rsidRDefault="00A318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2"/>
        <w:gridCol w:w="2025"/>
        <w:gridCol w:w="28"/>
        <w:gridCol w:w="4123"/>
        <w:gridCol w:w="20"/>
        <w:gridCol w:w="57"/>
        <w:gridCol w:w="914"/>
        <w:gridCol w:w="20"/>
        <w:gridCol w:w="48"/>
        <w:gridCol w:w="703"/>
        <w:gridCol w:w="50"/>
        <w:gridCol w:w="48"/>
        <w:gridCol w:w="919"/>
        <w:gridCol w:w="61"/>
        <w:gridCol w:w="48"/>
        <w:gridCol w:w="1421"/>
      </w:tblGrid>
      <w:tr w:rsidR="00A31880" w:rsidRPr="00D33E85" w14:paraId="1466EDD2" w14:textId="77777777" w:rsidTr="007943FB">
        <w:trPr>
          <w:cantSplit/>
          <w:trHeight w:val="397"/>
        </w:trPr>
        <w:tc>
          <w:tcPr>
            <w:tcW w:w="186" w:type="pct"/>
            <w:shd w:val="clear" w:color="000000" w:fill="B4C6E7"/>
            <w:vAlign w:val="center"/>
            <w:hideMark/>
          </w:tcPr>
          <w:p w14:paraId="5365D8D3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938" w:type="pct"/>
            <w:gridSpan w:val="2"/>
            <w:shd w:val="clear" w:color="000000" w:fill="B4C6E7"/>
            <w:vAlign w:val="center"/>
            <w:hideMark/>
          </w:tcPr>
          <w:p w14:paraId="053BF4FE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gridSpan w:val="2"/>
            <w:shd w:val="clear" w:color="000000" w:fill="B4C6E7"/>
            <w:vAlign w:val="center"/>
            <w:hideMark/>
          </w:tcPr>
          <w:p w14:paraId="68325BAF" w14:textId="1B8B2141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Przepust </w:t>
            </w:r>
            <w:r w:rsidR="00EF7D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60</w:t>
            </w:r>
          </w:p>
        </w:tc>
        <w:tc>
          <w:tcPr>
            <w:tcW w:w="454" w:type="pct"/>
            <w:gridSpan w:val="3"/>
            <w:shd w:val="clear" w:color="000000" w:fill="B4C6E7"/>
            <w:vAlign w:val="center"/>
            <w:hideMark/>
          </w:tcPr>
          <w:p w14:paraId="6EF4373E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" w:type="pct"/>
            <w:gridSpan w:val="3"/>
            <w:shd w:val="clear" w:color="000000" w:fill="B4C6E7"/>
            <w:vAlign w:val="center"/>
            <w:hideMark/>
          </w:tcPr>
          <w:p w14:paraId="29F82A3B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pct"/>
            <w:gridSpan w:val="3"/>
            <w:shd w:val="clear" w:color="000000" w:fill="B4C6E7"/>
            <w:vAlign w:val="center"/>
            <w:hideMark/>
          </w:tcPr>
          <w:p w14:paraId="3078D1B5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000000" w:fill="B4C6E7"/>
            <w:vAlign w:val="center"/>
            <w:hideMark/>
          </w:tcPr>
          <w:p w14:paraId="2611D00B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60717BE3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4BBE5121" w14:textId="0E1E3783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5F3B2F89" w14:textId="31053F3C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D-02.01.01.13.02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  <w:hideMark/>
          </w:tcPr>
          <w:p w14:paraId="7C9B7EB8" w14:textId="5BEDD78A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Wykopy wykonywane mechanicznie w gru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cie kat. III-IV z transportem urobku na odkład sam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chodami na odległość do 3 km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 xml:space="preserve"> V=0,8*9*0,5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745964E2" w14:textId="5118192C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  <w:hideMark/>
          </w:tcPr>
          <w:p w14:paraId="24801EAD" w14:textId="1EEBF6B7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62258DF7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14:paraId="55C422A2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22FE7EF9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</w:tcPr>
          <w:p w14:paraId="42E7EEB7" w14:textId="1A79E646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56BDB5E0" w14:textId="5183C6B2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D-03.01.05.13.01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</w:tcPr>
          <w:p w14:paraId="46F73295" w14:textId="476A8E81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części przelotowej przepustów dr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gowych rurowych jednootworowych, która skł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da się z ławy fundamentowej z kruszywa, rur PEHD fi 50 cm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14:paraId="145C60AA" w14:textId="5DE9BDA8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36F507C4" w14:textId="0932D428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</w:tcPr>
          <w:p w14:paraId="7137B1E8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1" w:type="pct"/>
            <w:gridSpan w:val="3"/>
            <w:shd w:val="clear" w:color="auto" w:fill="auto"/>
            <w:vAlign w:val="center"/>
          </w:tcPr>
          <w:p w14:paraId="00B10AF8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31880" w:rsidRPr="00D33E85" w14:paraId="21C12EB0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7CAAA7E6" w14:textId="27C14022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39F82D19" w14:textId="3A4FF834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D-03.01.06.11.01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  <w:hideMark/>
          </w:tcPr>
          <w:p w14:paraId="00E6EC61" w14:textId="59FC84F8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ścianek czołowych prz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pustów z betonu dla przepustów o średnicy 50 cm wraz z wykonaniem deskowania, zbrojenia i izolacji ścian lepikiem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360705FA" w14:textId="7D902EEF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  <w:hideMark/>
          </w:tcPr>
          <w:p w14:paraId="467D1F43" w14:textId="12D27B69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492531AB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14:paraId="32EF4F47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3675B391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0B28CBE4" w14:textId="67FC8179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372294EA" w14:textId="629C48B2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KNR 2-09 0102-07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  <w:hideMark/>
          </w:tcPr>
          <w:p w14:paraId="44B7997E" w14:textId="4E72B122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Ręczne wykonanie zasypki. ANALOGIA Wykon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nie zasypki z kruszywa łamanego stabilizowan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go ceme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 xml:space="preserve">tem </w:t>
            </w:r>
            <w:proofErr w:type="spellStart"/>
            <w:r w:rsidRPr="00A31880">
              <w:rPr>
                <w:rFonts w:cstheme="minorHAnsi"/>
                <w:color w:val="000000"/>
                <w:sz w:val="20"/>
                <w:szCs w:val="20"/>
              </w:rPr>
              <w:t>Rm</w:t>
            </w:r>
            <w:proofErr w:type="spellEnd"/>
            <w:r w:rsidRPr="00A31880">
              <w:rPr>
                <w:rFonts w:cstheme="minorHAnsi"/>
                <w:color w:val="000000"/>
                <w:sz w:val="20"/>
                <w:szCs w:val="20"/>
              </w:rPr>
              <w:t xml:space="preserve"> 2,5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(1,45+1,9)/2*1,7*9-(3,14*0,35*0,35*9)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5288515C" w14:textId="35DEB5E9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  <w:hideMark/>
          </w:tcPr>
          <w:p w14:paraId="52A6276A" w14:textId="79DD0421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22,166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4B42E40D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14:paraId="603398B1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7BB25D11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5C767F6A" w14:textId="29ACD013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4902F91F" w14:textId="3FB9A507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BCD-II M-29.15.01.15.01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  <w:hideMark/>
          </w:tcPr>
          <w:p w14:paraId="121BFE85" w14:textId="30F9A69F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Umocnienie dna wylotu przepustu płytami aż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rowymi 60x40x10 cm (35 kg/</w:t>
            </w:r>
            <w:proofErr w:type="spellStart"/>
            <w:r w:rsidRPr="00A31880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  <w:r w:rsidRPr="00A31880">
              <w:rPr>
                <w:rFonts w:cstheme="minorHAns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56FFE924" w14:textId="044EF04C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  <w:hideMark/>
          </w:tcPr>
          <w:p w14:paraId="329FE617" w14:textId="28FFADFA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3B4ADC4B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14:paraId="41F1FE37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3E85" w:rsidRPr="00D33E85" w14:paraId="3A907E09" w14:textId="77777777" w:rsidTr="007943FB">
        <w:trPr>
          <w:cantSplit/>
          <w:trHeight w:val="397"/>
        </w:trPr>
        <w:tc>
          <w:tcPr>
            <w:tcW w:w="186" w:type="pct"/>
            <w:shd w:val="clear" w:color="000000" w:fill="D9E1F2"/>
            <w:vAlign w:val="center"/>
            <w:hideMark/>
          </w:tcPr>
          <w:p w14:paraId="04A95442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3" w:type="pct"/>
            <w:gridSpan w:val="13"/>
            <w:shd w:val="clear" w:color="000000" w:fill="D9E1F2"/>
            <w:vAlign w:val="center"/>
            <w:hideMark/>
          </w:tcPr>
          <w:p w14:paraId="50502424" w14:textId="0688850F" w:rsidR="00D33E85" w:rsidRPr="00D33E85" w:rsidRDefault="00D33E85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Przepust </w:t>
            </w:r>
            <w:r w:rsidR="00EF7D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60 </w:t>
            </w:r>
          </w:p>
        </w:tc>
        <w:tc>
          <w:tcPr>
            <w:tcW w:w="701" w:type="pct"/>
            <w:gridSpan w:val="3"/>
            <w:shd w:val="clear" w:color="000000" w:fill="D9E1F2"/>
            <w:vAlign w:val="center"/>
            <w:hideMark/>
          </w:tcPr>
          <w:p w14:paraId="2D874C8D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6DCB7502" w14:textId="77777777" w:rsidTr="007943FB">
        <w:trPr>
          <w:cantSplit/>
          <w:trHeight w:val="397"/>
        </w:trPr>
        <w:tc>
          <w:tcPr>
            <w:tcW w:w="186" w:type="pct"/>
            <w:shd w:val="clear" w:color="000000" w:fill="B4C6E7"/>
            <w:vAlign w:val="center"/>
            <w:hideMark/>
          </w:tcPr>
          <w:p w14:paraId="543FFDAE" w14:textId="77777777" w:rsidR="00D33E85" w:rsidRPr="00D33E85" w:rsidRDefault="00D33E85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38" w:type="pct"/>
            <w:gridSpan w:val="2"/>
            <w:shd w:val="clear" w:color="000000" w:fill="B4C6E7"/>
            <w:vAlign w:val="center"/>
            <w:hideMark/>
          </w:tcPr>
          <w:p w14:paraId="35F3D0F5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gridSpan w:val="2"/>
            <w:shd w:val="clear" w:color="000000" w:fill="B4C6E7"/>
            <w:vAlign w:val="center"/>
            <w:hideMark/>
          </w:tcPr>
          <w:p w14:paraId="65A40B30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Odtworzenie nawierzchni</w:t>
            </w:r>
          </w:p>
        </w:tc>
        <w:tc>
          <w:tcPr>
            <w:tcW w:w="454" w:type="pct"/>
            <w:gridSpan w:val="3"/>
            <w:shd w:val="clear" w:color="000000" w:fill="B4C6E7"/>
            <w:vAlign w:val="center"/>
            <w:hideMark/>
          </w:tcPr>
          <w:p w14:paraId="614E1584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" w:type="pct"/>
            <w:gridSpan w:val="3"/>
            <w:shd w:val="clear" w:color="000000" w:fill="B4C6E7"/>
            <w:vAlign w:val="center"/>
            <w:hideMark/>
          </w:tcPr>
          <w:p w14:paraId="0B9C4412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pct"/>
            <w:gridSpan w:val="3"/>
            <w:shd w:val="clear" w:color="000000" w:fill="B4C6E7"/>
            <w:vAlign w:val="center"/>
            <w:hideMark/>
          </w:tcPr>
          <w:p w14:paraId="04EC1539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000000" w:fill="B4C6E7"/>
            <w:vAlign w:val="center"/>
            <w:hideMark/>
          </w:tcPr>
          <w:p w14:paraId="6FF6E566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45D9EF29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3154D0C7" w14:textId="0E9B8CC6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1DDA304C" w14:textId="0642F484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D-04.05.01.42.02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  <w:hideMark/>
          </w:tcPr>
          <w:p w14:paraId="567B8A75" w14:textId="734575D9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podbudowy z kruszywa łaman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go ulepszonego cementem z wytwórni, gr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bość warstwy po 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gęszczeniu 20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F=5,5*1,9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5C7B82D8" w14:textId="439A3D71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  <w:hideMark/>
          </w:tcPr>
          <w:p w14:paraId="0957783B" w14:textId="362DB491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10,450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7BAC2827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14:paraId="168D4D44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000F6E1D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54B8E058" w14:textId="135DF233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538371C0" w14:textId="15EAE6A8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  <w:hideMark/>
          </w:tcPr>
          <w:p w14:paraId="74AFAE29" w14:textId="4AC707E8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podbudowy z kruszywa łaman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go frakcji 0-31,50 mm, warstwa górna, gr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bość warstwy po 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gęszczeniu 20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F=5,5*1,9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12B94BD1" w14:textId="4773CBB2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  <w:hideMark/>
          </w:tcPr>
          <w:p w14:paraId="699E3A36" w14:textId="5ECE8FC4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10,450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762C06AD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14:paraId="12090B9E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42284922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6B000D79" w14:textId="1EE57101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7C11CAF9" w14:textId="4CEB546A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D-05.03.05.11.04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  <w:hideMark/>
          </w:tcPr>
          <w:p w14:paraId="51A4AF36" w14:textId="508735B5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warstwy wiążącej z mieszanki min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ralno-asfaltowej AC 16 W dowożonej z odległ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ści do 5 km, grubość warstwy po zagęszczeniu 6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F=5,5*1,9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35E29517" w14:textId="7EFE195A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  <w:hideMark/>
          </w:tcPr>
          <w:p w14:paraId="507E7177" w14:textId="76FF284E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10,450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1DD3C177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14:paraId="5FB1C6E6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23218CAA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1E8A868E" w14:textId="53004797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4358A9F6" w14:textId="15B8048F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D-05.03.05.21.05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  <w:hideMark/>
          </w:tcPr>
          <w:p w14:paraId="3B7D1AEF" w14:textId="6D95D439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warstwy ścieralnej z mieszanki min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ralno-asfaltowej AC 11 S dowożonej z odległości do 5 km, grubość warstwy po zagęszczeniu 4 cm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497F1120" w14:textId="74D7DE28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  <w:hideMark/>
          </w:tcPr>
          <w:p w14:paraId="2AC0CB59" w14:textId="1575B384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10,450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4145DD30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14:paraId="30435BB2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D33E85" w14:paraId="060861A9" w14:textId="77777777" w:rsidTr="007943FB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591E16CB" w14:textId="66B2995B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725D5D0F" w14:textId="0C39531C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902" w:type="pct"/>
            <w:gridSpan w:val="2"/>
            <w:shd w:val="clear" w:color="auto" w:fill="auto"/>
            <w:vAlign w:val="center"/>
            <w:hideMark/>
          </w:tcPr>
          <w:p w14:paraId="02C7F733" w14:textId="6E244634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Utwardzenie pobocza z kruszywa łamanego fra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cji 0-31,50 mm,  grubość warstwy po zagęszcz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niu 20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F=3,5*0,7*2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4C62FE9F" w14:textId="1E4D6395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  <w:hideMark/>
          </w:tcPr>
          <w:p w14:paraId="0CCF0238" w14:textId="794887DF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4,900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14:paraId="7C94CA66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14:paraId="7325A3C3" w14:textId="77777777" w:rsidR="00A31880" w:rsidRPr="00D33E85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586B" w:rsidRPr="00D33E85" w14:paraId="2618D716" w14:textId="77777777" w:rsidTr="007943FB">
        <w:trPr>
          <w:cantSplit/>
          <w:trHeight w:val="397"/>
        </w:trPr>
        <w:tc>
          <w:tcPr>
            <w:tcW w:w="186" w:type="pct"/>
            <w:shd w:val="clear" w:color="000000" w:fill="D9E1F2"/>
            <w:vAlign w:val="center"/>
            <w:hideMark/>
          </w:tcPr>
          <w:p w14:paraId="0A974094" w14:textId="77777777" w:rsidR="0072586B" w:rsidRPr="00D33E85" w:rsidRDefault="0072586B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3" w:type="pct"/>
            <w:gridSpan w:val="13"/>
            <w:shd w:val="clear" w:color="000000" w:fill="D9E1F2"/>
            <w:vAlign w:val="center"/>
            <w:hideMark/>
          </w:tcPr>
          <w:p w14:paraId="103C0E93" w14:textId="64ECAAA6" w:rsidR="0072586B" w:rsidRPr="00D33E85" w:rsidRDefault="0072586B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Odtworzenie nawierzchni</w:t>
            </w:r>
          </w:p>
        </w:tc>
        <w:tc>
          <w:tcPr>
            <w:tcW w:w="701" w:type="pct"/>
            <w:gridSpan w:val="3"/>
            <w:shd w:val="clear" w:color="000000" w:fill="D9E1F2"/>
            <w:vAlign w:val="center"/>
            <w:hideMark/>
          </w:tcPr>
          <w:p w14:paraId="6B07D239" w14:textId="77777777" w:rsidR="0072586B" w:rsidRPr="00D33E85" w:rsidRDefault="0072586B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586B" w:rsidRPr="00D33E85" w14:paraId="5C780256" w14:textId="77777777" w:rsidTr="007943FB">
        <w:trPr>
          <w:cantSplit/>
          <w:trHeight w:val="397"/>
        </w:trPr>
        <w:tc>
          <w:tcPr>
            <w:tcW w:w="4299" w:type="pct"/>
            <w:gridSpan w:val="14"/>
            <w:shd w:val="clear" w:color="000000" w:fill="D9E1F2"/>
            <w:vAlign w:val="center"/>
            <w:hideMark/>
          </w:tcPr>
          <w:p w14:paraId="39EA515F" w14:textId="0467E168" w:rsidR="0072586B" w:rsidRPr="00D33E85" w:rsidRDefault="0072586B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NETTO [ZŁ]</w:t>
            </w:r>
          </w:p>
        </w:tc>
        <w:tc>
          <w:tcPr>
            <w:tcW w:w="701" w:type="pct"/>
            <w:gridSpan w:val="3"/>
            <w:shd w:val="clear" w:color="000000" w:fill="D9E1F2"/>
            <w:vAlign w:val="center"/>
            <w:hideMark/>
          </w:tcPr>
          <w:p w14:paraId="6D407290" w14:textId="77777777" w:rsidR="0072586B" w:rsidRPr="00D33E85" w:rsidRDefault="0072586B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3E85" w:rsidRPr="00D33E85" w14:paraId="5EE9224D" w14:textId="77777777" w:rsidTr="007943FB">
        <w:trPr>
          <w:cantSplit/>
          <w:trHeight w:val="397"/>
        </w:trPr>
        <w:tc>
          <w:tcPr>
            <w:tcW w:w="4299" w:type="pct"/>
            <w:gridSpan w:val="14"/>
            <w:shd w:val="clear" w:color="000000" w:fill="D9E1F2"/>
            <w:vAlign w:val="center"/>
            <w:hideMark/>
          </w:tcPr>
          <w:p w14:paraId="02FE792F" w14:textId="1E7A6F20" w:rsidR="00D33E85" w:rsidRPr="00D33E85" w:rsidRDefault="0072586B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701" w:type="pct"/>
            <w:gridSpan w:val="3"/>
            <w:shd w:val="clear" w:color="000000" w:fill="D9E1F2"/>
            <w:vAlign w:val="center"/>
            <w:hideMark/>
          </w:tcPr>
          <w:p w14:paraId="777BAEAD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3E85" w:rsidRPr="00D33E85" w14:paraId="7149ED42" w14:textId="77777777" w:rsidTr="007943FB">
        <w:trPr>
          <w:cantSplit/>
          <w:trHeight w:val="397"/>
        </w:trPr>
        <w:tc>
          <w:tcPr>
            <w:tcW w:w="4299" w:type="pct"/>
            <w:gridSpan w:val="14"/>
            <w:shd w:val="clear" w:color="000000" w:fill="D9E1F2"/>
            <w:vAlign w:val="center"/>
            <w:hideMark/>
          </w:tcPr>
          <w:p w14:paraId="30D5D3B1" w14:textId="77777777" w:rsidR="00D33E85" w:rsidRPr="00D33E85" w:rsidRDefault="00D33E85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OGÓŁEM WARTOŚĆ ROBÓT BRUTTO</w:t>
            </w:r>
          </w:p>
        </w:tc>
        <w:tc>
          <w:tcPr>
            <w:tcW w:w="701" w:type="pct"/>
            <w:gridSpan w:val="3"/>
            <w:shd w:val="clear" w:color="000000" w:fill="D9E1F2"/>
            <w:vAlign w:val="center"/>
            <w:hideMark/>
          </w:tcPr>
          <w:p w14:paraId="16270079" w14:textId="77777777" w:rsidR="00D33E85" w:rsidRPr="00D33E85" w:rsidRDefault="00D33E85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E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586B" w:rsidRPr="0072586B" w14:paraId="47926095" w14:textId="77777777" w:rsidTr="00EF7D39">
        <w:trPr>
          <w:cantSplit/>
          <w:trHeight w:val="397"/>
        </w:trPr>
        <w:tc>
          <w:tcPr>
            <w:tcW w:w="5000" w:type="pct"/>
            <w:gridSpan w:val="17"/>
            <w:shd w:val="clear" w:color="auto" w:fill="auto"/>
            <w:noWrap/>
            <w:vAlign w:val="center"/>
            <w:hideMark/>
          </w:tcPr>
          <w:p w14:paraId="665B947E" w14:textId="77777777" w:rsidR="00EF7D39" w:rsidRPr="00EF7D39" w:rsidRDefault="00EF7D39" w:rsidP="00EF7D39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8"/>
                <w:szCs w:val="8"/>
                <w:u w:val="single"/>
                <w:lang w:eastAsia="pl-PL"/>
              </w:rPr>
            </w:pPr>
          </w:p>
          <w:p w14:paraId="625C9F15" w14:textId="18C6A37F" w:rsidR="0072586B" w:rsidRPr="00A31880" w:rsidRDefault="0072586B" w:rsidP="00EF7D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u w:val="single"/>
                <w:lang w:eastAsia="pl-PL"/>
              </w:rPr>
            </w:pPr>
            <w:r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Stary Waliszów </w:t>
            </w:r>
            <w:r w:rsidR="00EF7D39"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-</w:t>
            </w:r>
            <w:r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 droga powiatowa nr 3228D remont przepustu </w:t>
            </w:r>
            <w:r w:rsidR="00EF7D39"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φ</w:t>
            </w:r>
            <w:r w:rsidRPr="00A31880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60 cm, L=10 m, km 9+465</w:t>
            </w:r>
          </w:p>
          <w:p w14:paraId="7BB771B6" w14:textId="4974BE9E" w:rsidR="00EF7D39" w:rsidRPr="00EF7D39" w:rsidRDefault="00EF7D39" w:rsidP="00EF7D39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8"/>
                <w:szCs w:val="8"/>
                <w:u w:val="single"/>
                <w:lang w:eastAsia="pl-PL"/>
              </w:rPr>
            </w:pPr>
          </w:p>
        </w:tc>
      </w:tr>
      <w:tr w:rsidR="00A31880" w:rsidRPr="0072586B" w14:paraId="251B3D36" w14:textId="77777777" w:rsidTr="00A31880">
        <w:trPr>
          <w:cantSplit/>
          <w:trHeight w:val="397"/>
        </w:trPr>
        <w:tc>
          <w:tcPr>
            <w:tcW w:w="186" w:type="pct"/>
            <w:shd w:val="clear" w:color="auto" w:fill="CED945"/>
            <w:vAlign w:val="center"/>
            <w:hideMark/>
          </w:tcPr>
          <w:p w14:paraId="55900B92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51" w:type="pct"/>
            <w:gridSpan w:val="3"/>
            <w:shd w:val="clear" w:color="auto" w:fill="CED945"/>
            <w:vAlign w:val="center"/>
            <w:hideMark/>
          </w:tcPr>
          <w:p w14:paraId="1218B8E8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1924" w:type="pct"/>
            <w:gridSpan w:val="3"/>
            <w:shd w:val="clear" w:color="auto" w:fill="CED945"/>
            <w:vAlign w:val="center"/>
            <w:hideMark/>
          </w:tcPr>
          <w:p w14:paraId="597A6017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450" w:type="pct"/>
            <w:gridSpan w:val="3"/>
            <w:shd w:val="clear" w:color="auto" w:fill="CED945"/>
            <w:vAlign w:val="center"/>
            <w:hideMark/>
          </w:tcPr>
          <w:p w14:paraId="46C53AF5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67" w:type="pct"/>
            <w:gridSpan w:val="3"/>
            <w:shd w:val="clear" w:color="auto" w:fill="CED945"/>
            <w:vAlign w:val="center"/>
            <w:hideMark/>
          </w:tcPr>
          <w:p w14:paraId="1773925D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Obmiar</w:t>
            </w:r>
          </w:p>
        </w:tc>
        <w:tc>
          <w:tcPr>
            <w:tcW w:w="471" w:type="pct"/>
            <w:gridSpan w:val="3"/>
            <w:shd w:val="clear" w:color="auto" w:fill="CED945"/>
            <w:vAlign w:val="center"/>
            <w:hideMark/>
          </w:tcPr>
          <w:p w14:paraId="47C2A698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651" w:type="pct"/>
            <w:shd w:val="clear" w:color="auto" w:fill="CED945"/>
            <w:vAlign w:val="center"/>
            <w:hideMark/>
          </w:tcPr>
          <w:p w14:paraId="117DE086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A31880" w:rsidRPr="0072586B" w14:paraId="28276CAA" w14:textId="77777777" w:rsidTr="00A31880">
        <w:trPr>
          <w:cantSplit/>
          <w:trHeight w:val="397"/>
        </w:trPr>
        <w:tc>
          <w:tcPr>
            <w:tcW w:w="186" w:type="pct"/>
            <w:shd w:val="clear" w:color="auto" w:fill="CED945"/>
            <w:vAlign w:val="center"/>
            <w:hideMark/>
          </w:tcPr>
          <w:p w14:paraId="210813DD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1" w:type="pct"/>
            <w:gridSpan w:val="3"/>
            <w:shd w:val="clear" w:color="auto" w:fill="CED945"/>
            <w:vAlign w:val="center"/>
            <w:hideMark/>
          </w:tcPr>
          <w:p w14:paraId="4DEED78E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4" w:type="pct"/>
            <w:gridSpan w:val="3"/>
            <w:shd w:val="clear" w:color="auto" w:fill="CED945"/>
            <w:vAlign w:val="center"/>
            <w:hideMark/>
          </w:tcPr>
          <w:p w14:paraId="5ED04D5B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0" w:type="pct"/>
            <w:gridSpan w:val="3"/>
            <w:shd w:val="clear" w:color="auto" w:fill="CED945"/>
            <w:vAlign w:val="center"/>
            <w:hideMark/>
          </w:tcPr>
          <w:p w14:paraId="7834960A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7" w:type="pct"/>
            <w:gridSpan w:val="3"/>
            <w:shd w:val="clear" w:color="auto" w:fill="CED945"/>
            <w:vAlign w:val="center"/>
            <w:hideMark/>
          </w:tcPr>
          <w:p w14:paraId="146CF2C0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1" w:type="pct"/>
            <w:gridSpan w:val="3"/>
            <w:shd w:val="clear" w:color="auto" w:fill="CED945"/>
            <w:vAlign w:val="center"/>
            <w:hideMark/>
          </w:tcPr>
          <w:p w14:paraId="32A95FA1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1" w:type="pct"/>
            <w:shd w:val="clear" w:color="auto" w:fill="CED945"/>
            <w:vAlign w:val="center"/>
            <w:hideMark/>
          </w:tcPr>
          <w:p w14:paraId="26C67FF4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A31880" w:rsidRPr="0072586B" w14:paraId="741C5B54" w14:textId="77777777" w:rsidTr="00A31880">
        <w:trPr>
          <w:cantSplit/>
          <w:trHeight w:val="397"/>
        </w:trPr>
        <w:tc>
          <w:tcPr>
            <w:tcW w:w="186" w:type="pct"/>
            <w:shd w:val="clear" w:color="000000" w:fill="B4C6E7"/>
            <w:vAlign w:val="center"/>
            <w:hideMark/>
          </w:tcPr>
          <w:p w14:paraId="0B807201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1" w:type="pct"/>
            <w:gridSpan w:val="3"/>
            <w:shd w:val="clear" w:color="000000" w:fill="B4C6E7"/>
            <w:vAlign w:val="center"/>
            <w:hideMark/>
          </w:tcPr>
          <w:p w14:paraId="59A24556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4" w:type="pct"/>
            <w:gridSpan w:val="3"/>
            <w:shd w:val="clear" w:color="000000" w:fill="B4C6E7"/>
            <w:vAlign w:val="center"/>
            <w:hideMark/>
          </w:tcPr>
          <w:p w14:paraId="414ADE31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450" w:type="pct"/>
            <w:gridSpan w:val="3"/>
            <w:shd w:val="clear" w:color="000000" w:fill="B4C6E7"/>
            <w:vAlign w:val="center"/>
            <w:hideMark/>
          </w:tcPr>
          <w:p w14:paraId="703AD17E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" w:type="pct"/>
            <w:gridSpan w:val="3"/>
            <w:shd w:val="clear" w:color="000000" w:fill="B4C6E7"/>
            <w:vAlign w:val="center"/>
            <w:hideMark/>
          </w:tcPr>
          <w:p w14:paraId="1B83CADB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" w:type="pct"/>
            <w:gridSpan w:val="3"/>
            <w:shd w:val="clear" w:color="000000" w:fill="B4C6E7"/>
            <w:vAlign w:val="center"/>
            <w:hideMark/>
          </w:tcPr>
          <w:p w14:paraId="2A0A059B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000000" w:fill="B4C6E7"/>
            <w:vAlign w:val="center"/>
            <w:hideMark/>
          </w:tcPr>
          <w:p w14:paraId="5D85E12D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5F94B603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7EE89980" w14:textId="5269C37D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3C55CA99" w14:textId="6B0817EE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Kalkulacja wł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424A163D" w14:textId="5F204B31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projektu tymczasowej organizacji ruchu oraz wdrożenie i demontaż uzgodni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nego i zatwierdzonego oznakowania, brak możl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wości zamknięcia drogi na czas prac budowlanych, ruch wahadłowy , zamknięcie połówkowe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2F440704" w14:textId="704C94C9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1880">
              <w:rPr>
                <w:rFonts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A3188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5FCDEAA9" w14:textId="69D43261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79B036CC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78333567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4D0B4EC9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67178C32" w14:textId="10E80073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0D6A44B7" w14:textId="74592521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 xml:space="preserve">KNR AT-03 0101-02 KNR 2-31 z.o.2.13. 9902-01 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40DADF32" w14:textId="5C19CB7B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Roboty remontowe - cięcie piłą nawierzchni b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tumicznych na gł. 6-10 cm 26-75 pojazdów na godzinę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27B15C47" w14:textId="6F18DA20" w:rsidR="00A31880" w:rsidRPr="00A31880" w:rsidRDefault="00A31880" w:rsidP="00A318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5A2DE4D6" w14:textId="763FA1EE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2DB0C5CD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71A11E10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591A2975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45DA6257" w14:textId="70AEED1B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65FB7DF8" w14:textId="698B7382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D-01.02.04.22.01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7C1C6F2D" w14:textId="52684181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Rozebranie nawierzchni z betonu asfaltow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go, grubość nawierzchni 9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69E21A9D" w14:textId="7CE7F4E6" w:rsidR="00A31880" w:rsidRPr="00A31880" w:rsidRDefault="00A31880" w:rsidP="00A318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2223F040" w14:textId="59F81126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57C47A5A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2796A3E4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5B6DDBFC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5BB56038" w14:textId="56A44ECE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583921B4" w14:textId="7E2C31CD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D-01.02.04.11.01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22CEDCAB" w14:textId="04A5DDFD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Rozebranie podbudowy z kruszywa łaman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go lub naturalnego, grubość warstwy 20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74F463A2" w14:textId="706CD9C1" w:rsidR="00A31880" w:rsidRPr="00A31880" w:rsidRDefault="00A31880" w:rsidP="00A318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5E9F440C" w14:textId="08CDF684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1F02667D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3A2292FE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61FB51B9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209D37DA" w14:textId="494E8B8E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4A746FD9" w14:textId="4A905D4B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D-01.02.04.71.03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6FF3C6E0" w14:textId="0B4D65DF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Rozebranie części przelotowej prz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pustów z rur betonowych o średnicy 60 cm z uprzednim odk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paniem przepustów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7621608E" w14:textId="32F17157" w:rsidR="00A31880" w:rsidRPr="00A31880" w:rsidRDefault="00A31880" w:rsidP="00A318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7982180D" w14:textId="4462DAAB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0EE19D4B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005BEF63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77910877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</w:tcPr>
          <w:p w14:paraId="68D8C11C" w14:textId="0BD1E6F8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5E754F4C" w14:textId="0E9662CE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KNR 4-04 0201-09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</w:tcPr>
          <w:p w14:paraId="557007AD" w14:textId="3A5940D8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Rozebranie murów z kamienia o gr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bości ponad 40 cm na zaprawie c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mentowej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14:paraId="45E3555C" w14:textId="0D19674D" w:rsidR="00A31880" w:rsidRPr="00A31880" w:rsidRDefault="00A31880" w:rsidP="00A318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14:paraId="3D4E7846" w14:textId="377F0982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</w:tcPr>
          <w:p w14:paraId="0668E4B5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11AADFA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31880" w:rsidRPr="0072586B" w14:paraId="2C766641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017B1F39" w14:textId="6E1C2F1D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6B69769E" w14:textId="5451E653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D-06.04.01.21.02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47F86BFB" w14:textId="6A41EA81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Oczyszczenie rowów z namułu z profilow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niem dna i skarp, grubość nam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łu 30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L= 100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205366CF" w14:textId="33C2C5C2" w:rsidR="00A31880" w:rsidRPr="00A31880" w:rsidRDefault="00A31880" w:rsidP="00A318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3A9BD8E2" w14:textId="665B117A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07DC2D19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24BAC724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03ED8174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553D8B9A" w14:textId="4E6B6457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3521716E" w14:textId="40B3753A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D-01.02.09.11.01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5F0964AC" w14:textId="392002D1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Wywiezienie gruzu z terenu rozbiórki samoch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dami na odległość do 1 km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066800EA" w14:textId="03755365" w:rsidR="00A31880" w:rsidRPr="00A31880" w:rsidRDefault="00A31880" w:rsidP="00A318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5EF7D019" w14:textId="19B911AF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51,855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63F726AC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1B937B4A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586B" w:rsidRPr="0072586B" w14:paraId="60F6A973" w14:textId="77777777" w:rsidTr="00A31880">
        <w:trPr>
          <w:cantSplit/>
          <w:trHeight w:val="397"/>
        </w:trPr>
        <w:tc>
          <w:tcPr>
            <w:tcW w:w="186" w:type="pct"/>
            <w:shd w:val="clear" w:color="000000" w:fill="D9E1F2"/>
            <w:vAlign w:val="center"/>
            <w:hideMark/>
          </w:tcPr>
          <w:p w14:paraId="498C0220" w14:textId="3726F158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63" w:type="pct"/>
            <w:gridSpan w:val="15"/>
            <w:shd w:val="clear" w:color="000000" w:fill="D9E1F2"/>
            <w:vAlign w:val="center"/>
            <w:hideMark/>
          </w:tcPr>
          <w:p w14:paraId="4A2BB2E9" w14:textId="164FC565" w:rsidR="0072586B" w:rsidRPr="0072586B" w:rsidRDefault="0072586B" w:rsidP="00EF7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RAZEM  Roboty rozbiórkowe</w:t>
            </w:r>
          </w:p>
        </w:tc>
        <w:tc>
          <w:tcPr>
            <w:tcW w:w="651" w:type="pct"/>
            <w:shd w:val="clear" w:color="000000" w:fill="D9E1F2"/>
            <w:vAlign w:val="center"/>
            <w:hideMark/>
          </w:tcPr>
          <w:p w14:paraId="097B79A7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7A5E691C" w14:textId="77777777" w:rsidTr="00A31880">
        <w:trPr>
          <w:cantSplit/>
          <w:trHeight w:val="397"/>
        </w:trPr>
        <w:tc>
          <w:tcPr>
            <w:tcW w:w="186" w:type="pct"/>
            <w:shd w:val="clear" w:color="000000" w:fill="B4C6E7"/>
            <w:vAlign w:val="center"/>
            <w:hideMark/>
          </w:tcPr>
          <w:p w14:paraId="71CF79F0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1" w:type="pct"/>
            <w:gridSpan w:val="3"/>
            <w:shd w:val="clear" w:color="000000" w:fill="B4C6E7"/>
            <w:vAlign w:val="center"/>
            <w:hideMark/>
          </w:tcPr>
          <w:p w14:paraId="3F85F23C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4" w:type="pct"/>
            <w:gridSpan w:val="3"/>
            <w:shd w:val="clear" w:color="000000" w:fill="B4C6E7"/>
            <w:vAlign w:val="center"/>
            <w:hideMark/>
          </w:tcPr>
          <w:p w14:paraId="10AABFFE" w14:textId="3C56DEEB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Przepust </w:t>
            </w:r>
            <w:r w:rsidR="00EF7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60</w:t>
            </w:r>
          </w:p>
        </w:tc>
        <w:tc>
          <w:tcPr>
            <w:tcW w:w="450" w:type="pct"/>
            <w:gridSpan w:val="3"/>
            <w:shd w:val="clear" w:color="000000" w:fill="B4C6E7"/>
            <w:vAlign w:val="center"/>
            <w:hideMark/>
          </w:tcPr>
          <w:p w14:paraId="01941EBC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" w:type="pct"/>
            <w:gridSpan w:val="3"/>
            <w:shd w:val="clear" w:color="000000" w:fill="B4C6E7"/>
            <w:vAlign w:val="center"/>
            <w:hideMark/>
          </w:tcPr>
          <w:p w14:paraId="2A6BD343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" w:type="pct"/>
            <w:gridSpan w:val="3"/>
            <w:shd w:val="clear" w:color="000000" w:fill="B4C6E7"/>
            <w:vAlign w:val="center"/>
            <w:hideMark/>
          </w:tcPr>
          <w:p w14:paraId="05947754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000000" w:fill="B4C6E7"/>
            <w:vAlign w:val="center"/>
            <w:hideMark/>
          </w:tcPr>
          <w:p w14:paraId="2BB28328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140C737D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12F35BFC" w14:textId="5AFE3291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1D1C97B5" w14:textId="02C5E407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D-02.01.01.13.02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6CF4C754" w14:textId="75BD8E0F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Wykopy wykonywane mechanicznie w gru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cie kat. III-IV z transportem urobku na odkład sam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chodami na odległość do 3 km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V=10*0,7*0,3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058FD3C9" w14:textId="227BBA8F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79BC79A4" w14:textId="159A18DF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4E938E8D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0DD08860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21C6A2D3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3CB7471F" w14:textId="4270D1E4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5E303964" w14:textId="58DF485D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D-03.01.05.13.01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7B1695F4" w14:textId="44D15CEF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części przelotowej przepustów dr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gowych rurowych jednootworowych, która skł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da się z ławy fundamentowej z kruszywa, rur PEHD fi 60 cm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2C83AFAC" w14:textId="74CFED3C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52F7210A" w14:textId="62456183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6DBB6861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49A032B8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39B39BE2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5C61344B" w14:textId="24D82BE2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18201191" w14:textId="03DD97F6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D-03.01.06.11.01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214EA5DE" w14:textId="2178357B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ścianek czołowych przepustów z b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tonu dla przepustów o średnicy 60 cm wraz z wykonaniem deskowania, zbrojenia i izolacji ścian lepikiem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613E0658" w14:textId="2763BCE3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23864FDD" w14:textId="79E7FF56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6,760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72B2885B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4625F84E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6C05578B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</w:tcPr>
          <w:p w14:paraId="1A92383C" w14:textId="1D5F48C6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14:paraId="76840BAB" w14:textId="6B7794E4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KNR 2-09 0102-07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</w:tcPr>
          <w:p w14:paraId="42C08FF7" w14:textId="03FFDB5A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Ręczne wykonanie zasypki. ANALOGIA Wykon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nie zasypki z kruszywa łamanego stabil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zowanego ceme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 xml:space="preserve">tem </w:t>
            </w:r>
            <w:proofErr w:type="spellStart"/>
            <w:r w:rsidRPr="00A31880">
              <w:rPr>
                <w:rFonts w:cstheme="minorHAnsi"/>
                <w:color w:val="000000"/>
                <w:sz w:val="20"/>
                <w:szCs w:val="20"/>
              </w:rPr>
              <w:t>Rm</w:t>
            </w:r>
            <w:proofErr w:type="spellEnd"/>
            <w:r w:rsidRPr="00A31880">
              <w:rPr>
                <w:rFonts w:cstheme="minorHAnsi"/>
                <w:color w:val="000000"/>
                <w:sz w:val="20"/>
                <w:szCs w:val="20"/>
              </w:rPr>
              <w:t xml:space="preserve"> 2,5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(1,65+2,0)/2*1,6*10-(3,14*0,35*0,35*10)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14:paraId="705FBF7C" w14:textId="0DC01A01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14:paraId="2441E033" w14:textId="49B5DDF1" w:rsidR="00A31880" w:rsidRPr="00A31880" w:rsidRDefault="00A31880" w:rsidP="00A318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25,354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</w:tcPr>
          <w:p w14:paraId="0E42CA97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362AFF7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6B" w:rsidRPr="0072586B" w14:paraId="224FA3FD" w14:textId="77777777" w:rsidTr="00A31880">
        <w:trPr>
          <w:cantSplit/>
          <w:trHeight w:val="397"/>
        </w:trPr>
        <w:tc>
          <w:tcPr>
            <w:tcW w:w="186" w:type="pct"/>
            <w:shd w:val="clear" w:color="000000" w:fill="D9E1F2"/>
            <w:vAlign w:val="center"/>
            <w:hideMark/>
          </w:tcPr>
          <w:p w14:paraId="3A6FF4E2" w14:textId="55E7DFCE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63" w:type="pct"/>
            <w:gridSpan w:val="15"/>
            <w:shd w:val="clear" w:color="000000" w:fill="D9E1F2"/>
            <w:vAlign w:val="center"/>
            <w:hideMark/>
          </w:tcPr>
          <w:p w14:paraId="7CB74188" w14:textId="1E3510E0" w:rsidR="0072586B" w:rsidRPr="0072586B" w:rsidRDefault="0072586B" w:rsidP="00EF7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 RAZEM  Przepust </w:t>
            </w:r>
            <w:r w:rsidR="00EF7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60</w:t>
            </w:r>
          </w:p>
        </w:tc>
        <w:tc>
          <w:tcPr>
            <w:tcW w:w="651" w:type="pct"/>
            <w:shd w:val="clear" w:color="000000" w:fill="D9E1F2"/>
            <w:vAlign w:val="center"/>
            <w:hideMark/>
          </w:tcPr>
          <w:p w14:paraId="1D5A0A73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4FB2EBB7" w14:textId="77777777" w:rsidTr="00A31880">
        <w:trPr>
          <w:cantSplit/>
          <w:trHeight w:val="397"/>
        </w:trPr>
        <w:tc>
          <w:tcPr>
            <w:tcW w:w="186" w:type="pct"/>
            <w:shd w:val="clear" w:color="000000" w:fill="B4C6E7"/>
            <w:vAlign w:val="center"/>
            <w:hideMark/>
          </w:tcPr>
          <w:p w14:paraId="6452DBF4" w14:textId="77777777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1" w:type="pct"/>
            <w:gridSpan w:val="3"/>
            <w:shd w:val="clear" w:color="000000" w:fill="B4C6E7"/>
            <w:vAlign w:val="center"/>
            <w:hideMark/>
          </w:tcPr>
          <w:p w14:paraId="59CCFE93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4" w:type="pct"/>
            <w:gridSpan w:val="3"/>
            <w:shd w:val="clear" w:color="000000" w:fill="B4C6E7"/>
            <w:vAlign w:val="center"/>
            <w:hideMark/>
          </w:tcPr>
          <w:p w14:paraId="284F2C90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Odtworzenie nawierzchni</w:t>
            </w:r>
          </w:p>
        </w:tc>
        <w:tc>
          <w:tcPr>
            <w:tcW w:w="450" w:type="pct"/>
            <w:gridSpan w:val="3"/>
            <w:shd w:val="clear" w:color="000000" w:fill="B4C6E7"/>
            <w:vAlign w:val="center"/>
            <w:hideMark/>
          </w:tcPr>
          <w:p w14:paraId="006D5E04" w14:textId="18316F1D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gridSpan w:val="3"/>
            <w:shd w:val="clear" w:color="000000" w:fill="B4C6E7"/>
            <w:vAlign w:val="center"/>
            <w:hideMark/>
          </w:tcPr>
          <w:p w14:paraId="7EBC80C9" w14:textId="3B8068D4" w:rsidR="0072586B" w:rsidRPr="0072586B" w:rsidRDefault="0072586B" w:rsidP="00EF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" w:type="pct"/>
            <w:gridSpan w:val="3"/>
            <w:shd w:val="clear" w:color="000000" w:fill="B4C6E7"/>
            <w:vAlign w:val="center"/>
            <w:hideMark/>
          </w:tcPr>
          <w:p w14:paraId="20A5AE36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000000" w:fill="B4C6E7"/>
            <w:vAlign w:val="center"/>
            <w:hideMark/>
          </w:tcPr>
          <w:p w14:paraId="0F191122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1FAC32B5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1E09A552" w14:textId="40548F29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73180C75" w14:textId="612568B6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D-04.05.01.42.02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7CA2E441" w14:textId="5A51F132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podbudowy z kruszywa łaman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go ulepszonego cementem z wytwórni, gr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bość warstwy po 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gęszczeniu 20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101B8648" w14:textId="7C637362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0AFB2498" w14:textId="4D051963" w:rsidR="00A31880" w:rsidRPr="00A31880" w:rsidRDefault="00A31880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5FB783AE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1E438759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3EDA15D5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2C220746" w14:textId="53A4793E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307DC0C7" w14:textId="1AB3E4F2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63595C8C" w14:textId="149F0167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podbudowy z kruszywa łaman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go frakcji 0-31,50 mm, warstwa górna, grubość wa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stwy po 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gęszczeniu 20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764040EC" w14:textId="05688D96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1A078450" w14:textId="0F90D170" w:rsidR="00A31880" w:rsidRPr="00A31880" w:rsidRDefault="00A31880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2D6BBE2A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196B2794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3E116131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4F8467A4" w14:textId="204DC020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2588E18F" w14:textId="0DE370AE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D-05.03.05.11.04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0F4202C5" w14:textId="33059806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warstwy wiążącej z mieszanki min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ralno-asfaltowej AC 16 W dowożonej z odległości do 5 km, grubość warstwy po 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gęszczeniu 6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7270EE8B" w14:textId="7C528C3E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717C466D" w14:textId="0CFB921C" w:rsidR="00A31880" w:rsidRPr="00A31880" w:rsidRDefault="00A31880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47A6AE38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60768677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62B4DBB3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3BCA6619" w14:textId="001CB6DD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5EBBA9FE" w14:textId="57D55F02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D-05.03.05.21.05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6075581A" w14:textId="42490510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Wykonanie warstwy ścieralnej z mieszanki min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ralno-asfaltowej AC 11 S dowożonej z odległości do 5 km, grubość warstwy po 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gęszczeniu 4 cm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10C1CDB1" w14:textId="60D096B1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75FCB685" w14:textId="423730A5" w:rsidR="00A31880" w:rsidRPr="00A31880" w:rsidRDefault="00A31880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7AF3077F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587384A7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72586B" w14:paraId="33A71A8E" w14:textId="77777777" w:rsidTr="00A31880">
        <w:trPr>
          <w:cantSplit/>
          <w:trHeight w:val="397"/>
        </w:trPr>
        <w:tc>
          <w:tcPr>
            <w:tcW w:w="186" w:type="pct"/>
            <w:shd w:val="clear" w:color="auto" w:fill="auto"/>
            <w:vAlign w:val="center"/>
            <w:hideMark/>
          </w:tcPr>
          <w:p w14:paraId="4F5D447C" w14:textId="499500FF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  <w:hideMark/>
          </w:tcPr>
          <w:p w14:paraId="48191673" w14:textId="56AD19A4" w:rsidR="00A31880" w:rsidRPr="00A31880" w:rsidRDefault="00A31880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  <w:hideMark/>
          </w:tcPr>
          <w:p w14:paraId="057F059C" w14:textId="78A5DC38" w:rsidR="00A31880" w:rsidRPr="00A31880" w:rsidRDefault="00A31880" w:rsidP="00A318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Utwardzenie pobocza z kruszywa łamanego fra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cji 0-31,50 mm,  grubość warstwy po zagęszcz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t>niu 20 cm</w:t>
            </w:r>
            <w:r w:rsidRPr="00A31880">
              <w:rPr>
                <w:rFonts w:cstheme="minorHAnsi"/>
                <w:color w:val="000000"/>
                <w:sz w:val="20"/>
                <w:szCs w:val="20"/>
              </w:rPr>
              <w:br/>
              <w:t>F=50*1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  <w:hideMark/>
          </w:tcPr>
          <w:p w14:paraId="7506DE40" w14:textId="432B7E79" w:rsidR="00A31880" w:rsidRPr="00A31880" w:rsidRDefault="00A31880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188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23894060" w14:textId="60AB5749" w:rsidR="00A31880" w:rsidRPr="00A31880" w:rsidRDefault="00A31880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1880">
              <w:rPr>
                <w:rFonts w:cstheme="minorHAns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637777EB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7940526D" w14:textId="77777777" w:rsidR="00A31880" w:rsidRPr="0072586B" w:rsidRDefault="00A31880" w:rsidP="00EF7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586B" w:rsidRPr="0072586B" w14:paraId="6FE8936D" w14:textId="77777777" w:rsidTr="00A31880">
        <w:trPr>
          <w:cantSplit/>
          <w:trHeight w:val="397"/>
        </w:trPr>
        <w:tc>
          <w:tcPr>
            <w:tcW w:w="186" w:type="pct"/>
            <w:shd w:val="clear" w:color="000000" w:fill="D9E1F2"/>
            <w:vAlign w:val="center"/>
            <w:hideMark/>
          </w:tcPr>
          <w:p w14:paraId="2CB29646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163" w:type="pct"/>
            <w:gridSpan w:val="15"/>
            <w:shd w:val="clear" w:color="000000" w:fill="D9E1F2"/>
            <w:vAlign w:val="center"/>
            <w:hideMark/>
          </w:tcPr>
          <w:p w14:paraId="03366B5D" w14:textId="0D54623A" w:rsidR="0072586B" w:rsidRPr="0072586B" w:rsidRDefault="0072586B" w:rsidP="00EF7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RAZEM  Odtworzenie nawierzchni</w:t>
            </w:r>
          </w:p>
        </w:tc>
        <w:tc>
          <w:tcPr>
            <w:tcW w:w="651" w:type="pct"/>
            <w:shd w:val="clear" w:color="000000" w:fill="D9E1F2"/>
            <w:vAlign w:val="center"/>
            <w:hideMark/>
          </w:tcPr>
          <w:p w14:paraId="59C183C2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586B" w:rsidRPr="0072586B" w14:paraId="6E0C1070" w14:textId="77777777" w:rsidTr="00A31880">
        <w:trPr>
          <w:cantSplit/>
          <w:trHeight w:val="397"/>
        </w:trPr>
        <w:tc>
          <w:tcPr>
            <w:tcW w:w="4349" w:type="pct"/>
            <w:gridSpan w:val="16"/>
            <w:shd w:val="clear" w:color="000000" w:fill="D9E1F2"/>
            <w:vAlign w:val="center"/>
            <w:hideMark/>
          </w:tcPr>
          <w:p w14:paraId="7A5E48A3" w14:textId="316A4FA8" w:rsidR="0072586B" w:rsidRPr="0072586B" w:rsidRDefault="0072586B" w:rsidP="00EF7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NETTO [ZŁ]</w:t>
            </w:r>
          </w:p>
        </w:tc>
        <w:tc>
          <w:tcPr>
            <w:tcW w:w="651" w:type="pct"/>
            <w:shd w:val="clear" w:color="000000" w:fill="D9E1F2"/>
            <w:vAlign w:val="center"/>
            <w:hideMark/>
          </w:tcPr>
          <w:p w14:paraId="0E159BF0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586B" w:rsidRPr="0072586B" w14:paraId="0138E94F" w14:textId="77777777" w:rsidTr="00A31880">
        <w:trPr>
          <w:cantSplit/>
          <w:trHeight w:val="397"/>
        </w:trPr>
        <w:tc>
          <w:tcPr>
            <w:tcW w:w="4349" w:type="pct"/>
            <w:gridSpan w:val="16"/>
            <w:shd w:val="clear" w:color="000000" w:fill="D9E1F2"/>
            <w:vAlign w:val="center"/>
            <w:hideMark/>
          </w:tcPr>
          <w:p w14:paraId="5FDF991D" w14:textId="763129E3" w:rsidR="0072586B" w:rsidRPr="0072586B" w:rsidRDefault="0072586B" w:rsidP="00EF7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651" w:type="pct"/>
            <w:shd w:val="clear" w:color="000000" w:fill="D9E1F2"/>
            <w:vAlign w:val="center"/>
            <w:hideMark/>
          </w:tcPr>
          <w:p w14:paraId="2001D444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586B" w:rsidRPr="0072586B" w14:paraId="09107315" w14:textId="77777777" w:rsidTr="00A31880">
        <w:trPr>
          <w:cantSplit/>
          <w:trHeight w:val="397"/>
        </w:trPr>
        <w:tc>
          <w:tcPr>
            <w:tcW w:w="4349" w:type="pct"/>
            <w:gridSpan w:val="16"/>
            <w:shd w:val="clear" w:color="000000" w:fill="D9E1F2"/>
            <w:vAlign w:val="center"/>
            <w:hideMark/>
          </w:tcPr>
          <w:p w14:paraId="7F5B1C70" w14:textId="23440738" w:rsidR="0072586B" w:rsidRPr="0072586B" w:rsidRDefault="0072586B" w:rsidP="00EF7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OGÓŁEM WARTOŚĆ ROBÓT BRUTTO</w:t>
            </w:r>
          </w:p>
        </w:tc>
        <w:tc>
          <w:tcPr>
            <w:tcW w:w="651" w:type="pct"/>
            <w:shd w:val="clear" w:color="000000" w:fill="D9E1F2"/>
            <w:vAlign w:val="center"/>
            <w:hideMark/>
          </w:tcPr>
          <w:p w14:paraId="655F035A" w14:textId="77777777" w:rsidR="0072586B" w:rsidRPr="0072586B" w:rsidRDefault="0072586B" w:rsidP="00EF7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5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76B0D38E" w14:textId="77777777" w:rsidTr="00EF7D39">
        <w:trPr>
          <w:cantSplit/>
          <w:trHeight w:val="397"/>
        </w:trPr>
        <w:tc>
          <w:tcPr>
            <w:tcW w:w="5000" w:type="pct"/>
            <w:gridSpan w:val="17"/>
            <w:shd w:val="clear" w:color="auto" w:fill="auto"/>
            <w:noWrap/>
            <w:vAlign w:val="center"/>
            <w:hideMark/>
          </w:tcPr>
          <w:p w14:paraId="452A2F65" w14:textId="77777777" w:rsidR="00EF7D39" w:rsidRPr="00EF7D39" w:rsidRDefault="00EF7D39" w:rsidP="00EF7D39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8"/>
                <w:szCs w:val="8"/>
                <w:u w:val="single"/>
                <w:lang w:eastAsia="pl-PL"/>
              </w:rPr>
            </w:pPr>
          </w:p>
          <w:p w14:paraId="60B6F26F" w14:textId="66A85571" w:rsidR="00285C08" w:rsidRPr="00285C08" w:rsidRDefault="00285C08" w:rsidP="00EF7D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285C08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 xml:space="preserve">Stary Waliszów </w:t>
            </w:r>
            <w:r w:rsidR="00EF7D3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>-</w:t>
            </w:r>
            <w:r w:rsidRPr="00285C08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 xml:space="preserve"> droga powiatowa nr 3228D remont przepustu </w:t>
            </w:r>
            <w:r w:rsidR="00EF7D3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>φ</w:t>
            </w:r>
            <w:r w:rsidRPr="00285C08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 xml:space="preserve"> 60 cm, L=9 m, km 8</w:t>
            </w:r>
            <w:r w:rsidR="00EF7D3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>+</w:t>
            </w:r>
            <w:r w:rsidRPr="00285C08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>860</w:t>
            </w:r>
          </w:p>
          <w:p w14:paraId="02B1B672" w14:textId="0E4DFB86" w:rsidR="00285C08" w:rsidRPr="00EF7D39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8"/>
                <w:szCs w:val="8"/>
                <w:u w:val="single"/>
                <w:lang w:eastAsia="pl-PL"/>
              </w:rPr>
            </w:pPr>
          </w:p>
        </w:tc>
      </w:tr>
      <w:tr w:rsidR="00A31880" w:rsidRPr="00285C08" w14:paraId="071E3475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CED945"/>
            <w:vAlign w:val="center"/>
            <w:hideMark/>
          </w:tcPr>
          <w:p w14:paraId="78B0EBDE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1" w:type="pct"/>
            <w:gridSpan w:val="2"/>
            <w:shd w:val="clear" w:color="auto" w:fill="CED945"/>
            <w:vAlign w:val="center"/>
            <w:hideMark/>
          </w:tcPr>
          <w:p w14:paraId="3655892D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1898" w:type="pct"/>
            <w:gridSpan w:val="2"/>
            <w:shd w:val="clear" w:color="auto" w:fill="CED945"/>
            <w:vAlign w:val="center"/>
            <w:hideMark/>
          </w:tcPr>
          <w:p w14:paraId="0A7C61FC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454" w:type="pct"/>
            <w:gridSpan w:val="3"/>
            <w:shd w:val="clear" w:color="auto" w:fill="CED945"/>
            <w:vAlign w:val="center"/>
            <w:hideMark/>
          </w:tcPr>
          <w:p w14:paraId="60C7C3D5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67" w:type="pct"/>
            <w:gridSpan w:val="3"/>
            <w:shd w:val="clear" w:color="auto" w:fill="CED945"/>
            <w:vAlign w:val="center"/>
            <w:hideMark/>
          </w:tcPr>
          <w:p w14:paraId="6AB0A090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Obmiar</w:t>
            </w:r>
          </w:p>
        </w:tc>
        <w:tc>
          <w:tcPr>
            <w:tcW w:w="471" w:type="pct"/>
            <w:gridSpan w:val="3"/>
            <w:shd w:val="clear" w:color="auto" w:fill="CED945"/>
            <w:vAlign w:val="center"/>
            <w:hideMark/>
          </w:tcPr>
          <w:p w14:paraId="150C9A85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673" w:type="pct"/>
            <w:gridSpan w:val="2"/>
            <w:shd w:val="clear" w:color="auto" w:fill="CED945"/>
            <w:vAlign w:val="center"/>
            <w:hideMark/>
          </w:tcPr>
          <w:p w14:paraId="1F908A81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A31880" w:rsidRPr="00285C08" w14:paraId="75F8FBD8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CED945"/>
            <w:vAlign w:val="center"/>
            <w:hideMark/>
          </w:tcPr>
          <w:p w14:paraId="2CCF2BD2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pct"/>
            <w:gridSpan w:val="2"/>
            <w:shd w:val="clear" w:color="auto" w:fill="CED945"/>
            <w:vAlign w:val="center"/>
            <w:hideMark/>
          </w:tcPr>
          <w:p w14:paraId="22D0DD6D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8" w:type="pct"/>
            <w:gridSpan w:val="2"/>
            <w:shd w:val="clear" w:color="auto" w:fill="CED945"/>
            <w:vAlign w:val="center"/>
            <w:hideMark/>
          </w:tcPr>
          <w:p w14:paraId="41CB52AC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" w:type="pct"/>
            <w:gridSpan w:val="3"/>
            <w:shd w:val="clear" w:color="auto" w:fill="CED945"/>
            <w:vAlign w:val="center"/>
            <w:hideMark/>
          </w:tcPr>
          <w:p w14:paraId="302F738A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7" w:type="pct"/>
            <w:gridSpan w:val="3"/>
            <w:shd w:val="clear" w:color="auto" w:fill="CED945"/>
            <w:vAlign w:val="center"/>
            <w:hideMark/>
          </w:tcPr>
          <w:p w14:paraId="277053EB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1" w:type="pct"/>
            <w:gridSpan w:val="3"/>
            <w:shd w:val="clear" w:color="auto" w:fill="CED945"/>
            <w:vAlign w:val="center"/>
            <w:hideMark/>
          </w:tcPr>
          <w:p w14:paraId="1B502F99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3" w:type="pct"/>
            <w:gridSpan w:val="2"/>
            <w:shd w:val="clear" w:color="auto" w:fill="CED945"/>
            <w:vAlign w:val="center"/>
            <w:hideMark/>
          </w:tcPr>
          <w:p w14:paraId="6E3EB029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A31880" w:rsidRPr="00285C08" w14:paraId="50ACA77C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000000" w:fill="B4C6E7"/>
            <w:vAlign w:val="center"/>
            <w:hideMark/>
          </w:tcPr>
          <w:p w14:paraId="6BE27D7C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pct"/>
            <w:gridSpan w:val="2"/>
            <w:shd w:val="clear" w:color="000000" w:fill="B4C6E7"/>
            <w:vAlign w:val="center"/>
            <w:hideMark/>
          </w:tcPr>
          <w:p w14:paraId="6AF4ED2A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8" w:type="pct"/>
            <w:gridSpan w:val="2"/>
            <w:shd w:val="clear" w:color="000000" w:fill="B4C6E7"/>
            <w:vAlign w:val="center"/>
            <w:hideMark/>
          </w:tcPr>
          <w:p w14:paraId="513B4C7B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454" w:type="pct"/>
            <w:gridSpan w:val="3"/>
            <w:shd w:val="clear" w:color="000000" w:fill="B4C6E7"/>
            <w:vAlign w:val="center"/>
            <w:hideMark/>
          </w:tcPr>
          <w:p w14:paraId="6AF1FDFF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" w:type="pct"/>
            <w:gridSpan w:val="3"/>
            <w:shd w:val="clear" w:color="000000" w:fill="B4C6E7"/>
            <w:vAlign w:val="center"/>
            <w:hideMark/>
          </w:tcPr>
          <w:p w14:paraId="60AA0E61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" w:type="pct"/>
            <w:gridSpan w:val="3"/>
            <w:shd w:val="clear" w:color="000000" w:fill="B4C6E7"/>
            <w:vAlign w:val="center"/>
            <w:hideMark/>
          </w:tcPr>
          <w:p w14:paraId="76F68B0F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000000" w:fill="B4C6E7"/>
            <w:vAlign w:val="center"/>
            <w:hideMark/>
          </w:tcPr>
          <w:p w14:paraId="6B41A6E6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0875DA09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0AA22979" w14:textId="5BC323D4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0A1DD03E" w14:textId="543DA038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Kalkulacja wł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34CA805D" w14:textId="204AB72A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Wykonanie projektu tymczasowej organiz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cji ruchu oraz wdrożenie i demontaż uzgo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nionego i zatwierdzonego oznakowania, brak możl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wości zamknięcia drogi na czas prac budowlanych, ruch wahadłowy , z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mknięcie połówkowe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57AB3F35" w14:textId="540E5ED9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943FB">
              <w:rPr>
                <w:rFonts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7943F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5FA4C2C6" w14:textId="4A9BAC7A" w:rsidR="007943FB" w:rsidRPr="007943FB" w:rsidRDefault="007943FB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4ED0FCB2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427B1F8A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7BE2F062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2C3A4A23" w14:textId="2C0F5BA0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533AE366" w14:textId="41DA12A3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 xml:space="preserve">KNR AT-03 0101-02 KNR 2-31 z.o.2.13. 9902-01 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1532B339" w14:textId="1FC5CD5C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Roboty remontowe - cięcie piłą 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wierzchni bitumicznych na gł. 6-10 cm 26-75 pojazdów na godzinę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55124C26" w14:textId="4F72EF03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3A0041B8" w14:textId="775A8C6F" w:rsidR="007943FB" w:rsidRPr="007943FB" w:rsidRDefault="007943FB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36E6099C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320B7060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763C565E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4C2CD3D1" w14:textId="4C78D3E7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6EC6C846" w14:textId="35EA054B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D-01.02.04.22.01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5AFE0CFB" w14:textId="3D5392D0" w:rsidR="007943FB" w:rsidRPr="007943FB" w:rsidRDefault="007943FB" w:rsidP="007943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Rozebranie nawierzchni z betonu asfaltow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go, grubość nawierzchni 9 cm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5F44D438" w14:textId="683442CF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6E8E5CC8" w14:textId="1ACE99A3" w:rsidR="007943FB" w:rsidRPr="007943FB" w:rsidRDefault="007943FB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668A48D5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62190E09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49B2E146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03CA51F5" w14:textId="562D6FCD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03B6D696" w14:textId="7737FFBB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D-01.02.04.11.01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1852DCE9" w14:textId="4A341C84" w:rsidR="007943FB" w:rsidRPr="007943FB" w:rsidRDefault="007943FB" w:rsidP="007943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Rozebranie podbudowy z kruszywa łaman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go lub naturalnego, grubość warstwy 20 cm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3DF194C3" w14:textId="346B69F5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77E4C691" w14:textId="5B176681" w:rsidR="007943FB" w:rsidRPr="007943FB" w:rsidRDefault="007943FB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1EA29EB1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5FAEA312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40D4A5C3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6E791E4E" w14:textId="02C88CE6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378C9B69" w14:textId="2BC6CDB7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KNR 4-04 0201-09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2832D566" w14:textId="085B17D0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Rozebranie murów z kamienia o gr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bości ponad 40 cm na zaprawie cementowej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4131841E" w14:textId="75D7A075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23A6597A" w14:textId="6F9390DC" w:rsidR="007943FB" w:rsidRPr="007943FB" w:rsidRDefault="007943FB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1,680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3FC36A59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46D3A7AE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748F4201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38E804BB" w14:textId="4D3911F7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380A3A13" w14:textId="56550A1B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D-01.02.04.71.03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7B62B0F5" w14:textId="7A763113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Rozebranie części przelotowej prz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pustów z rur betonowych o średnicy 60 cm z uprzednim o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kopaniem przepustów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142BA0D7" w14:textId="429D6492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68C61911" w14:textId="75B5F9F8" w:rsidR="007943FB" w:rsidRPr="007943FB" w:rsidRDefault="007943FB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12BC8D86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668E1A2E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28B62C26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36E424C3" w14:textId="385F8451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6963252E" w14:textId="6DCC5C9F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D-06.04.01.21.02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1B963579" w14:textId="4C36BD75" w:rsidR="007943FB" w:rsidRPr="007943FB" w:rsidRDefault="007943FB" w:rsidP="007943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Oczyszczenie rowów z namułu z profilow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niem dna i skarp, grubość 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mułu 30 cm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br/>
              <w:t>L= 100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6C8E1BAD" w14:textId="44C0FA2C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22C8A8F2" w14:textId="17CAE393" w:rsidR="007943FB" w:rsidRPr="007943FB" w:rsidRDefault="007943FB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07061160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0ED551F7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0AAFFE11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</w:tcPr>
          <w:p w14:paraId="672D6772" w14:textId="1D858EB1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53E664AB" w14:textId="27BFD420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D-01.02.09.11.01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</w:tcPr>
          <w:p w14:paraId="48B0CF4F" w14:textId="05398F78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Wywiezienie gruzu z terenu rozbiórki samoch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dami na odległość do 1 km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14:paraId="420DE5B6" w14:textId="0C4198C8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14:paraId="2A32530E" w14:textId="6B0D2749" w:rsidR="007943FB" w:rsidRPr="007943FB" w:rsidRDefault="007943FB" w:rsidP="007943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30,066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</w:tcPr>
          <w:p w14:paraId="67A9150D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5C99932D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C08" w:rsidRPr="00285C08" w14:paraId="7A9C5661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000000" w:fill="D9E1F2"/>
            <w:vAlign w:val="center"/>
            <w:hideMark/>
          </w:tcPr>
          <w:p w14:paraId="6FC88937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31" w:type="pct"/>
            <w:gridSpan w:val="13"/>
            <w:shd w:val="clear" w:color="000000" w:fill="D9E1F2"/>
            <w:vAlign w:val="center"/>
            <w:hideMark/>
          </w:tcPr>
          <w:p w14:paraId="16BAEC0A" w14:textId="7F31FFD9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 Roboty rozbiórkowe</w:t>
            </w:r>
          </w:p>
        </w:tc>
        <w:tc>
          <w:tcPr>
            <w:tcW w:w="673" w:type="pct"/>
            <w:gridSpan w:val="2"/>
            <w:shd w:val="clear" w:color="000000" w:fill="D9E1F2"/>
            <w:vAlign w:val="center"/>
            <w:hideMark/>
          </w:tcPr>
          <w:p w14:paraId="1BFE01EB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1880" w:rsidRPr="00285C08" w14:paraId="1ECD108C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000000" w:fill="B4C6E7"/>
            <w:vAlign w:val="center"/>
            <w:hideMark/>
          </w:tcPr>
          <w:p w14:paraId="5AAAC86A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1" w:type="pct"/>
            <w:gridSpan w:val="2"/>
            <w:shd w:val="clear" w:color="000000" w:fill="B4C6E7"/>
            <w:vAlign w:val="center"/>
            <w:hideMark/>
          </w:tcPr>
          <w:p w14:paraId="64D76A0A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8" w:type="pct"/>
            <w:gridSpan w:val="2"/>
            <w:shd w:val="clear" w:color="000000" w:fill="B4C6E7"/>
            <w:vAlign w:val="center"/>
            <w:hideMark/>
          </w:tcPr>
          <w:p w14:paraId="370BF22D" w14:textId="45A3283F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Przepust </w:t>
            </w:r>
            <w:r w:rsidR="00EF7D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60</w:t>
            </w:r>
          </w:p>
        </w:tc>
        <w:tc>
          <w:tcPr>
            <w:tcW w:w="454" w:type="pct"/>
            <w:gridSpan w:val="3"/>
            <w:shd w:val="clear" w:color="000000" w:fill="B4C6E7"/>
            <w:vAlign w:val="center"/>
            <w:hideMark/>
          </w:tcPr>
          <w:p w14:paraId="60567B71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" w:type="pct"/>
            <w:gridSpan w:val="3"/>
            <w:shd w:val="clear" w:color="000000" w:fill="B4C6E7"/>
            <w:vAlign w:val="center"/>
            <w:hideMark/>
          </w:tcPr>
          <w:p w14:paraId="70CA88BF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" w:type="pct"/>
            <w:gridSpan w:val="3"/>
            <w:shd w:val="clear" w:color="000000" w:fill="B4C6E7"/>
            <w:vAlign w:val="center"/>
            <w:hideMark/>
          </w:tcPr>
          <w:p w14:paraId="24ECFA67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000000" w:fill="B4C6E7"/>
            <w:vAlign w:val="center"/>
            <w:hideMark/>
          </w:tcPr>
          <w:p w14:paraId="324F145D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29E72F89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3C009FC1" w14:textId="4C628C65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7EFD813B" w14:textId="4BFC593B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D-02.01.01.13.02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5E53B7A2" w14:textId="4B216D04" w:rsidR="007943FB" w:rsidRPr="007943FB" w:rsidRDefault="007943FB" w:rsidP="007943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Wykopy wykonywane mechanicznie w gru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cie kat. III-IV z transportem urobku na odkład sam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chodami na odległość do 3 km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br/>
              <w:t xml:space="preserve"> V=9*0,7*0,3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4CB89DCA" w14:textId="7AA85BFF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618A235A" w14:textId="4FD88357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1,890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0B7B0CCA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0AA653BD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504B68F7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25176540" w14:textId="52A37294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0D9410DC" w14:textId="4734E429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D-03.01.05.13.01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04577BC7" w14:textId="51DAFC46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Wykonanie części przelotowej przepustów dr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gowych rurowych jednootworowych, która skł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da się z ławy fundamentowej z kruszywa, rur PEHD fi 60 cm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2B342915" w14:textId="5DA00970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0B18CF6B" w14:textId="1F57599A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51D9E59B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2F4A4BD1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45E25D5F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</w:tcPr>
          <w:p w14:paraId="1DDAF3CC" w14:textId="154B845C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73C79247" w14:textId="0D216DE7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D-03.01.06.11.01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</w:tcPr>
          <w:p w14:paraId="4A439E56" w14:textId="5681FE66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Wykonanie ścianek czołowych prz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pustów z betonu dla przepustów o średnicy 60 cm wraz z wykonaniem deskowania, zbrojenia i izolacji ścian lepikiem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14:paraId="1F1E1C7D" w14:textId="540973D5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14:paraId="6137B9AE" w14:textId="6E8FE84D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5,490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</w:tcPr>
          <w:p w14:paraId="31DB32FC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413FC12B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943FB" w:rsidRPr="00285C08" w14:paraId="6B1C3DB5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7806B5FA" w14:textId="6693EDAD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34802764" w14:textId="4E126559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KNR 2-09 0102-07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3373ECA3" w14:textId="148511F8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Ręczne wykonanie zasypki. ANALOGIA Wykon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nie zasypki z kruszywa łamanego stabilizowan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go ceme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 xml:space="preserve">tem </w:t>
            </w:r>
            <w:proofErr w:type="spellStart"/>
            <w:r w:rsidRPr="007943FB">
              <w:rPr>
                <w:rFonts w:cstheme="minorHAnsi"/>
                <w:color w:val="000000"/>
                <w:sz w:val="20"/>
                <w:szCs w:val="20"/>
              </w:rPr>
              <w:t>Rm</w:t>
            </w:r>
            <w:proofErr w:type="spellEnd"/>
            <w:r w:rsidRPr="007943FB">
              <w:rPr>
                <w:rFonts w:cstheme="minorHAnsi"/>
                <w:color w:val="000000"/>
                <w:sz w:val="20"/>
                <w:szCs w:val="20"/>
              </w:rPr>
              <w:t xml:space="preserve"> 2,5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014A03BB" w14:textId="6AF021E6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  <w:hideMark/>
          </w:tcPr>
          <w:p w14:paraId="0F7DE099" w14:textId="3282B1AF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14,556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14:paraId="6B1E01E1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  <w:hideMark/>
          </w:tcPr>
          <w:p w14:paraId="793B1832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7B0AAACE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000000" w:fill="D9E1F2"/>
            <w:vAlign w:val="center"/>
            <w:hideMark/>
          </w:tcPr>
          <w:p w14:paraId="35783939" w14:textId="1089C4C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31" w:type="pct"/>
            <w:gridSpan w:val="13"/>
            <w:shd w:val="clear" w:color="000000" w:fill="D9E1F2"/>
            <w:vAlign w:val="center"/>
            <w:hideMark/>
          </w:tcPr>
          <w:p w14:paraId="218F60D7" w14:textId="7948F6D3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Przepust </w:t>
            </w:r>
            <w:r w:rsidR="00EF7D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60</w:t>
            </w:r>
          </w:p>
        </w:tc>
        <w:tc>
          <w:tcPr>
            <w:tcW w:w="673" w:type="pct"/>
            <w:gridSpan w:val="2"/>
            <w:shd w:val="clear" w:color="000000" w:fill="D9E1F2"/>
            <w:vAlign w:val="center"/>
            <w:hideMark/>
          </w:tcPr>
          <w:p w14:paraId="1482DAA5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C600FE3" w14:textId="77777777" w:rsidR="007943FB" w:rsidRDefault="007943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1"/>
        <w:gridCol w:w="1982"/>
        <w:gridCol w:w="72"/>
        <w:gridCol w:w="3998"/>
        <w:gridCol w:w="144"/>
        <w:gridCol w:w="840"/>
        <w:gridCol w:w="151"/>
        <w:gridCol w:w="677"/>
        <w:gridCol w:w="124"/>
        <w:gridCol w:w="897"/>
        <w:gridCol w:w="131"/>
        <w:gridCol w:w="1469"/>
      </w:tblGrid>
      <w:tr w:rsidR="00A31880" w:rsidRPr="00285C08" w14:paraId="14C0404D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000000" w:fill="B4C6E7"/>
            <w:vAlign w:val="center"/>
            <w:hideMark/>
          </w:tcPr>
          <w:p w14:paraId="634789E2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941" w:type="pct"/>
            <w:gridSpan w:val="2"/>
            <w:shd w:val="clear" w:color="000000" w:fill="B4C6E7"/>
            <w:vAlign w:val="center"/>
            <w:hideMark/>
          </w:tcPr>
          <w:p w14:paraId="4A81966A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8" w:type="pct"/>
            <w:gridSpan w:val="2"/>
            <w:shd w:val="clear" w:color="000000" w:fill="B4C6E7"/>
            <w:vAlign w:val="center"/>
            <w:hideMark/>
          </w:tcPr>
          <w:p w14:paraId="68744F40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Odtworzenie nawierzchni</w:t>
            </w:r>
          </w:p>
        </w:tc>
        <w:tc>
          <w:tcPr>
            <w:tcW w:w="454" w:type="pct"/>
            <w:gridSpan w:val="2"/>
            <w:shd w:val="clear" w:color="000000" w:fill="B4C6E7"/>
            <w:vAlign w:val="center"/>
            <w:hideMark/>
          </w:tcPr>
          <w:p w14:paraId="511135EC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" w:type="pct"/>
            <w:gridSpan w:val="2"/>
            <w:shd w:val="clear" w:color="000000" w:fill="B4C6E7"/>
            <w:vAlign w:val="center"/>
            <w:hideMark/>
          </w:tcPr>
          <w:p w14:paraId="1C4E7940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" w:type="pct"/>
            <w:gridSpan w:val="2"/>
            <w:shd w:val="clear" w:color="000000" w:fill="B4C6E7"/>
            <w:vAlign w:val="center"/>
            <w:hideMark/>
          </w:tcPr>
          <w:p w14:paraId="098E4FEA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shd w:val="clear" w:color="000000" w:fill="B4C6E7"/>
            <w:vAlign w:val="center"/>
            <w:hideMark/>
          </w:tcPr>
          <w:p w14:paraId="339C784F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2E3C1574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2E6F7608" w14:textId="5619AFAC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050FE342" w14:textId="561C1EDD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D-04.05.01.42.02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4D8DFFFE" w14:textId="6EC37EE2" w:rsidR="007943FB" w:rsidRPr="007943FB" w:rsidRDefault="007943FB" w:rsidP="007943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Wykonanie podbudowy z kruszywa łaman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go ulepszonego cementem z wytwórni, gr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bość warstwy po z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gęszczeniu 20 cm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14:paraId="5BA282C5" w14:textId="61B98CA4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14:paraId="047FB50F" w14:textId="6FF00CBB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  <w:hideMark/>
          </w:tcPr>
          <w:p w14:paraId="3251ACBC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025C6930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344EDC9D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520FD3C4" w14:textId="5EBF2CCF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443BE1C4" w14:textId="5A5FECC6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4850F4B1" w14:textId="5CE79E3C" w:rsidR="007943FB" w:rsidRPr="007943FB" w:rsidRDefault="007943FB" w:rsidP="007943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Wykonanie podbudowy z kruszywa łaman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go frakcji 0-31,50 mm, warstwa górna, gr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bość warstwy po z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gęszczeniu 20 cm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14:paraId="64C817FE" w14:textId="044D8C24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14:paraId="6B4D687A" w14:textId="6D7B576C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  <w:hideMark/>
          </w:tcPr>
          <w:p w14:paraId="13ADFE2B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14FC7630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0C734EA7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50725052" w14:textId="2FB8D459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4C803919" w14:textId="6C4E50B3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D-05.03.05.11.04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6E1B4FB8" w14:textId="3CAE40A2" w:rsidR="007943FB" w:rsidRPr="007943FB" w:rsidRDefault="007943FB" w:rsidP="007943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Wykonanie warstwy wiążącej z mieszanki min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ralno-asfaltowej AC 16 W dowożonej z odległości do 5 km, grubość warstwy po zagęszczeniu 6 cm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br/>
              <w:t>F=5,5*2,5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14:paraId="28CE254E" w14:textId="4B7B9206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14:paraId="0779E4B3" w14:textId="113423CB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  <w:hideMark/>
          </w:tcPr>
          <w:p w14:paraId="6A4765D1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5019E502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2FF7C6B7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3E9D16BD" w14:textId="259FA4CE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2B7E21BC" w14:textId="39629EEB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D-05.03.05.21.05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20E0F14E" w14:textId="5B143C15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Wykonanie warstwy ścieralnej z mieszanki min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ralno-asfaltowej AC 11 S dowożonej z odległości do 5 km, grubość warstwy po zagęszczeniu 4 cm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14:paraId="7096062A" w14:textId="0B4D1A59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14:paraId="46776860" w14:textId="3B5715C6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  <w:hideMark/>
          </w:tcPr>
          <w:p w14:paraId="6DEC1319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14A59953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331BCBE0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4F8F31D9" w14:textId="724254FB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  <w:hideMark/>
          </w:tcPr>
          <w:p w14:paraId="437823BB" w14:textId="5A12A2A4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  <w:hideMark/>
          </w:tcPr>
          <w:p w14:paraId="72FF84DD" w14:textId="03F262B8" w:rsidR="007943FB" w:rsidRPr="007943FB" w:rsidRDefault="007943FB" w:rsidP="007943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Utwardzenie pobocza z kruszywa łamanego frakcji 0-31,50 mm,  grubość warstwy po zagęs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czeniu 20 cm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br/>
              <w:t>F=3,5*0,7*2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14:paraId="4F98FA83" w14:textId="1421E7BC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14:paraId="3ACF408B" w14:textId="3A1E46A1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4,900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  <w:hideMark/>
          </w:tcPr>
          <w:p w14:paraId="3BEBDCE1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6285690C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3998830C" w14:textId="77777777" w:rsidTr="00A31880">
        <w:trPr>
          <w:cantSplit/>
          <w:trHeight w:val="397"/>
        </w:trPr>
        <w:tc>
          <w:tcPr>
            <w:tcW w:w="196" w:type="pct"/>
            <w:gridSpan w:val="2"/>
            <w:shd w:val="clear" w:color="000000" w:fill="D9E1F2"/>
            <w:vAlign w:val="center"/>
            <w:hideMark/>
          </w:tcPr>
          <w:p w14:paraId="4C691409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31" w:type="pct"/>
            <w:gridSpan w:val="10"/>
            <w:shd w:val="clear" w:color="000000" w:fill="D9E1F2"/>
            <w:vAlign w:val="center"/>
            <w:hideMark/>
          </w:tcPr>
          <w:p w14:paraId="36237B82" w14:textId="7EFEA0EF" w:rsidR="00285C08" w:rsidRPr="00285C08" w:rsidRDefault="00285C08" w:rsidP="00702E0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Odtworzenie nawierzchni</w:t>
            </w:r>
          </w:p>
        </w:tc>
        <w:tc>
          <w:tcPr>
            <w:tcW w:w="673" w:type="pct"/>
            <w:shd w:val="clear" w:color="000000" w:fill="D9E1F2"/>
            <w:vAlign w:val="center"/>
            <w:hideMark/>
          </w:tcPr>
          <w:p w14:paraId="0A45FA1B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26022DC0" w14:textId="77777777" w:rsidTr="00A31880">
        <w:trPr>
          <w:cantSplit/>
          <w:trHeight w:val="397"/>
        </w:trPr>
        <w:tc>
          <w:tcPr>
            <w:tcW w:w="4327" w:type="pct"/>
            <w:gridSpan w:val="12"/>
            <w:shd w:val="clear" w:color="000000" w:fill="D9E1F2"/>
            <w:vAlign w:val="center"/>
            <w:hideMark/>
          </w:tcPr>
          <w:p w14:paraId="0F4AEB08" w14:textId="43D77502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NETTO [ZŁ]</w:t>
            </w:r>
          </w:p>
        </w:tc>
        <w:tc>
          <w:tcPr>
            <w:tcW w:w="673" w:type="pct"/>
            <w:shd w:val="clear" w:color="000000" w:fill="D9E1F2"/>
            <w:vAlign w:val="center"/>
            <w:hideMark/>
          </w:tcPr>
          <w:p w14:paraId="48274801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4A8BD39F" w14:textId="77777777" w:rsidTr="00A31880">
        <w:trPr>
          <w:cantSplit/>
          <w:trHeight w:val="397"/>
        </w:trPr>
        <w:tc>
          <w:tcPr>
            <w:tcW w:w="4327" w:type="pct"/>
            <w:gridSpan w:val="12"/>
            <w:shd w:val="clear" w:color="000000" w:fill="D9E1F2"/>
            <w:vAlign w:val="center"/>
            <w:hideMark/>
          </w:tcPr>
          <w:p w14:paraId="3CA1DAFE" w14:textId="0397B1A9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673" w:type="pct"/>
            <w:shd w:val="clear" w:color="000000" w:fill="D9E1F2"/>
            <w:vAlign w:val="center"/>
            <w:hideMark/>
          </w:tcPr>
          <w:p w14:paraId="285B1D9D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09B6C0C2" w14:textId="77777777" w:rsidTr="00A31880">
        <w:trPr>
          <w:cantSplit/>
          <w:trHeight w:val="397"/>
        </w:trPr>
        <w:tc>
          <w:tcPr>
            <w:tcW w:w="4327" w:type="pct"/>
            <w:gridSpan w:val="12"/>
            <w:shd w:val="clear" w:color="000000" w:fill="D9E1F2"/>
            <w:vAlign w:val="center"/>
            <w:hideMark/>
          </w:tcPr>
          <w:p w14:paraId="71424E74" w14:textId="7D2A925A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OGÓŁEM WARTOŚĆ ROBÓT BRUTTO</w:t>
            </w:r>
          </w:p>
        </w:tc>
        <w:tc>
          <w:tcPr>
            <w:tcW w:w="673" w:type="pct"/>
            <w:shd w:val="clear" w:color="000000" w:fill="D9E1F2"/>
            <w:vAlign w:val="center"/>
            <w:hideMark/>
          </w:tcPr>
          <w:p w14:paraId="17C8B43A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7E9326F9" w14:textId="77777777" w:rsidTr="00EF7D39">
        <w:trPr>
          <w:cantSplit/>
          <w:trHeight w:val="397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7E6915BF" w14:textId="77777777" w:rsidR="00EF7D39" w:rsidRPr="00EF7D39" w:rsidRDefault="00EF7D39" w:rsidP="00EF7D39">
            <w:pPr>
              <w:pStyle w:val="Akapitzlist"/>
              <w:spacing w:after="0" w:line="240" w:lineRule="auto"/>
              <w:rPr>
                <w:rFonts w:cstheme="minorHAnsi"/>
                <w:b/>
                <w:bCs/>
                <w:sz w:val="8"/>
                <w:szCs w:val="8"/>
                <w:u w:val="single"/>
              </w:rPr>
            </w:pPr>
          </w:p>
          <w:p w14:paraId="5B87A900" w14:textId="2EDB47A3" w:rsidR="00285C08" w:rsidRPr="007943FB" w:rsidRDefault="00285C08" w:rsidP="00EF7D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7943FB">
              <w:rPr>
                <w:rFonts w:cstheme="minorHAnsi"/>
                <w:b/>
                <w:bCs/>
                <w:u w:val="single"/>
              </w:rPr>
              <w:t xml:space="preserve">Wójtowice </w:t>
            </w:r>
            <w:r w:rsidR="00EF7D39" w:rsidRPr="007943FB">
              <w:rPr>
                <w:rFonts w:cstheme="minorHAnsi"/>
                <w:b/>
                <w:bCs/>
                <w:u w:val="single"/>
              </w:rPr>
              <w:t>-</w:t>
            </w:r>
            <w:r w:rsidRPr="007943FB">
              <w:rPr>
                <w:rFonts w:cstheme="minorHAnsi"/>
                <w:b/>
                <w:bCs/>
                <w:u w:val="single"/>
              </w:rPr>
              <w:t xml:space="preserve"> droga powiatowa nr 3285D remont muru oporowego km 10+350</w:t>
            </w:r>
          </w:p>
          <w:p w14:paraId="1B64A178" w14:textId="0371CAF2" w:rsidR="00285C08" w:rsidRPr="00EF7D39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8"/>
                <w:szCs w:val="8"/>
                <w:lang w:eastAsia="pl-PL"/>
              </w:rPr>
            </w:pPr>
          </w:p>
        </w:tc>
      </w:tr>
      <w:tr w:rsidR="00A31880" w:rsidRPr="00285C08" w14:paraId="7F5FDD00" w14:textId="77777777" w:rsidTr="00A31880">
        <w:trPr>
          <w:cantSplit/>
          <w:trHeight w:val="397"/>
        </w:trPr>
        <w:tc>
          <w:tcPr>
            <w:tcW w:w="177" w:type="pct"/>
            <w:shd w:val="clear" w:color="auto" w:fill="CED945"/>
            <w:vAlign w:val="center"/>
            <w:hideMark/>
          </w:tcPr>
          <w:p w14:paraId="6E4B0901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7" w:type="pct"/>
            <w:gridSpan w:val="2"/>
            <w:shd w:val="clear" w:color="auto" w:fill="CED945"/>
            <w:vAlign w:val="center"/>
            <w:hideMark/>
          </w:tcPr>
          <w:p w14:paraId="4FA55097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1865" w:type="pct"/>
            <w:gridSpan w:val="2"/>
            <w:shd w:val="clear" w:color="auto" w:fill="CED945"/>
            <w:vAlign w:val="center"/>
            <w:hideMark/>
          </w:tcPr>
          <w:p w14:paraId="141199FC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451" w:type="pct"/>
            <w:gridSpan w:val="2"/>
            <w:shd w:val="clear" w:color="auto" w:fill="CED945"/>
            <w:vAlign w:val="center"/>
            <w:hideMark/>
          </w:tcPr>
          <w:p w14:paraId="024D05F5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79" w:type="pct"/>
            <w:gridSpan w:val="2"/>
            <w:shd w:val="clear" w:color="auto" w:fill="CED945"/>
            <w:vAlign w:val="center"/>
            <w:hideMark/>
          </w:tcPr>
          <w:p w14:paraId="5FEA3E53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Obmiar</w:t>
            </w:r>
          </w:p>
        </w:tc>
        <w:tc>
          <w:tcPr>
            <w:tcW w:w="468" w:type="pct"/>
            <w:gridSpan w:val="2"/>
            <w:shd w:val="clear" w:color="auto" w:fill="CED945"/>
            <w:vAlign w:val="center"/>
            <w:hideMark/>
          </w:tcPr>
          <w:p w14:paraId="3865EA72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733" w:type="pct"/>
            <w:gridSpan w:val="2"/>
            <w:shd w:val="clear" w:color="auto" w:fill="CED945"/>
            <w:vAlign w:val="center"/>
            <w:hideMark/>
          </w:tcPr>
          <w:p w14:paraId="38DFDE4C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A31880" w:rsidRPr="00285C08" w14:paraId="4553F56A" w14:textId="77777777" w:rsidTr="00A31880">
        <w:trPr>
          <w:cantSplit/>
          <w:trHeight w:val="397"/>
        </w:trPr>
        <w:tc>
          <w:tcPr>
            <w:tcW w:w="177" w:type="pct"/>
            <w:shd w:val="clear" w:color="auto" w:fill="CED945"/>
            <w:vAlign w:val="center"/>
            <w:hideMark/>
          </w:tcPr>
          <w:p w14:paraId="1BAE4F93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7" w:type="pct"/>
            <w:gridSpan w:val="2"/>
            <w:shd w:val="clear" w:color="auto" w:fill="CED945"/>
            <w:vAlign w:val="center"/>
            <w:hideMark/>
          </w:tcPr>
          <w:p w14:paraId="092F7693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5" w:type="pct"/>
            <w:gridSpan w:val="2"/>
            <w:shd w:val="clear" w:color="auto" w:fill="CED945"/>
            <w:vAlign w:val="center"/>
            <w:hideMark/>
          </w:tcPr>
          <w:p w14:paraId="7CE49368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1" w:type="pct"/>
            <w:gridSpan w:val="2"/>
            <w:shd w:val="clear" w:color="auto" w:fill="CED945"/>
            <w:vAlign w:val="center"/>
            <w:hideMark/>
          </w:tcPr>
          <w:p w14:paraId="67F7EAD9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9" w:type="pct"/>
            <w:gridSpan w:val="2"/>
            <w:shd w:val="clear" w:color="auto" w:fill="CED945"/>
            <w:vAlign w:val="center"/>
            <w:hideMark/>
          </w:tcPr>
          <w:p w14:paraId="2CF98098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8" w:type="pct"/>
            <w:gridSpan w:val="2"/>
            <w:shd w:val="clear" w:color="auto" w:fill="CED945"/>
            <w:vAlign w:val="center"/>
            <w:hideMark/>
          </w:tcPr>
          <w:p w14:paraId="7AC7010F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3" w:type="pct"/>
            <w:gridSpan w:val="2"/>
            <w:shd w:val="clear" w:color="auto" w:fill="CED945"/>
            <w:vAlign w:val="center"/>
            <w:hideMark/>
          </w:tcPr>
          <w:p w14:paraId="3F80A558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A31880" w:rsidRPr="00285C08" w14:paraId="4C50872A" w14:textId="77777777" w:rsidTr="00A31880">
        <w:trPr>
          <w:cantSplit/>
          <w:trHeight w:val="397"/>
        </w:trPr>
        <w:tc>
          <w:tcPr>
            <w:tcW w:w="177" w:type="pct"/>
            <w:shd w:val="clear" w:color="000000" w:fill="B4C6E7"/>
            <w:vAlign w:val="center"/>
            <w:hideMark/>
          </w:tcPr>
          <w:p w14:paraId="40FAB22F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7" w:type="pct"/>
            <w:gridSpan w:val="2"/>
            <w:shd w:val="clear" w:color="000000" w:fill="B4C6E7"/>
            <w:vAlign w:val="center"/>
            <w:hideMark/>
          </w:tcPr>
          <w:p w14:paraId="6C928445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5" w:type="pct"/>
            <w:gridSpan w:val="2"/>
            <w:shd w:val="clear" w:color="000000" w:fill="B4C6E7"/>
            <w:vAlign w:val="center"/>
            <w:hideMark/>
          </w:tcPr>
          <w:p w14:paraId="4BE94B0B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451" w:type="pct"/>
            <w:gridSpan w:val="2"/>
            <w:shd w:val="clear" w:color="000000" w:fill="B4C6E7"/>
            <w:vAlign w:val="center"/>
            <w:hideMark/>
          </w:tcPr>
          <w:p w14:paraId="4FF0C820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" w:type="pct"/>
            <w:gridSpan w:val="2"/>
            <w:shd w:val="clear" w:color="000000" w:fill="B4C6E7"/>
            <w:vAlign w:val="center"/>
            <w:hideMark/>
          </w:tcPr>
          <w:p w14:paraId="633A5960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8" w:type="pct"/>
            <w:gridSpan w:val="2"/>
            <w:shd w:val="clear" w:color="000000" w:fill="B4C6E7"/>
            <w:vAlign w:val="center"/>
            <w:hideMark/>
          </w:tcPr>
          <w:p w14:paraId="5083AB57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3" w:type="pct"/>
            <w:gridSpan w:val="2"/>
            <w:shd w:val="clear" w:color="000000" w:fill="B4C6E7"/>
            <w:vAlign w:val="center"/>
            <w:hideMark/>
          </w:tcPr>
          <w:p w14:paraId="6650FEEC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7A2BBA61" w14:textId="77777777" w:rsidTr="00A31880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485E3185" w14:textId="2CEE20EE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14:paraId="609E9E4C" w14:textId="23ADF23C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 D-02.01.01.13.02</w:t>
            </w:r>
          </w:p>
        </w:tc>
        <w:tc>
          <w:tcPr>
            <w:tcW w:w="1865" w:type="pct"/>
            <w:gridSpan w:val="2"/>
            <w:shd w:val="clear" w:color="auto" w:fill="auto"/>
            <w:vAlign w:val="center"/>
            <w:hideMark/>
          </w:tcPr>
          <w:p w14:paraId="402BA16D" w14:textId="2844D50D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Wykopy wykonywane mechanicznie w gruncie kat. III-IV z transportem urobku na odkład s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mochodami na odległość do 3 km V=10x2,2*(1+1,8)/2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64DCA7F0" w14:textId="7908E228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  <w:hideMark/>
          </w:tcPr>
          <w:p w14:paraId="00239E20" w14:textId="0C8D7ADA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30,800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14:paraId="7175CF5E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3" w:type="pct"/>
            <w:gridSpan w:val="2"/>
            <w:shd w:val="clear" w:color="auto" w:fill="auto"/>
            <w:vAlign w:val="center"/>
            <w:hideMark/>
          </w:tcPr>
          <w:p w14:paraId="4FA14D9F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07F7391F" w14:textId="77777777" w:rsidTr="00A31880">
        <w:trPr>
          <w:cantSplit/>
          <w:trHeight w:val="397"/>
        </w:trPr>
        <w:tc>
          <w:tcPr>
            <w:tcW w:w="177" w:type="pct"/>
            <w:shd w:val="clear" w:color="000000" w:fill="D9E1F2"/>
            <w:vAlign w:val="center"/>
            <w:hideMark/>
          </w:tcPr>
          <w:p w14:paraId="7A9A1179" w14:textId="784E1C09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0" w:type="pct"/>
            <w:gridSpan w:val="10"/>
            <w:shd w:val="clear" w:color="000000" w:fill="D9E1F2"/>
            <w:vAlign w:val="center"/>
            <w:hideMark/>
          </w:tcPr>
          <w:p w14:paraId="55699500" w14:textId="3E3DA153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Roboty rozbiórkowe</w:t>
            </w:r>
          </w:p>
        </w:tc>
        <w:tc>
          <w:tcPr>
            <w:tcW w:w="733" w:type="pct"/>
            <w:gridSpan w:val="2"/>
            <w:shd w:val="clear" w:color="000000" w:fill="D9E1F2"/>
            <w:vAlign w:val="center"/>
            <w:hideMark/>
          </w:tcPr>
          <w:p w14:paraId="4E860EEB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2B4A974" w14:textId="77777777" w:rsidR="00EF7D39" w:rsidRDefault="00EF7D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034"/>
        <w:gridCol w:w="4072"/>
        <w:gridCol w:w="980"/>
        <w:gridCol w:w="821"/>
        <w:gridCol w:w="1017"/>
        <w:gridCol w:w="1602"/>
      </w:tblGrid>
      <w:tr w:rsidR="00285C08" w:rsidRPr="00285C08" w14:paraId="22818381" w14:textId="77777777" w:rsidTr="00EF7D39">
        <w:trPr>
          <w:cantSplit/>
          <w:trHeight w:val="397"/>
        </w:trPr>
        <w:tc>
          <w:tcPr>
            <w:tcW w:w="177" w:type="pct"/>
            <w:shd w:val="clear" w:color="000000" w:fill="B4C6E7"/>
            <w:vAlign w:val="center"/>
            <w:hideMark/>
          </w:tcPr>
          <w:p w14:paraId="32571562" w14:textId="77777777" w:rsidR="00285C08" w:rsidRPr="00285C08" w:rsidRDefault="00285C08" w:rsidP="00EF7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2" w:type="pct"/>
            <w:shd w:val="clear" w:color="000000" w:fill="B4C6E7"/>
            <w:vAlign w:val="center"/>
            <w:hideMark/>
          </w:tcPr>
          <w:p w14:paraId="51DC1024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pct"/>
            <w:shd w:val="clear" w:color="000000" w:fill="B4C6E7"/>
            <w:vAlign w:val="center"/>
            <w:hideMark/>
          </w:tcPr>
          <w:p w14:paraId="0264101F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MUR OPOROWY</w:t>
            </w:r>
          </w:p>
        </w:tc>
        <w:tc>
          <w:tcPr>
            <w:tcW w:w="449" w:type="pct"/>
            <w:shd w:val="clear" w:color="000000" w:fill="B4C6E7"/>
            <w:vAlign w:val="center"/>
            <w:hideMark/>
          </w:tcPr>
          <w:p w14:paraId="53CB1CF9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shd w:val="clear" w:color="000000" w:fill="B4C6E7"/>
            <w:vAlign w:val="center"/>
            <w:hideMark/>
          </w:tcPr>
          <w:p w14:paraId="322360A4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pct"/>
            <w:shd w:val="clear" w:color="000000" w:fill="B4C6E7"/>
            <w:vAlign w:val="center"/>
            <w:hideMark/>
          </w:tcPr>
          <w:p w14:paraId="123F3871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pct"/>
            <w:shd w:val="clear" w:color="000000" w:fill="B4C6E7"/>
            <w:vAlign w:val="center"/>
            <w:hideMark/>
          </w:tcPr>
          <w:p w14:paraId="1E64F7C2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03754302" w14:textId="77777777" w:rsidTr="00EF7D39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5D9E9DEA" w14:textId="6253F915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14:paraId="291D00BC" w14:textId="4E8DF796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BCD-II M-21.20.01.12.01</w:t>
            </w:r>
          </w:p>
        </w:tc>
        <w:tc>
          <w:tcPr>
            <w:tcW w:w="1866" w:type="pct"/>
            <w:shd w:val="clear" w:color="auto" w:fill="auto"/>
            <w:vAlign w:val="center"/>
            <w:hideMark/>
          </w:tcPr>
          <w:p w14:paraId="58B20742" w14:textId="7BABFC60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Ławy fundamentowe z betonu klasy C25/30, w deskowaniu tradycyjnym. Wyk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nywane bez zabezpieczenia ścian wykopu. Bez uwzględni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nia robót ziemnych V=7,6*0,8*0,5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0CD5C72" w14:textId="1A037873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16069B7" w14:textId="27D2B6E6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3,040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AC46554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7004CF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4FB654FA" w14:textId="77777777" w:rsidTr="00EF7D39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449853FB" w14:textId="122086D3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14:paraId="22DA9D20" w14:textId="4880D022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KNR-W 2-02 0102-02</w:t>
            </w:r>
          </w:p>
        </w:tc>
        <w:tc>
          <w:tcPr>
            <w:tcW w:w="1866" w:type="pct"/>
            <w:shd w:val="clear" w:color="auto" w:fill="auto"/>
            <w:vAlign w:val="center"/>
            <w:hideMark/>
          </w:tcPr>
          <w:p w14:paraId="37CA9F67" w14:textId="4FE252DD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Ściany podziemia z kamienia twardego V=7,6*2,1*0,7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5216E5" w14:textId="4980C66D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F453F49" w14:textId="255CA2F5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11,172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E99A32C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1585AF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43FB" w:rsidRPr="00285C08" w14:paraId="0A2541D6" w14:textId="77777777" w:rsidTr="00EF7D39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20E6E2D3" w14:textId="41E27872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14:paraId="5498709F" w14:textId="5DEF423B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BCD-II M-21.20.01.11.01</w:t>
            </w:r>
          </w:p>
        </w:tc>
        <w:tc>
          <w:tcPr>
            <w:tcW w:w="1866" w:type="pct"/>
            <w:shd w:val="clear" w:color="auto" w:fill="auto"/>
            <w:vAlign w:val="center"/>
            <w:hideMark/>
          </w:tcPr>
          <w:p w14:paraId="772577E6" w14:textId="4CDEED95" w:rsidR="007943FB" w:rsidRPr="007943FB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 xml:space="preserve">Uzupełnienie nasypu z pospółką bez </w:t>
            </w:r>
            <w:proofErr w:type="spellStart"/>
            <w:r w:rsidRPr="007943FB">
              <w:rPr>
                <w:rFonts w:cstheme="minorHAnsi"/>
                <w:color w:val="000000"/>
                <w:sz w:val="20"/>
                <w:szCs w:val="20"/>
              </w:rPr>
              <w:t>deskow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943FB">
              <w:rPr>
                <w:rFonts w:cstheme="minorHAnsi"/>
                <w:color w:val="000000"/>
                <w:sz w:val="20"/>
                <w:szCs w:val="20"/>
              </w:rPr>
              <w:t>nia.V</w:t>
            </w:r>
            <w:proofErr w:type="spellEnd"/>
            <w:r w:rsidRPr="007943FB">
              <w:rPr>
                <w:rFonts w:cstheme="minorHAnsi"/>
                <w:color w:val="000000"/>
                <w:sz w:val="20"/>
                <w:szCs w:val="20"/>
              </w:rPr>
              <w:t>= 10*2,2*0,9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75A139" w14:textId="75DE84C7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7943F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2B6EC7D" w14:textId="1B23AD09" w:rsidR="007943FB" w:rsidRPr="007943FB" w:rsidRDefault="007943FB" w:rsidP="00EF7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3FB">
              <w:rPr>
                <w:rFonts w:cstheme="minorHAnsi"/>
                <w:color w:val="000000"/>
                <w:sz w:val="20"/>
                <w:szCs w:val="20"/>
              </w:rPr>
              <w:t>19,800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E9B36BA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8F43B4" w14:textId="77777777" w:rsidR="007943FB" w:rsidRPr="00285C08" w:rsidRDefault="007943FB" w:rsidP="00EF7D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672447BC" w14:textId="77777777" w:rsidTr="00EF7D39">
        <w:trPr>
          <w:cantSplit/>
          <w:trHeight w:val="397"/>
        </w:trPr>
        <w:tc>
          <w:tcPr>
            <w:tcW w:w="177" w:type="pct"/>
            <w:shd w:val="clear" w:color="000000" w:fill="D9E1F2"/>
            <w:vAlign w:val="center"/>
            <w:hideMark/>
          </w:tcPr>
          <w:p w14:paraId="525B625E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89" w:type="pct"/>
            <w:gridSpan w:val="5"/>
            <w:shd w:val="clear" w:color="000000" w:fill="D9E1F2"/>
            <w:vAlign w:val="center"/>
            <w:hideMark/>
          </w:tcPr>
          <w:p w14:paraId="42F388BD" w14:textId="3C312A22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MUR OPOROWY</w:t>
            </w:r>
          </w:p>
        </w:tc>
        <w:tc>
          <w:tcPr>
            <w:tcW w:w="734" w:type="pct"/>
            <w:shd w:val="clear" w:color="000000" w:fill="D9E1F2"/>
            <w:vAlign w:val="center"/>
            <w:hideMark/>
          </w:tcPr>
          <w:p w14:paraId="13D17FE6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50697358" w14:textId="77777777" w:rsidTr="00EF7D39">
        <w:trPr>
          <w:cantSplit/>
          <w:trHeight w:val="397"/>
        </w:trPr>
        <w:tc>
          <w:tcPr>
            <w:tcW w:w="4266" w:type="pct"/>
            <w:gridSpan w:val="6"/>
            <w:shd w:val="clear" w:color="000000" w:fill="D9E1F2"/>
            <w:vAlign w:val="center"/>
            <w:hideMark/>
          </w:tcPr>
          <w:p w14:paraId="486A6A41" w14:textId="31C86AB9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NETTO [ZŁ]</w:t>
            </w:r>
          </w:p>
        </w:tc>
        <w:tc>
          <w:tcPr>
            <w:tcW w:w="734" w:type="pct"/>
            <w:shd w:val="clear" w:color="000000" w:fill="D9E1F2"/>
            <w:vAlign w:val="center"/>
            <w:hideMark/>
          </w:tcPr>
          <w:p w14:paraId="357B25E4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65DD69CD" w14:textId="77777777" w:rsidTr="00EF7D39">
        <w:trPr>
          <w:cantSplit/>
          <w:trHeight w:val="397"/>
        </w:trPr>
        <w:tc>
          <w:tcPr>
            <w:tcW w:w="4266" w:type="pct"/>
            <w:gridSpan w:val="6"/>
            <w:shd w:val="clear" w:color="000000" w:fill="D9E1F2"/>
            <w:vAlign w:val="center"/>
            <w:hideMark/>
          </w:tcPr>
          <w:p w14:paraId="787AD6CD" w14:textId="218BBB6A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734" w:type="pct"/>
            <w:shd w:val="clear" w:color="000000" w:fill="D9E1F2"/>
            <w:vAlign w:val="center"/>
            <w:hideMark/>
          </w:tcPr>
          <w:p w14:paraId="1B8F5C87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85C08" w:rsidRPr="00285C08" w14:paraId="3AA6D1A3" w14:textId="77777777" w:rsidTr="00EF7D39">
        <w:trPr>
          <w:cantSplit/>
          <w:trHeight w:val="397"/>
        </w:trPr>
        <w:tc>
          <w:tcPr>
            <w:tcW w:w="4266" w:type="pct"/>
            <w:gridSpan w:val="6"/>
            <w:shd w:val="clear" w:color="000000" w:fill="D9E1F2"/>
            <w:vAlign w:val="center"/>
            <w:hideMark/>
          </w:tcPr>
          <w:p w14:paraId="7A30D79A" w14:textId="37608A41" w:rsidR="00285C08" w:rsidRPr="00285C08" w:rsidRDefault="00285C08" w:rsidP="00EF7D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OGÓŁEM WARTOŚĆ ROBÓT BRUTTO</w:t>
            </w:r>
          </w:p>
        </w:tc>
        <w:tc>
          <w:tcPr>
            <w:tcW w:w="734" w:type="pct"/>
            <w:shd w:val="clear" w:color="000000" w:fill="D9E1F2"/>
            <w:vAlign w:val="center"/>
            <w:hideMark/>
          </w:tcPr>
          <w:p w14:paraId="3ECC31FF" w14:textId="77777777" w:rsidR="00285C08" w:rsidRPr="00285C08" w:rsidRDefault="00285C08" w:rsidP="00EF7D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C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9C0CED6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1657F32D" w14:textId="77777777" w:rsidR="009F6372" w:rsidRDefault="009F6372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58A24977" w14:textId="77777777" w:rsidR="00681B23" w:rsidRPr="00681B23" w:rsidRDefault="00681B23" w:rsidP="00681B23">
      <w:pPr>
        <w:widowControl w:val="0"/>
        <w:spacing w:after="0" w:line="256" w:lineRule="auto"/>
        <w:jc w:val="center"/>
        <w:rPr>
          <w:rFonts w:cstheme="minorHAnsi"/>
          <w:b/>
          <w:sz w:val="24"/>
          <w:szCs w:val="24"/>
        </w:rPr>
      </w:pPr>
      <w:r w:rsidRPr="00681B23">
        <w:rPr>
          <w:rFonts w:cstheme="minorHAnsi"/>
          <w:b/>
          <w:sz w:val="24"/>
          <w:szCs w:val="24"/>
        </w:rPr>
        <w:t>TABELA ELEMENTÓW SCALONYCH</w:t>
      </w:r>
    </w:p>
    <w:p w14:paraId="64E93C16" w14:textId="77777777" w:rsidR="00681B23" w:rsidRPr="00681B23" w:rsidRDefault="00681B23" w:rsidP="00681B23">
      <w:pPr>
        <w:widowControl w:val="0"/>
        <w:spacing w:after="0" w:line="256" w:lineRule="auto"/>
        <w:jc w:val="center"/>
        <w:rPr>
          <w:rFonts w:cstheme="minorHAnsi"/>
          <w:b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6791"/>
        <w:gridCol w:w="3663"/>
      </w:tblGrid>
      <w:tr w:rsidR="00681B23" w:rsidRPr="00681B23" w14:paraId="572513E0" w14:textId="77777777" w:rsidTr="00D25F05">
        <w:trPr>
          <w:trHeight w:val="437"/>
          <w:jc w:val="center"/>
        </w:trPr>
        <w:tc>
          <w:tcPr>
            <w:tcW w:w="243" w:type="pct"/>
            <w:vAlign w:val="center"/>
          </w:tcPr>
          <w:p w14:paraId="62B2FA5F" w14:textId="5B9A67F4" w:rsidR="00681B23" w:rsidRPr="00681B23" w:rsidRDefault="00702E0F" w:rsidP="00681B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90" w:type="pct"/>
            <w:vAlign w:val="center"/>
          </w:tcPr>
          <w:p w14:paraId="073BFB50" w14:textId="19DA4A65" w:rsidR="00681B23" w:rsidRPr="00681B23" w:rsidRDefault="00702E0F" w:rsidP="00681B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NAZWA ELEMENTU SKŁADOWEGO</w:t>
            </w:r>
          </w:p>
        </w:tc>
        <w:tc>
          <w:tcPr>
            <w:tcW w:w="1667" w:type="pct"/>
            <w:vAlign w:val="center"/>
          </w:tcPr>
          <w:p w14:paraId="2324D5A6" w14:textId="42E5A52E" w:rsidR="00681B23" w:rsidRPr="00681B23" w:rsidRDefault="00702E0F" w:rsidP="00681B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681B23" w:rsidRPr="00681B23" w14:paraId="1FB9C01D" w14:textId="77777777" w:rsidTr="00D25F05">
        <w:trPr>
          <w:trHeight w:val="557"/>
          <w:jc w:val="center"/>
        </w:trPr>
        <w:tc>
          <w:tcPr>
            <w:tcW w:w="243" w:type="pct"/>
            <w:vAlign w:val="center"/>
          </w:tcPr>
          <w:p w14:paraId="447858A8" w14:textId="193276F1" w:rsidR="00681B23" w:rsidRPr="009F6372" w:rsidRDefault="009F6372" w:rsidP="00681B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090" w:type="pct"/>
            <w:vAlign w:val="center"/>
          </w:tcPr>
          <w:p w14:paraId="20743B59" w14:textId="77777777" w:rsidR="00EF7D39" w:rsidRDefault="009F6372" w:rsidP="00681B23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F63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Wilkanów </w:t>
            </w:r>
          </w:p>
          <w:p w14:paraId="57EE0E87" w14:textId="2801EF2B" w:rsidR="00681B23" w:rsidRPr="009F6372" w:rsidRDefault="00EF7D39" w:rsidP="00EF7D39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  <w:r w:rsidR="009F6372" w:rsidRPr="009F63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droga powiatowa nr 3231D remont przepustu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φ60 cm, L</w:t>
            </w:r>
            <w:r w:rsidR="009F6372" w:rsidRPr="009F63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=14 m, km 6+510</w:t>
            </w:r>
          </w:p>
        </w:tc>
        <w:tc>
          <w:tcPr>
            <w:tcW w:w="1667" w:type="pct"/>
            <w:vAlign w:val="center"/>
          </w:tcPr>
          <w:p w14:paraId="62B047A7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3AF1FC4E" w14:textId="77777777" w:rsidTr="00D25F05">
        <w:trPr>
          <w:trHeight w:val="528"/>
          <w:jc w:val="center"/>
        </w:trPr>
        <w:tc>
          <w:tcPr>
            <w:tcW w:w="243" w:type="pct"/>
            <w:vAlign w:val="center"/>
          </w:tcPr>
          <w:p w14:paraId="340BE856" w14:textId="4F4748CF" w:rsidR="00681B23" w:rsidRPr="009F6372" w:rsidRDefault="009F6372" w:rsidP="00681B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</w:t>
            </w:r>
          </w:p>
        </w:tc>
        <w:tc>
          <w:tcPr>
            <w:tcW w:w="3090" w:type="pct"/>
            <w:vAlign w:val="center"/>
          </w:tcPr>
          <w:p w14:paraId="2135A9F5" w14:textId="77777777" w:rsidR="00EF7D39" w:rsidRDefault="009F6372" w:rsidP="00681B23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F63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Lądek Zdrój </w:t>
            </w:r>
          </w:p>
          <w:p w14:paraId="47DCEFE0" w14:textId="6D4109DA" w:rsidR="00681B23" w:rsidRPr="009F6372" w:rsidRDefault="00EF7D39" w:rsidP="00EF7D39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  <w:r w:rsidR="009F6372" w:rsidRPr="009F63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droga powiatowa nr 3251D remont przepustu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φ</w:t>
            </w:r>
            <w:r w:rsidR="009F6372" w:rsidRPr="009F63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 cm, L=9 m, km 9+040</w:t>
            </w:r>
          </w:p>
        </w:tc>
        <w:tc>
          <w:tcPr>
            <w:tcW w:w="1667" w:type="pct"/>
            <w:vAlign w:val="center"/>
          </w:tcPr>
          <w:p w14:paraId="01EB4CE7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52F607E3" w14:textId="77777777" w:rsidTr="00D25F05">
        <w:trPr>
          <w:trHeight w:val="587"/>
          <w:jc w:val="center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706913A1" w14:textId="14407BEB" w:rsidR="00681B23" w:rsidRPr="009F6372" w:rsidRDefault="009F6372" w:rsidP="00681B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3090" w:type="pct"/>
            <w:tcBorders>
              <w:bottom w:val="single" w:sz="4" w:space="0" w:color="auto"/>
            </w:tcBorders>
            <w:vAlign w:val="center"/>
          </w:tcPr>
          <w:p w14:paraId="1EEB375A" w14:textId="77777777" w:rsidR="00EF7D39" w:rsidRDefault="009F6372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6372">
              <w:rPr>
                <w:rFonts w:ascii="Calibri" w:eastAsia="Calibri" w:hAnsi="Calibri" w:cs="Times New Roman"/>
                <w:sz w:val="24"/>
                <w:szCs w:val="24"/>
              </w:rPr>
              <w:t xml:space="preserve">Stary Waliszów </w:t>
            </w:r>
          </w:p>
          <w:p w14:paraId="0A22E96C" w14:textId="7323EA1A" w:rsidR="00681B23" w:rsidRPr="009F6372" w:rsidRDefault="00EF7D39" w:rsidP="00EF7D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9F6372" w:rsidRPr="009F6372">
              <w:rPr>
                <w:rFonts w:ascii="Calibri" w:eastAsia="Calibri" w:hAnsi="Calibri" w:cs="Times New Roman"/>
                <w:sz w:val="24"/>
                <w:szCs w:val="24"/>
              </w:rPr>
              <w:t xml:space="preserve"> droga powiatowa nr 3228D remont przepustu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φ</w:t>
            </w:r>
            <w:r w:rsidR="009F6372" w:rsidRPr="009F6372">
              <w:rPr>
                <w:rFonts w:ascii="Calibri" w:eastAsia="Calibri" w:hAnsi="Calibri" w:cs="Times New Roman"/>
                <w:sz w:val="24"/>
                <w:szCs w:val="24"/>
              </w:rPr>
              <w:t>60 cm, L=10 m, km 9+465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7861974B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85C08" w:rsidRPr="00681B23" w14:paraId="4B3ADE84" w14:textId="77777777" w:rsidTr="00D25F05">
        <w:trPr>
          <w:trHeight w:val="587"/>
          <w:jc w:val="center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0AC2D389" w14:textId="6297FF46" w:rsidR="00285C08" w:rsidRPr="009F6372" w:rsidRDefault="009F6372" w:rsidP="00681B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</w:t>
            </w:r>
          </w:p>
        </w:tc>
        <w:tc>
          <w:tcPr>
            <w:tcW w:w="3090" w:type="pct"/>
            <w:tcBorders>
              <w:bottom w:val="single" w:sz="4" w:space="0" w:color="auto"/>
            </w:tcBorders>
            <w:vAlign w:val="center"/>
          </w:tcPr>
          <w:p w14:paraId="4ED4BF16" w14:textId="77777777" w:rsidR="00EF7D39" w:rsidRDefault="009F6372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6372">
              <w:rPr>
                <w:rFonts w:ascii="Calibri" w:eastAsia="Calibri" w:hAnsi="Calibri" w:cs="Times New Roman"/>
                <w:sz w:val="24"/>
                <w:szCs w:val="24"/>
              </w:rPr>
              <w:t xml:space="preserve">Stary Waliszów </w:t>
            </w:r>
          </w:p>
          <w:p w14:paraId="6F39D3C8" w14:textId="2AF0AB38" w:rsidR="00285C08" w:rsidRPr="009F6372" w:rsidRDefault="00EF7D39" w:rsidP="00EF7D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9F6372" w:rsidRPr="009F6372">
              <w:rPr>
                <w:rFonts w:ascii="Calibri" w:eastAsia="Calibri" w:hAnsi="Calibri" w:cs="Times New Roman"/>
                <w:sz w:val="24"/>
                <w:szCs w:val="24"/>
              </w:rPr>
              <w:t xml:space="preserve"> droga powiatowa nr 3228D remont przepustu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φ60 cm, L= 9 m, km </w:t>
            </w:r>
            <w:r w:rsidR="009F6372" w:rsidRPr="009F6372">
              <w:rPr>
                <w:rFonts w:ascii="Calibri" w:eastAsia="Calibri" w:hAnsi="Calibri" w:cs="Times New Roman"/>
                <w:sz w:val="24"/>
                <w:szCs w:val="24"/>
              </w:rPr>
              <w:t>8+860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187E9585" w14:textId="77777777" w:rsidR="00285C08" w:rsidRPr="00681B23" w:rsidRDefault="00285C08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F6372" w:rsidRPr="00681B23" w14:paraId="452DF6FF" w14:textId="77777777" w:rsidTr="00D25F05">
        <w:trPr>
          <w:trHeight w:val="587"/>
          <w:jc w:val="center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26B7C75E" w14:textId="4C85EA2F" w:rsidR="009F6372" w:rsidRPr="009F6372" w:rsidRDefault="009F6372" w:rsidP="00681B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3090" w:type="pct"/>
            <w:tcBorders>
              <w:bottom w:val="single" w:sz="4" w:space="0" w:color="auto"/>
            </w:tcBorders>
            <w:vAlign w:val="center"/>
          </w:tcPr>
          <w:p w14:paraId="4CCEA277" w14:textId="77777777" w:rsidR="00EF7D39" w:rsidRDefault="009F6372" w:rsidP="009F637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6372">
              <w:rPr>
                <w:rFonts w:ascii="Calibri" w:eastAsia="Calibri" w:hAnsi="Calibri" w:cs="Times New Roman"/>
                <w:sz w:val="24"/>
                <w:szCs w:val="24"/>
              </w:rPr>
              <w:t xml:space="preserve">Wójtowice </w:t>
            </w:r>
          </w:p>
          <w:p w14:paraId="73681871" w14:textId="2798B26E" w:rsidR="009F6372" w:rsidRPr="009F6372" w:rsidRDefault="00EF7D39" w:rsidP="00EF7D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9F6372" w:rsidRPr="009F6372">
              <w:rPr>
                <w:rFonts w:ascii="Calibri" w:eastAsia="Calibri" w:hAnsi="Calibri" w:cs="Times New Roman"/>
                <w:sz w:val="24"/>
                <w:szCs w:val="24"/>
              </w:rPr>
              <w:t xml:space="preserve"> droga powiatowa nr 3285D remont muru oporowego km 10+350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7B7EA933" w14:textId="77777777" w:rsidR="009F6372" w:rsidRPr="00681B23" w:rsidRDefault="009F6372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3CB33D84" w14:textId="77777777" w:rsidTr="00D25F05">
        <w:trPr>
          <w:trHeight w:val="516"/>
          <w:jc w:val="center"/>
        </w:trPr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22E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sz w:val="24"/>
                <w:szCs w:val="24"/>
              </w:rPr>
              <w:t>Razem WARTOŚĆ ROBÓT</w:t>
            </w:r>
          </w:p>
          <w:p w14:paraId="7323FC12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sz w:val="24"/>
                <w:szCs w:val="24"/>
              </w:rPr>
              <w:t>[netto]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4D1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40F9FCA5" w14:textId="77777777" w:rsidTr="00D25F05">
        <w:trPr>
          <w:trHeight w:val="565"/>
          <w:jc w:val="center"/>
        </w:trPr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7C1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sz w:val="24"/>
                <w:szCs w:val="24"/>
              </w:rPr>
              <w:t>Podatek VAT</w:t>
            </w:r>
          </w:p>
          <w:p w14:paraId="4FA0E90B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sz w:val="24"/>
                <w:szCs w:val="24"/>
              </w:rPr>
              <w:t xml:space="preserve"> [23%]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458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6820A0F5" w14:textId="77777777" w:rsidTr="00D25F05">
        <w:trPr>
          <w:trHeight w:val="559"/>
          <w:jc w:val="center"/>
        </w:trPr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1657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Ogółem WARTOŚĆ ROBÓT</w:t>
            </w:r>
          </w:p>
          <w:p w14:paraId="218BDDA0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[brutto]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AAF" w14:textId="77777777" w:rsidR="00681B23" w:rsidRPr="00681B23" w:rsidRDefault="00681B23" w:rsidP="00681B2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665E6A5B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682E6A33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28F002E4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4834A983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57B6FB47" w14:textId="77777777" w:rsidR="00681B23" w:rsidRPr="00681B23" w:rsidRDefault="00681B23" w:rsidP="00681B23">
      <w:pPr>
        <w:widowControl w:val="0"/>
        <w:spacing w:after="0" w:line="256" w:lineRule="auto"/>
        <w:jc w:val="right"/>
        <w:rPr>
          <w:rFonts w:cstheme="minorHAnsi"/>
        </w:rPr>
      </w:pPr>
      <w:r w:rsidRPr="00681B23">
        <w:rPr>
          <w:rFonts w:cstheme="minorHAnsi"/>
        </w:rPr>
        <w:t>Miejscowość …………….……., dnia ………….……. r.</w:t>
      </w:r>
    </w:p>
    <w:p w14:paraId="21D2C642" w14:textId="77777777" w:rsidR="00681B23" w:rsidRPr="00681B23" w:rsidRDefault="00681B23" w:rsidP="00681B23">
      <w:pPr>
        <w:tabs>
          <w:tab w:val="left" w:pos="1978"/>
          <w:tab w:val="left" w:pos="3828"/>
          <w:tab w:val="center" w:pos="4677"/>
        </w:tabs>
        <w:suppressAutoHyphens/>
        <w:spacing w:after="0" w:line="256" w:lineRule="auto"/>
        <w:jc w:val="both"/>
        <w:textAlignment w:val="baseline"/>
        <w:rPr>
          <w:rFonts w:eastAsia="Arial" w:cstheme="minorHAnsi"/>
          <w:color w:val="FF0000"/>
          <w:kern w:val="1"/>
          <w:sz w:val="8"/>
          <w:szCs w:val="8"/>
          <w:lang w:eastAsia="zh-CN" w:bidi="hi-IN"/>
        </w:rPr>
      </w:pPr>
    </w:p>
    <w:p w14:paraId="2E0CA84C" w14:textId="77777777" w:rsidR="00681B23" w:rsidRPr="00681B23" w:rsidRDefault="00681B23" w:rsidP="00681B23">
      <w:pPr>
        <w:tabs>
          <w:tab w:val="left" w:pos="1978"/>
          <w:tab w:val="left" w:pos="3828"/>
          <w:tab w:val="center" w:pos="4677"/>
        </w:tabs>
        <w:suppressAutoHyphens/>
        <w:spacing w:after="0" w:line="256" w:lineRule="auto"/>
        <w:jc w:val="both"/>
        <w:textAlignment w:val="baseline"/>
        <w:rPr>
          <w:rFonts w:eastAsia="Arial" w:cstheme="minorHAnsi"/>
          <w:color w:val="FF0000"/>
          <w:kern w:val="1"/>
          <w:lang w:eastAsia="zh-CN" w:bidi="hi-IN"/>
        </w:rPr>
      </w:pPr>
    </w:p>
    <w:p w14:paraId="36A128AD" w14:textId="77777777" w:rsidR="00681B23" w:rsidRPr="00681B23" w:rsidRDefault="00681B23" w:rsidP="00681B23">
      <w:pPr>
        <w:autoSpaceDE w:val="0"/>
        <w:autoSpaceDN w:val="0"/>
        <w:adjustRightInd w:val="0"/>
        <w:spacing w:after="0" w:line="256" w:lineRule="auto"/>
        <w:jc w:val="right"/>
        <w:rPr>
          <w:rFonts w:cstheme="minorHAnsi"/>
        </w:rPr>
      </w:pPr>
    </w:p>
    <w:p w14:paraId="5FA2501C" w14:textId="77777777" w:rsidR="00681B23" w:rsidRPr="00681B23" w:rsidRDefault="00681B23" w:rsidP="00681B23">
      <w:pPr>
        <w:autoSpaceDE w:val="0"/>
        <w:autoSpaceDN w:val="0"/>
        <w:adjustRightInd w:val="0"/>
        <w:spacing w:after="0" w:line="256" w:lineRule="auto"/>
        <w:jc w:val="right"/>
        <w:rPr>
          <w:rFonts w:cstheme="minorHAnsi"/>
        </w:rPr>
      </w:pPr>
      <w:r w:rsidRPr="00681B23">
        <w:rPr>
          <w:rFonts w:cstheme="minorHAnsi"/>
        </w:rPr>
        <w:t>…………………………………………………………………………</w:t>
      </w:r>
    </w:p>
    <w:p w14:paraId="70E82526" w14:textId="77777777" w:rsidR="00681B23" w:rsidRPr="00681B23" w:rsidRDefault="00681B23" w:rsidP="00681B23">
      <w:pPr>
        <w:autoSpaceDE w:val="0"/>
        <w:autoSpaceDN w:val="0"/>
        <w:adjustRightInd w:val="0"/>
        <w:spacing w:after="0" w:line="256" w:lineRule="auto"/>
        <w:jc w:val="right"/>
        <w:rPr>
          <w:rFonts w:cstheme="minorHAnsi"/>
          <w:i/>
          <w:iCs/>
          <w:sz w:val="18"/>
          <w:szCs w:val="18"/>
        </w:rPr>
      </w:pPr>
      <w:r w:rsidRPr="00681B23">
        <w:rPr>
          <w:rFonts w:cstheme="minorHAnsi"/>
          <w:i/>
          <w:iCs/>
          <w:sz w:val="18"/>
          <w:szCs w:val="18"/>
        </w:rPr>
        <w:t>podpis osoby(osób) uprawnionej(</w:t>
      </w:r>
      <w:proofErr w:type="spellStart"/>
      <w:r w:rsidRPr="00681B23">
        <w:rPr>
          <w:rFonts w:cstheme="minorHAnsi"/>
          <w:i/>
          <w:iCs/>
          <w:sz w:val="18"/>
          <w:szCs w:val="18"/>
        </w:rPr>
        <w:t>ych</w:t>
      </w:r>
      <w:proofErr w:type="spellEnd"/>
      <w:r w:rsidRPr="00681B23">
        <w:rPr>
          <w:rFonts w:cstheme="minorHAnsi"/>
          <w:i/>
          <w:iCs/>
          <w:sz w:val="18"/>
          <w:szCs w:val="18"/>
        </w:rPr>
        <w:t>) do reprezentowania Wykonawcy</w:t>
      </w:r>
    </w:p>
    <w:p w14:paraId="72E13F47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7F164480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64BE9E6B" w14:textId="33CEADEF" w:rsidR="005259AA" w:rsidRPr="00045233" w:rsidRDefault="005259AA" w:rsidP="00045233">
      <w:pPr>
        <w:spacing w:after="0" w:line="240" w:lineRule="auto"/>
        <w:rPr>
          <w:rFonts w:cstheme="minorHAnsi"/>
          <w:i/>
          <w:iCs/>
          <w:sz w:val="16"/>
          <w:szCs w:val="16"/>
        </w:rPr>
      </w:pPr>
    </w:p>
    <w:sectPr w:rsidR="005259AA" w:rsidRPr="00045233" w:rsidSect="00045233">
      <w:headerReference w:type="default" r:id="rId9"/>
      <w:footerReference w:type="default" r:id="rId1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B2964" w14:textId="77777777" w:rsidR="00A31880" w:rsidRDefault="00A31880" w:rsidP="00526B1D">
      <w:pPr>
        <w:spacing w:after="0" w:line="240" w:lineRule="auto"/>
      </w:pPr>
      <w:r>
        <w:separator/>
      </w:r>
    </w:p>
  </w:endnote>
  <w:endnote w:type="continuationSeparator" w:id="0">
    <w:p w14:paraId="47256F64" w14:textId="77777777" w:rsidR="00A31880" w:rsidRDefault="00A31880" w:rsidP="0052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E1899" w14:textId="77777777" w:rsidR="00A31880" w:rsidRPr="00246DC8" w:rsidRDefault="00A31880" w:rsidP="00246DC8">
    <w:pPr>
      <w:pStyle w:val="Stopka"/>
      <w:spacing w:line="276" w:lineRule="auto"/>
      <w:jc w:val="center"/>
      <w:rPr>
        <w:color w:val="FF0000"/>
        <w:sz w:val="18"/>
        <w:szCs w:val="18"/>
      </w:rPr>
    </w:pPr>
    <w:r w:rsidRPr="00900953">
      <w:rPr>
        <w:rFonts w:ascii="Calibri" w:eastAsia="Arial" w:hAnsi="Calibri" w:cs="Calibri"/>
        <w:b/>
        <w:color w:val="FF0000"/>
        <w:kern w:val="1"/>
        <w:sz w:val="18"/>
        <w:szCs w:val="18"/>
        <w:lang w:eastAsia="zh-CN" w:bidi="hi-IN"/>
      </w:rPr>
      <w:t>DOKUMENT NALEŻY WYPEŁNIĆ I PODPISAĆ KWALIFIKOWANYM PODPISEM ELEKTRONICZNYM LUB PODPISEM ZAUFANYM LUB PODPISEM OS</w:t>
    </w:r>
    <w:r w:rsidRPr="00900953">
      <w:rPr>
        <w:rFonts w:ascii="Calibri" w:eastAsia="Arial" w:hAnsi="Calibri" w:cs="Calibri"/>
        <w:b/>
        <w:color w:val="FF0000"/>
        <w:kern w:val="1"/>
        <w:sz w:val="18"/>
        <w:szCs w:val="18"/>
        <w:lang w:eastAsia="zh-CN" w:bidi="hi-IN"/>
      </w:rPr>
      <w:t>O</w:t>
    </w:r>
    <w:r w:rsidRPr="00900953">
      <w:rPr>
        <w:rFonts w:ascii="Calibri" w:eastAsia="Arial" w:hAnsi="Calibri" w:cs="Calibri"/>
        <w:b/>
        <w:color w:val="FF0000"/>
        <w:kern w:val="1"/>
        <w:sz w:val="18"/>
        <w:szCs w:val="18"/>
        <w:lang w:eastAsia="zh-CN" w:bidi="hi-IN"/>
      </w:rPr>
      <w:t>BISTYM. ZAMAWIAJĄCY ZALECA ZAPISANIE DOKUMENTU W FORMACIE PDF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6A999" w14:textId="77777777" w:rsidR="00A31880" w:rsidRDefault="00A31880" w:rsidP="00526B1D">
      <w:pPr>
        <w:spacing w:after="0" w:line="240" w:lineRule="auto"/>
      </w:pPr>
      <w:r>
        <w:separator/>
      </w:r>
    </w:p>
  </w:footnote>
  <w:footnote w:type="continuationSeparator" w:id="0">
    <w:p w14:paraId="69F8FC0F" w14:textId="77777777" w:rsidR="00A31880" w:rsidRDefault="00A31880" w:rsidP="0052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18DE" w14:textId="6467D0B6" w:rsidR="00A31880" w:rsidRPr="00900953" w:rsidRDefault="00A31880" w:rsidP="005259AA">
    <w:pPr>
      <w:pStyle w:val="Nagwek"/>
      <w:spacing w:line="276" w:lineRule="auto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z</w:t>
    </w:r>
    <w:r w:rsidRPr="00900953">
      <w:rPr>
        <w:rFonts w:cstheme="minorHAnsi"/>
        <w:sz w:val="18"/>
        <w:szCs w:val="18"/>
      </w:rPr>
      <w:t xml:space="preserve">ałącznik nr </w:t>
    </w:r>
    <w:r>
      <w:rPr>
        <w:rFonts w:cstheme="minorHAnsi"/>
        <w:sz w:val="18"/>
        <w:szCs w:val="18"/>
      </w:rPr>
      <w:t>11</w:t>
    </w:r>
    <w:r w:rsidRPr="00900953">
      <w:rPr>
        <w:rFonts w:cstheme="minorHAnsi"/>
        <w:sz w:val="18"/>
        <w:szCs w:val="18"/>
      </w:rPr>
      <w:t xml:space="preserve"> do SWZ: kosztorys pomocniczy (dla części </w:t>
    </w:r>
    <w:r>
      <w:rPr>
        <w:rFonts w:cstheme="minorHAnsi"/>
        <w:sz w:val="18"/>
        <w:szCs w:val="18"/>
      </w:rPr>
      <w:t>II</w:t>
    </w:r>
    <w:r w:rsidRPr="00900953">
      <w:rPr>
        <w:rFonts w:cstheme="minorHAnsi"/>
        <w:sz w:val="18"/>
        <w:szCs w:val="18"/>
      </w:rPr>
      <w:t>)</w:t>
    </w:r>
  </w:p>
  <w:p w14:paraId="419BD4FD" w14:textId="62A5A88F" w:rsidR="00A31880" w:rsidRDefault="00A31880" w:rsidP="005259AA">
    <w:pPr>
      <w:pStyle w:val="Nagwek"/>
      <w:spacing w:line="276" w:lineRule="auto"/>
      <w:rPr>
        <w:rFonts w:cstheme="minorHAnsi"/>
        <w:sz w:val="18"/>
        <w:szCs w:val="18"/>
      </w:rPr>
    </w:pPr>
    <w:r w:rsidRPr="00900953">
      <w:rPr>
        <w:rFonts w:cstheme="minorHAnsi"/>
        <w:sz w:val="18"/>
        <w:szCs w:val="18"/>
      </w:rPr>
      <w:t xml:space="preserve">postępowanie nr </w:t>
    </w:r>
    <w:r>
      <w:rPr>
        <w:rFonts w:cstheme="minorHAnsi"/>
        <w:sz w:val="18"/>
        <w:szCs w:val="18"/>
      </w:rPr>
      <w:t>ZDP.241.17.2025</w:t>
    </w:r>
  </w:p>
  <w:p w14:paraId="1246CDAC" w14:textId="77777777" w:rsidR="00A31880" w:rsidRPr="00900953" w:rsidRDefault="00A31880" w:rsidP="005259AA">
    <w:pPr>
      <w:pStyle w:val="Nagwek"/>
      <w:spacing w:line="276" w:lineRule="auto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AF9"/>
    <w:multiLevelType w:val="hybridMultilevel"/>
    <w:tmpl w:val="E8BAD662"/>
    <w:lvl w:ilvl="0" w:tplc="1E18E076">
      <w:start w:val="1"/>
      <w:numFmt w:val="lowerLetter"/>
      <w:lvlText w:val="%1)"/>
      <w:lvlJc w:val="left"/>
      <w:pPr>
        <w:ind w:left="285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>
    <w:nsid w:val="1C924C75"/>
    <w:multiLevelType w:val="hybridMultilevel"/>
    <w:tmpl w:val="CAC0B806"/>
    <w:lvl w:ilvl="0" w:tplc="5AF00E8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398F"/>
    <w:multiLevelType w:val="hybridMultilevel"/>
    <w:tmpl w:val="AAD2BD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6493A"/>
    <w:multiLevelType w:val="hybridMultilevel"/>
    <w:tmpl w:val="A220140A"/>
    <w:lvl w:ilvl="0" w:tplc="4A7E2F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72A76"/>
    <w:multiLevelType w:val="hybridMultilevel"/>
    <w:tmpl w:val="CAC0B8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E17EA"/>
    <w:multiLevelType w:val="hybridMultilevel"/>
    <w:tmpl w:val="CAC0B8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36E4F"/>
    <w:multiLevelType w:val="multilevel"/>
    <w:tmpl w:val="D5F0D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41"/>
    <w:rsid w:val="00045233"/>
    <w:rsid w:val="00075A52"/>
    <w:rsid w:val="000F427B"/>
    <w:rsid w:val="001841C9"/>
    <w:rsid w:val="002078EB"/>
    <w:rsid w:val="00221E48"/>
    <w:rsid w:val="00246DC8"/>
    <w:rsid w:val="00285C08"/>
    <w:rsid w:val="003A1981"/>
    <w:rsid w:val="004203B4"/>
    <w:rsid w:val="004964E7"/>
    <w:rsid w:val="005259AA"/>
    <w:rsid w:val="00526B1D"/>
    <w:rsid w:val="005406EF"/>
    <w:rsid w:val="005A592A"/>
    <w:rsid w:val="005D3D49"/>
    <w:rsid w:val="00631A41"/>
    <w:rsid w:val="00674BB5"/>
    <w:rsid w:val="00681B23"/>
    <w:rsid w:val="006C69A8"/>
    <w:rsid w:val="00702E0F"/>
    <w:rsid w:val="0072586B"/>
    <w:rsid w:val="007943FB"/>
    <w:rsid w:val="008A6C97"/>
    <w:rsid w:val="008B09FD"/>
    <w:rsid w:val="00901A20"/>
    <w:rsid w:val="009B7A11"/>
    <w:rsid w:val="009F6372"/>
    <w:rsid w:val="00A31880"/>
    <w:rsid w:val="00AA4803"/>
    <w:rsid w:val="00BB0E17"/>
    <w:rsid w:val="00C57349"/>
    <w:rsid w:val="00D25F05"/>
    <w:rsid w:val="00D33E85"/>
    <w:rsid w:val="00D34F16"/>
    <w:rsid w:val="00D61F02"/>
    <w:rsid w:val="00EF7D39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AD2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21E48"/>
    <w:pPr>
      <w:ind w:left="720"/>
      <w:contextualSpacing/>
    </w:pPr>
  </w:style>
  <w:style w:type="table" w:styleId="Tabela-Siatka">
    <w:name w:val="Table Grid"/>
    <w:basedOn w:val="Standardowy"/>
    <w:uiPriority w:val="39"/>
    <w:rsid w:val="009B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B1D"/>
  </w:style>
  <w:style w:type="paragraph" w:styleId="Stopka">
    <w:name w:val="footer"/>
    <w:basedOn w:val="Normalny"/>
    <w:link w:val="StopkaZnak"/>
    <w:uiPriority w:val="99"/>
    <w:unhideWhenUsed/>
    <w:rsid w:val="0052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B1D"/>
  </w:style>
  <w:style w:type="character" w:customStyle="1" w:styleId="AkapitzlistZnak">
    <w:name w:val="Akapit z listą Znak"/>
    <w:link w:val="Akapitzlist"/>
    <w:uiPriority w:val="99"/>
    <w:rsid w:val="00285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21E48"/>
    <w:pPr>
      <w:ind w:left="720"/>
      <w:contextualSpacing/>
    </w:pPr>
  </w:style>
  <w:style w:type="table" w:styleId="Tabela-Siatka">
    <w:name w:val="Table Grid"/>
    <w:basedOn w:val="Standardowy"/>
    <w:uiPriority w:val="39"/>
    <w:rsid w:val="009B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B1D"/>
  </w:style>
  <w:style w:type="paragraph" w:styleId="Stopka">
    <w:name w:val="footer"/>
    <w:basedOn w:val="Normalny"/>
    <w:link w:val="StopkaZnak"/>
    <w:uiPriority w:val="99"/>
    <w:unhideWhenUsed/>
    <w:rsid w:val="0052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B1D"/>
  </w:style>
  <w:style w:type="character" w:customStyle="1" w:styleId="AkapitzlistZnak">
    <w:name w:val="Akapit z listą Znak"/>
    <w:link w:val="Akapitzlist"/>
    <w:uiPriority w:val="99"/>
    <w:rsid w:val="0028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DFBF-F6FE-4FE4-9985-54B5C6DB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2029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</cp:lastModifiedBy>
  <cp:revision>3</cp:revision>
  <cp:lastPrinted>2025-04-25T07:58:00Z</cp:lastPrinted>
  <dcterms:created xsi:type="dcterms:W3CDTF">2025-05-14T06:08:00Z</dcterms:created>
  <dcterms:modified xsi:type="dcterms:W3CDTF">2025-05-14T06:34:00Z</dcterms:modified>
</cp:coreProperties>
</file>